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4944" w:rsidRDefault="00154817" w:rsidP="0038464A">
      <w:pPr>
        <w:autoSpaceDE w:val="0"/>
        <w:autoSpaceDN w:val="0"/>
        <w:adjustRightInd w:val="0"/>
        <w:ind w:firstLine="5387"/>
        <w:outlineLvl w:val="0"/>
        <w:rPr>
          <w:sz w:val="28"/>
        </w:rPr>
      </w:pPr>
      <w:r>
        <w:rPr>
          <w:sz w:val="28"/>
        </w:rPr>
        <w:t>УТВЕРЖДЕНО:</w:t>
      </w:r>
    </w:p>
    <w:p w:rsidR="00154817" w:rsidRDefault="00154817" w:rsidP="0038464A">
      <w:pPr>
        <w:autoSpaceDE w:val="0"/>
        <w:autoSpaceDN w:val="0"/>
        <w:adjustRightInd w:val="0"/>
        <w:ind w:firstLine="5387"/>
        <w:outlineLvl w:val="0"/>
        <w:rPr>
          <w:sz w:val="28"/>
        </w:rPr>
      </w:pPr>
      <w:r>
        <w:rPr>
          <w:sz w:val="28"/>
        </w:rPr>
        <w:t>Постановлением Администрации</w:t>
      </w:r>
    </w:p>
    <w:p w:rsidR="00154817" w:rsidRDefault="00154817" w:rsidP="0038464A">
      <w:pPr>
        <w:autoSpaceDE w:val="0"/>
        <w:autoSpaceDN w:val="0"/>
        <w:adjustRightInd w:val="0"/>
        <w:ind w:firstLine="5387"/>
        <w:outlineLvl w:val="0"/>
        <w:rPr>
          <w:sz w:val="28"/>
        </w:rPr>
      </w:pPr>
      <w:r>
        <w:rPr>
          <w:sz w:val="28"/>
        </w:rPr>
        <w:t xml:space="preserve">города Норильска </w:t>
      </w:r>
    </w:p>
    <w:p w:rsidR="00154817" w:rsidRPr="002917A2" w:rsidRDefault="002C001E" w:rsidP="0038464A">
      <w:pPr>
        <w:autoSpaceDE w:val="0"/>
        <w:autoSpaceDN w:val="0"/>
        <w:adjustRightInd w:val="0"/>
        <w:ind w:firstLine="5387"/>
        <w:outlineLvl w:val="0"/>
        <w:rPr>
          <w:sz w:val="28"/>
        </w:rPr>
      </w:pPr>
      <w:r>
        <w:rPr>
          <w:sz w:val="28"/>
        </w:rPr>
        <w:t>от 04.09.2015 №465</w:t>
      </w:r>
    </w:p>
    <w:p w:rsidR="000E6210" w:rsidRDefault="000E6210" w:rsidP="00B7449F">
      <w:pPr>
        <w:jc w:val="center"/>
        <w:rPr>
          <w:b/>
          <w:sz w:val="26"/>
          <w:szCs w:val="26"/>
        </w:rPr>
      </w:pPr>
    </w:p>
    <w:p w:rsidR="00945CF1" w:rsidRPr="0098216B" w:rsidRDefault="00154817" w:rsidP="00B7449F">
      <w:pPr>
        <w:jc w:val="center"/>
        <w:rPr>
          <w:b/>
          <w:spacing w:val="-10"/>
          <w:sz w:val="26"/>
          <w:szCs w:val="26"/>
        </w:rPr>
      </w:pPr>
      <w:r w:rsidRPr="0098216B">
        <w:rPr>
          <w:b/>
          <w:spacing w:val="-10"/>
          <w:sz w:val="26"/>
          <w:szCs w:val="26"/>
        </w:rPr>
        <w:t>Порядок</w:t>
      </w:r>
    </w:p>
    <w:p w:rsidR="009927D6" w:rsidRPr="0098216B" w:rsidRDefault="00B7449F" w:rsidP="000C4282">
      <w:pPr>
        <w:jc w:val="center"/>
        <w:rPr>
          <w:b/>
          <w:spacing w:val="-10"/>
          <w:sz w:val="26"/>
          <w:szCs w:val="26"/>
        </w:rPr>
      </w:pPr>
      <w:r w:rsidRPr="0098216B">
        <w:rPr>
          <w:b/>
          <w:spacing w:val="-10"/>
          <w:sz w:val="26"/>
          <w:szCs w:val="26"/>
        </w:rPr>
        <w:t>предоставления компенсации части платы граждан за коммунальные услуги, контроля за соблюдением условий предоставления компенсации части платы граждан за коммунальные услуги</w:t>
      </w:r>
      <w:r w:rsidR="004E7A22" w:rsidRPr="0098216B">
        <w:rPr>
          <w:b/>
          <w:spacing w:val="-10"/>
          <w:sz w:val="26"/>
          <w:szCs w:val="26"/>
        </w:rPr>
        <w:t xml:space="preserve">, а также </w:t>
      </w:r>
      <w:r w:rsidRPr="0098216B">
        <w:rPr>
          <w:b/>
          <w:spacing w:val="-10"/>
          <w:sz w:val="26"/>
          <w:szCs w:val="26"/>
        </w:rPr>
        <w:t>возврата субсиди</w:t>
      </w:r>
      <w:r w:rsidR="00945CF1" w:rsidRPr="0098216B">
        <w:rPr>
          <w:b/>
          <w:spacing w:val="-10"/>
          <w:sz w:val="26"/>
          <w:szCs w:val="26"/>
        </w:rPr>
        <w:t>й в случае нарушения условий</w:t>
      </w:r>
      <w:r w:rsidR="000C4282" w:rsidRPr="0098216B">
        <w:rPr>
          <w:b/>
          <w:spacing w:val="-10"/>
          <w:sz w:val="26"/>
          <w:szCs w:val="26"/>
        </w:rPr>
        <w:t xml:space="preserve"> </w:t>
      </w:r>
      <w:r w:rsidRPr="0098216B">
        <w:rPr>
          <w:b/>
          <w:spacing w:val="-10"/>
          <w:sz w:val="26"/>
          <w:szCs w:val="26"/>
        </w:rPr>
        <w:t>их предоставления</w:t>
      </w:r>
    </w:p>
    <w:p w:rsidR="00C161CB" w:rsidRPr="0098216B" w:rsidRDefault="00C161CB" w:rsidP="00EE48BB">
      <w:pPr>
        <w:autoSpaceDE w:val="0"/>
        <w:autoSpaceDN w:val="0"/>
        <w:adjustRightInd w:val="0"/>
        <w:jc w:val="both"/>
        <w:rPr>
          <w:spacing w:val="-10"/>
          <w:sz w:val="26"/>
          <w:szCs w:val="26"/>
        </w:rPr>
      </w:pPr>
    </w:p>
    <w:p w:rsidR="00EE48BB" w:rsidRPr="0098216B" w:rsidRDefault="00DA0EBE" w:rsidP="00EE48BB">
      <w:pPr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1.</w:t>
      </w:r>
      <w:r w:rsidR="00EE48BB" w:rsidRPr="0098216B">
        <w:rPr>
          <w:spacing w:val="-10"/>
          <w:sz w:val="26"/>
          <w:szCs w:val="26"/>
        </w:rPr>
        <w:t xml:space="preserve"> Настоящи</w:t>
      </w:r>
      <w:r w:rsidR="00154817" w:rsidRPr="0098216B">
        <w:rPr>
          <w:spacing w:val="-10"/>
          <w:sz w:val="26"/>
          <w:szCs w:val="26"/>
        </w:rPr>
        <w:t>й порядок</w:t>
      </w:r>
      <w:r w:rsidR="00EE48BB" w:rsidRPr="0098216B">
        <w:rPr>
          <w:spacing w:val="-10"/>
          <w:sz w:val="26"/>
          <w:szCs w:val="26"/>
        </w:rPr>
        <w:t xml:space="preserve"> предоставления компенсации части платы граждан за коммунальные услуги</w:t>
      </w:r>
      <w:r w:rsidR="00F84B2D" w:rsidRPr="0098216B">
        <w:rPr>
          <w:spacing w:val="-10"/>
          <w:sz w:val="26"/>
          <w:szCs w:val="26"/>
        </w:rPr>
        <w:t>, контроля за соблюдением условий предоставления компенсации части платы граждан за коммунальные услуги</w:t>
      </w:r>
      <w:r w:rsidR="00844F1C" w:rsidRPr="0098216B">
        <w:rPr>
          <w:spacing w:val="-10"/>
          <w:sz w:val="26"/>
          <w:szCs w:val="26"/>
        </w:rPr>
        <w:t xml:space="preserve">, а также </w:t>
      </w:r>
      <w:r w:rsidR="00F84B2D" w:rsidRPr="0098216B">
        <w:rPr>
          <w:spacing w:val="-10"/>
          <w:sz w:val="26"/>
          <w:szCs w:val="26"/>
        </w:rPr>
        <w:t>возврата субсидий в случае нарушения условий их предоставления</w:t>
      </w:r>
      <w:r w:rsidR="00EE48BB" w:rsidRPr="0098216B">
        <w:rPr>
          <w:spacing w:val="-10"/>
          <w:sz w:val="26"/>
          <w:szCs w:val="26"/>
        </w:rPr>
        <w:t xml:space="preserve"> (далее - </w:t>
      </w:r>
      <w:r w:rsidR="00154817" w:rsidRPr="0098216B">
        <w:rPr>
          <w:spacing w:val="-10"/>
          <w:sz w:val="26"/>
          <w:szCs w:val="26"/>
        </w:rPr>
        <w:t>Порядок</w:t>
      </w:r>
      <w:r w:rsidR="00EE48BB" w:rsidRPr="0098216B">
        <w:rPr>
          <w:spacing w:val="-10"/>
          <w:sz w:val="26"/>
          <w:szCs w:val="26"/>
        </w:rPr>
        <w:t xml:space="preserve">) </w:t>
      </w:r>
      <w:r w:rsidR="00886956" w:rsidRPr="0098216B">
        <w:rPr>
          <w:spacing w:val="-10"/>
          <w:sz w:val="26"/>
          <w:szCs w:val="26"/>
        </w:rPr>
        <w:t>разработан в соответствии с</w:t>
      </w:r>
      <w:r w:rsidR="007D039A" w:rsidRPr="0098216B">
        <w:rPr>
          <w:spacing w:val="-10"/>
          <w:sz w:val="26"/>
          <w:szCs w:val="26"/>
        </w:rPr>
        <w:t xml:space="preserve"> </w:t>
      </w:r>
      <w:hyperlink r:id="rId4" w:history="1">
        <w:r w:rsidR="00886956" w:rsidRPr="0098216B">
          <w:rPr>
            <w:spacing w:val="-10"/>
            <w:sz w:val="26"/>
            <w:szCs w:val="26"/>
          </w:rPr>
          <w:t>Закон</w:t>
        </w:r>
      </w:hyperlink>
      <w:r w:rsidR="00886956" w:rsidRPr="0098216B">
        <w:rPr>
          <w:spacing w:val="-10"/>
          <w:sz w:val="26"/>
          <w:szCs w:val="26"/>
        </w:rPr>
        <w:t>а</w:t>
      </w:r>
      <w:r w:rsidR="007D039A" w:rsidRPr="0098216B">
        <w:rPr>
          <w:spacing w:val="-10"/>
          <w:sz w:val="26"/>
          <w:szCs w:val="26"/>
        </w:rPr>
        <w:t>ми</w:t>
      </w:r>
      <w:r w:rsidR="00886956" w:rsidRPr="0098216B">
        <w:rPr>
          <w:spacing w:val="-10"/>
          <w:sz w:val="26"/>
          <w:szCs w:val="26"/>
        </w:rPr>
        <w:t xml:space="preserve"> Кра</w:t>
      </w:r>
      <w:r w:rsidR="007D039A" w:rsidRPr="0098216B">
        <w:rPr>
          <w:spacing w:val="-10"/>
          <w:sz w:val="26"/>
          <w:szCs w:val="26"/>
        </w:rPr>
        <w:t>сноярского края от 01.12.2014 № 7-</w:t>
      </w:r>
      <w:r w:rsidR="00886956" w:rsidRPr="0098216B">
        <w:rPr>
          <w:spacing w:val="-10"/>
          <w:sz w:val="26"/>
          <w:szCs w:val="26"/>
        </w:rPr>
        <w:t>2835 «Об отдельных мерах по обеспечению ограничения платы граждан  за  коммунальные услуги»</w:t>
      </w:r>
      <w:r w:rsidR="007D039A" w:rsidRPr="0098216B">
        <w:rPr>
          <w:spacing w:val="-10"/>
          <w:sz w:val="26"/>
          <w:szCs w:val="26"/>
        </w:rPr>
        <w:t>, от 01.12.2014 № 7-2839 «О наделении органов местного самоуправления городских округов и муниципальных районов края</w:t>
      </w:r>
      <w:r w:rsidR="0052078D" w:rsidRPr="0098216B">
        <w:rPr>
          <w:spacing w:val="-10"/>
          <w:sz w:val="26"/>
          <w:szCs w:val="26"/>
        </w:rPr>
        <w:t xml:space="preserve"> отдельными </w:t>
      </w:r>
      <w:r w:rsidR="007D039A" w:rsidRPr="0098216B">
        <w:rPr>
          <w:spacing w:val="-10"/>
          <w:sz w:val="26"/>
          <w:szCs w:val="26"/>
        </w:rPr>
        <w:t xml:space="preserve">государственными полномочиями Красноярского края </w:t>
      </w:r>
      <w:r w:rsidR="0052078D" w:rsidRPr="0098216B">
        <w:rPr>
          <w:spacing w:val="-10"/>
          <w:sz w:val="26"/>
          <w:szCs w:val="26"/>
        </w:rPr>
        <w:t xml:space="preserve">по реализации отдельных мер по обеспечению </w:t>
      </w:r>
      <w:r w:rsidR="00C57B30" w:rsidRPr="0098216B">
        <w:rPr>
          <w:spacing w:val="-10"/>
          <w:sz w:val="26"/>
          <w:szCs w:val="26"/>
        </w:rPr>
        <w:t xml:space="preserve">ограничения платы граждан за </w:t>
      </w:r>
      <w:r w:rsidR="007D039A" w:rsidRPr="0098216B">
        <w:rPr>
          <w:spacing w:val="-10"/>
          <w:sz w:val="26"/>
          <w:szCs w:val="26"/>
        </w:rPr>
        <w:t>коммунальные услуги»</w:t>
      </w:r>
      <w:r w:rsidR="0052078D" w:rsidRPr="0098216B">
        <w:rPr>
          <w:spacing w:val="-10"/>
          <w:sz w:val="26"/>
          <w:szCs w:val="26"/>
        </w:rPr>
        <w:t>, Постановлением Правительства Красноярского края от 09.04.2015 № 165-п «О реализации отдельных мер по обеспечению ограничения платы граждан за коммунальные услуги»</w:t>
      </w:r>
      <w:r w:rsidR="007D039A" w:rsidRPr="0098216B">
        <w:rPr>
          <w:spacing w:val="-10"/>
          <w:sz w:val="26"/>
          <w:szCs w:val="26"/>
        </w:rPr>
        <w:t xml:space="preserve"> </w:t>
      </w:r>
      <w:r w:rsidR="00886956" w:rsidRPr="0098216B">
        <w:rPr>
          <w:spacing w:val="-10"/>
          <w:sz w:val="26"/>
          <w:szCs w:val="26"/>
        </w:rPr>
        <w:t xml:space="preserve">и </w:t>
      </w:r>
      <w:r w:rsidR="00323D0E" w:rsidRPr="0098216B">
        <w:rPr>
          <w:spacing w:val="-10"/>
          <w:sz w:val="26"/>
          <w:szCs w:val="26"/>
        </w:rPr>
        <w:t>устанавливает</w:t>
      </w:r>
      <w:r w:rsidR="00EE48BB" w:rsidRPr="0098216B">
        <w:rPr>
          <w:spacing w:val="-10"/>
          <w:sz w:val="26"/>
          <w:szCs w:val="26"/>
        </w:rPr>
        <w:t xml:space="preserve"> </w:t>
      </w:r>
      <w:r w:rsidR="009C2F2C" w:rsidRPr="0098216B">
        <w:rPr>
          <w:spacing w:val="-10"/>
          <w:sz w:val="26"/>
          <w:szCs w:val="26"/>
        </w:rPr>
        <w:t>механизм</w:t>
      </w:r>
      <w:r w:rsidR="00EE48BB" w:rsidRPr="0098216B">
        <w:rPr>
          <w:spacing w:val="-10"/>
          <w:sz w:val="26"/>
          <w:szCs w:val="26"/>
        </w:rPr>
        <w:t xml:space="preserve"> предоставления компенсации части платы граждан за коммунальные услуги исполнителям коммунальных услуг</w:t>
      </w:r>
      <w:r w:rsidR="009C2F2C" w:rsidRPr="0098216B">
        <w:rPr>
          <w:spacing w:val="-10"/>
          <w:sz w:val="26"/>
          <w:szCs w:val="26"/>
        </w:rPr>
        <w:t>,</w:t>
      </w:r>
      <w:r w:rsidR="00323D0E" w:rsidRPr="0098216B">
        <w:rPr>
          <w:spacing w:val="-10"/>
          <w:sz w:val="26"/>
          <w:szCs w:val="26"/>
        </w:rPr>
        <w:t xml:space="preserve"> определяет порядок контроля за соблюдением условий предоставления компенсации, а также устанавливает процедуру возврата субсидий в случае нарушения условий их предоставления.</w:t>
      </w:r>
      <w:r w:rsidR="009C2F2C" w:rsidRPr="0098216B">
        <w:rPr>
          <w:spacing w:val="-10"/>
          <w:sz w:val="26"/>
          <w:szCs w:val="26"/>
        </w:rPr>
        <w:t xml:space="preserve"> </w:t>
      </w:r>
    </w:p>
    <w:p w:rsidR="00EE48BB" w:rsidRPr="0098216B" w:rsidRDefault="00EE48BB" w:rsidP="00EE48B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2. Понятия, используемые в настоящ</w:t>
      </w:r>
      <w:r w:rsidR="00154817" w:rsidRPr="0098216B">
        <w:rPr>
          <w:spacing w:val="-10"/>
          <w:sz w:val="26"/>
          <w:szCs w:val="26"/>
        </w:rPr>
        <w:t>ем Порядке</w:t>
      </w:r>
      <w:r w:rsidRPr="0098216B">
        <w:rPr>
          <w:spacing w:val="-10"/>
          <w:sz w:val="26"/>
          <w:szCs w:val="26"/>
        </w:rPr>
        <w:t xml:space="preserve">, применяются в значениях, установленных Жилищным </w:t>
      </w:r>
      <w:hyperlink r:id="rId5" w:history="1">
        <w:r w:rsidRPr="0098216B">
          <w:rPr>
            <w:spacing w:val="-10"/>
            <w:sz w:val="26"/>
            <w:szCs w:val="26"/>
          </w:rPr>
          <w:t>кодексом</w:t>
        </w:r>
      </w:hyperlink>
      <w:r w:rsidR="00293D32" w:rsidRPr="0098216B">
        <w:rPr>
          <w:spacing w:val="-10"/>
          <w:sz w:val="26"/>
          <w:szCs w:val="26"/>
        </w:rPr>
        <w:t xml:space="preserve"> </w:t>
      </w:r>
      <w:r w:rsidRPr="0098216B">
        <w:rPr>
          <w:spacing w:val="-10"/>
          <w:sz w:val="26"/>
          <w:szCs w:val="26"/>
        </w:rPr>
        <w:t xml:space="preserve">Российской Федерации, нормативными правовыми актами Российской Федерации, регулирующими предоставление коммунальных услуг гражданам, а также </w:t>
      </w:r>
      <w:hyperlink r:id="rId6" w:history="1">
        <w:r w:rsidRPr="0098216B">
          <w:rPr>
            <w:spacing w:val="-10"/>
            <w:sz w:val="26"/>
            <w:szCs w:val="26"/>
          </w:rPr>
          <w:t>Законом</w:t>
        </w:r>
      </w:hyperlink>
      <w:r w:rsidRPr="0098216B">
        <w:rPr>
          <w:spacing w:val="-10"/>
          <w:sz w:val="26"/>
          <w:szCs w:val="26"/>
        </w:rPr>
        <w:t xml:space="preserve"> Красноярского края от 01.12.2014 № 7-2835 «Об отдельных мерах по обеспечению ограничения платы граждан  за  коммунальные услуги».</w:t>
      </w:r>
    </w:p>
    <w:p w:rsidR="0082402B" w:rsidRPr="0098216B" w:rsidRDefault="00AF0FE5" w:rsidP="00382DDC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3. Субсидия на компенсацию части платы граждан за коммунальные услуги (далее - компенсация) с учетом предельного индекса</w:t>
      </w:r>
      <w:r w:rsidR="006B48FE" w:rsidRPr="0098216B">
        <w:rPr>
          <w:spacing w:val="-10"/>
          <w:sz w:val="26"/>
          <w:szCs w:val="26"/>
        </w:rPr>
        <w:t xml:space="preserve"> </w:t>
      </w:r>
      <w:r w:rsidRPr="0098216B">
        <w:rPr>
          <w:spacing w:val="-10"/>
          <w:sz w:val="26"/>
          <w:szCs w:val="26"/>
        </w:rPr>
        <w:t>предоставляется и</w:t>
      </w:r>
      <w:r w:rsidR="004E59B0" w:rsidRPr="0098216B">
        <w:rPr>
          <w:spacing w:val="-10"/>
          <w:sz w:val="26"/>
          <w:szCs w:val="26"/>
        </w:rPr>
        <w:t>сполнителям коммунальных услуг</w:t>
      </w:r>
      <w:r w:rsidR="00E672E6" w:rsidRPr="0098216B">
        <w:rPr>
          <w:spacing w:val="-10"/>
          <w:sz w:val="26"/>
          <w:szCs w:val="26"/>
        </w:rPr>
        <w:t xml:space="preserve"> (управляющим организациям, товариществам собственников жилья, жилищно-строительным кооперативам или иным специализированным потребительским кооперативам, созданным для удовлетворения потребностей граждан в жилье, </w:t>
      </w:r>
      <w:proofErr w:type="spellStart"/>
      <w:r w:rsidR="00F03CE4" w:rsidRPr="0098216B">
        <w:rPr>
          <w:spacing w:val="-10"/>
          <w:sz w:val="26"/>
          <w:szCs w:val="26"/>
        </w:rPr>
        <w:t>ресурсоснабжающим</w:t>
      </w:r>
      <w:proofErr w:type="spellEnd"/>
      <w:r w:rsidR="00F03CE4" w:rsidRPr="0098216B">
        <w:rPr>
          <w:spacing w:val="-10"/>
          <w:sz w:val="26"/>
          <w:szCs w:val="26"/>
        </w:rPr>
        <w:t xml:space="preserve"> организациям) </w:t>
      </w:r>
      <w:r w:rsidR="00E672E6" w:rsidRPr="0098216B">
        <w:rPr>
          <w:spacing w:val="-10"/>
          <w:sz w:val="26"/>
          <w:szCs w:val="26"/>
        </w:rPr>
        <w:t xml:space="preserve">в целях возмещения недополученных доходов и (или) финансового обеспечения (возмещения) затрат, возникающих в связи с применением предельного индекса при оказании коммунальных услуг, в соответствии с </w:t>
      </w:r>
      <w:hyperlink r:id="rId7" w:history="1">
        <w:r w:rsidR="00E672E6" w:rsidRPr="0098216B">
          <w:rPr>
            <w:spacing w:val="-10"/>
            <w:sz w:val="26"/>
            <w:szCs w:val="26"/>
          </w:rPr>
          <w:t>Законом</w:t>
        </w:r>
      </w:hyperlink>
      <w:r w:rsidR="00E672E6" w:rsidRPr="0098216B">
        <w:rPr>
          <w:spacing w:val="-10"/>
          <w:sz w:val="26"/>
          <w:szCs w:val="26"/>
        </w:rPr>
        <w:t xml:space="preserve"> Красноярского края от 01.12.2014</w:t>
      </w:r>
      <w:r w:rsidR="003D3356" w:rsidRPr="0098216B">
        <w:rPr>
          <w:spacing w:val="-10"/>
          <w:sz w:val="26"/>
          <w:szCs w:val="26"/>
        </w:rPr>
        <w:t xml:space="preserve"> </w:t>
      </w:r>
      <w:r w:rsidR="00A97615" w:rsidRPr="0098216B">
        <w:rPr>
          <w:spacing w:val="-10"/>
          <w:sz w:val="26"/>
          <w:szCs w:val="26"/>
        </w:rPr>
        <w:t xml:space="preserve">№ </w:t>
      </w:r>
      <w:r w:rsidR="00D30084" w:rsidRPr="0098216B">
        <w:rPr>
          <w:spacing w:val="-10"/>
          <w:sz w:val="26"/>
          <w:szCs w:val="26"/>
        </w:rPr>
        <w:t>7</w:t>
      </w:r>
      <w:r w:rsidR="00E672E6" w:rsidRPr="0098216B">
        <w:rPr>
          <w:spacing w:val="-10"/>
          <w:sz w:val="26"/>
          <w:szCs w:val="26"/>
        </w:rPr>
        <w:t>-</w:t>
      </w:r>
      <w:r w:rsidR="00D30084" w:rsidRPr="0098216B">
        <w:rPr>
          <w:spacing w:val="-10"/>
          <w:sz w:val="26"/>
          <w:szCs w:val="26"/>
        </w:rPr>
        <w:t xml:space="preserve">2835 </w:t>
      </w:r>
      <w:r w:rsidR="00E672E6" w:rsidRPr="0098216B">
        <w:rPr>
          <w:spacing w:val="-10"/>
          <w:sz w:val="26"/>
          <w:szCs w:val="26"/>
        </w:rPr>
        <w:t>«Об отдельных мерах по обеспечению ограничения платы граждан за коммунальные услуги».</w:t>
      </w:r>
    </w:p>
    <w:p w:rsidR="00382DDC" w:rsidRPr="0098216B" w:rsidRDefault="00DA0EBE" w:rsidP="00382DDC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4</w:t>
      </w:r>
      <w:r w:rsidR="00996E86" w:rsidRPr="0098216B">
        <w:rPr>
          <w:spacing w:val="-10"/>
          <w:sz w:val="26"/>
          <w:szCs w:val="26"/>
        </w:rPr>
        <w:t>. </w:t>
      </w:r>
      <w:r w:rsidR="00B14ECF" w:rsidRPr="0098216B">
        <w:rPr>
          <w:spacing w:val="-10"/>
          <w:sz w:val="26"/>
          <w:szCs w:val="26"/>
        </w:rPr>
        <w:t xml:space="preserve">Компенсация предоставляется исполнителям коммунальных услуг при соблюдении </w:t>
      </w:r>
      <w:r w:rsidR="00382DDC" w:rsidRPr="0098216B">
        <w:rPr>
          <w:spacing w:val="-10"/>
          <w:sz w:val="26"/>
          <w:szCs w:val="26"/>
        </w:rPr>
        <w:t>Условий предоставления компенсации части платы граждан за коммунальные услуги (далее – Условия), утвержденных постановлением</w:t>
      </w:r>
      <w:r w:rsidR="00A73B60" w:rsidRPr="0098216B">
        <w:rPr>
          <w:spacing w:val="-10"/>
          <w:sz w:val="26"/>
          <w:szCs w:val="26"/>
        </w:rPr>
        <w:t xml:space="preserve"> Правительства Красноярского края от 09.04.2015 </w:t>
      </w:r>
      <w:r w:rsidR="00382DDC" w:rsidRPr="0098216B">
        <w:rPr>
          <w:spacing w:val="-10"/>
          <w:sz w:val="26"/>
          <w:szCs w:val="26"/>
        </w:rPr>
        <w:t>№ 165-п</w:t>
      </w:r>
      <w:r w:rsidR="00A73B60" w:rsidRPr="0098216B">
        <w:rPr>
          <w:spacing w:val="-10"/>
          <w:sz w:val="26"/>
          <w:szCs w:val="26"/>
        </w:rPr>
        <w:t xml:space="preserve"> (далее - постановление № 165-п)</w:t>
      </w:r>
      <w:r w:rsidR="00382DDC" w:rsidRPr="0098216B">
        <w:rPr>
          <w:spacing w:val="-10"/>
          <w:sz w:val="26"/>
          <w:szCs w:val="26"/>
        </w:rPr>
        <w:t>.</w:t>
      </w:r>
    </w:p>
    <w:p w:rsidR="00546A8F" w:rsidRPr="0098216B" w:rsidRDefault="00DA0EBE" w:rsidP="00AF0FE5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5</w:t>
      </w:r>
      <w:r w:rsidR="004841B6" w:rsidRPr="0098216B">
        <w:rPr>
          <w:spacing w:val="-10"/>
          <w:sz w:val="26"/>
          <w:szCs w:val="26"/>
        </w:rPr>
        <w:t>. </w:t>
      </w:r>
      <w:r w:rsidR="00F10DBC" w:rsidRPr="0098216B">
        <w:rPr>
          <w:spacing w:val="-10"/>
          <w:sz w:val="26"/>
          <w:szCs w:val="26"/>
        </w:rPr>
        <w:t>К</w:t>
      </w:r>
      <w:r w:rsidR="004841B6" w:rsidRPr="0098216B">
        <w:rPr>
          <w:spacing w:val="-10"/>
          <w:sz w:val="26"/>
          <w:szCs w:val="26"/>
        </w:rPr>
        <w:t>омпенсаци</w:t>
      </w:r>
      <w:r w:rsidR="00F10DBC" w:rsidRPr="0098216B">
        <w:rPr>
          <w:spacing w:val="-10"/>
          <w:sz w:val="26"/>
          <w:szCs w:val="26"/>
        </w:rPr>
        <w:t>я предоставляется в пределах бюджетных ассигнований, предусмотренных на эти цели</w:t>
      </w:r>
      <w:r w:rsidR="00651DD7" w:rsidRPr="0098216B">
        <w:rPr>
          <w:spacing w:val="-10"/>
          <w:sz w:val="26"/>
          <w:szCs w:val="26"/>
        </w:rPr>
        <w:t xml:space="preserve"> решением</w:t>
      </w:r>
      <w:r w:rsidR="00C323E3" w:rsidRPr="0098216B">
        <w:rPr>
          <w:spacing w:val="-10"/>
          <w:sz w:val="26"/>
          <w:szCs w:val="26"/>
        </w:rPr>
        <w:t xml:space="preserve"> Норильского городского Совета депутатов о </w:t>
      </w:r>
      <w:r w:rsidR="00934A05">
        <w:rPr>
          <w:spacing w:val="-10"/>
          <w:sz w:val="26"/>
          <w:szCs w:val="26"/>
        </w:rPr>
        <w:t xml:space="preserve">                                                </w:t>
      </w:r>
      <w:r w:rsidR="00C323E3" w:rsidRPr="0098216B">
        <w:rPr>
          <w:spacing w:val="-10"/>
          <w:sz w:val="26"/>
          <w:szCs w:val="26"/>
        </w:rPr>
        <w:lastRenderedPageBreak/>
        <w:t>бюджете</w:t>
      </w:r>
      <w:r w:rsidR="00917AF8" w:rsidRPr="0098216B">
        <w:rPr>
          <w:spacing w:val="-10"/>
          <w:sz w:val="26"/>
          <w:szCs w:val="26"/>
        </w:rPr>
        <w:t xml:space="preserve"> муниципального образования город Норильск </w:t>
      </w:r>
      <w:r w:rsidR="00C323E3" w:rsidRPr="0098216B">
        <w:rPr>
          <w:spacing w:val="-10"/>
          <w:sz w:val="26"/>
          <w:szCs w:val="26"/>
        </w:rPr>
        <w:t>на очередной</w:t>
      </w:r>
      <w:r w:rsidR="00E75E56" w:rsidRPr="0098216B">
        <w:rPr>
          <w:spacing w:val="-10"/>
          <w:sz w:val="26"/>
          <w:szCs w:val="26"/>
        </w:rPr>
        <w:t xml:space="preserve"> финансовый год и плановый период.</w:t>
      </w:r>
    </w:p>
    <w:p w:rsidR="00D32A6C" w:rsidRPr="0098216B" w:rsidRDefault="00DA0EBE" w:rsidP="00C26720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6</w:t>
      </w:r>
      <w:r w:rsidR="00530928" w:rsidRPr="0098216B">
        <w:rPr>
          <w:spacing w:val="-10"/>
          <w:sz w:val="26"/>
          <w:szCs w:val="26"/>
        </w:rPr>
        <w:t>. Уполномоченным</w:t>
      </w:r>
      <w:r w:rsidR="00A929D0" w:rsidRPr="0098216B">
        <w:rPr>
          <w:spacing w:val="-10"/>
          <w:sz w:val="26"/>
          <w:szCs w:val="26"/>
        </w:rPr>
        <w:t xml:space="preserve"> </w:t>
      </w:r>
      <w:r w:rsidR="00530928" w:rsidRPr="0098216B">
        <w:rPr>
          <w:spacing w:val="-10"/>
          <w:sz w:val="26"/>
          <w:szCs w:val="26"/>
        </w:rPr>
        <w:t>органом</w:t>
      </w:r>
      <w:r w:rsidR="00D5567A" w:rsidRPr="0098216B">
        <w:rPr>
          <w:spacing w:val="-10"/>
          <w:sz w:val="26"/>
          <w:szCs w:val="26"/>
        </w:rPr>
        <w:t xml:space="preserve"> </w:t>
      </w:r>
      <w:r w:rsidR="00530928" w:rsidRPr="0098216B">
        <w:rPr>
          <w:spacing w:val="-10"/>
          <w:sz w:val="26"/>
          <w:szCs w:val="26"/>
        </w:rPr>
        <w:t>на</w:t>
      </w:r>
      <w:r w:rsidR="00A929D0" w:rsidRPr="0098216B">
        <w:rPr>
          <w:spacing w:val="-10"/>
          <w:sz w:val="26"/>
          <w:szCs w:val="26"/>
        </w:rPr>
        <w:t xml:space="preserve"> </w:t>
      </w:r>
      <w:r w:rsidR="00530928" w:rsidRPr="0098216B">
        <w:rPr>
          <w:spacing w:val="-10"/>
          <w:sz w:val="26"/>
          <w:szCs w:val="26"/>
        </w:rPr>
        <w:t>осуществление</w:t>
      </w:r>
      <w:r w:rsidR="00A929D0" w:rsidRPr="0098216B">
        <w:rPr>
          <w:spacing w:val="-10"/>
          <w:sz w:val="26"/>
          <w:szCs w:val="26"/>
        </w:rPr>
        <w:t xml:space="preserve"> </w:t>
      </w:r>
      <w:r w:rsidR="00530928" w:rsidRPr="0098216B">
        <w:rPr>
          <w:spacing w:val="-10"/>
          <w:sz w:val="26"/>
          <w:szCs w:val="26"/>
        </w:rPr>
        <w:t>переданных государственных полномочий Красноярского края по реализации отдельных мер по обеспечению ограничения платы граждан за коммунальные услуги</w:t>
      </w:r>
      <w:r w:rsidR="00EE1866" w:rsidRPr="0098216B">
        <w:rPr>
          <w:spacing w:val="-10"/>
          <w:sz w:val="26"/>
          <w:szCs w:val="26"/>
        </w:rPr>
        <w:t xml:space="preserve"> и главным распорядителем бюджетных средств</w:t>
      </w:r>
      <w:r w:rsidR="00D5567A" w:rsidRPr="0098216B">
        <w:rPr>
          <w:spacing w:val="-10"/>
          <w:sz w:val="26"/>
          <w:szCs w:val="26"/>
        </w:rPr>
        <w:t xml:space="preserve"> по предоставлению компенсации </w:t>
      </w:r>
      <w:r w:rsidR="00DA7186" w:rsidRPr="0098216B">
        <w:rPr>
          <w:spacing w:val="-10"/>
          <w:sz w:val="26"/>
          <w:szCs w:val="26"/>
        </w:rPr>
        <w:t>на территории муниципального образования город Норильск</w:t>
      </w:r>
      <w:r w:rsidR="00530928" w:rsidRPr="0098216B">
        <w:rPr>
          <w:spacing w:val="-10"/>
          <w:sz w:val="26"/>
          <w:szCs w:val="26"/>
        </w:rPr>
        <w:t xml:space="preserve"> является Управление жилищно-коммунального хозяйства Администрации города Норильска (</w:t>
      </w:r>
      <w:r w:rsidR="00D32A6C" w:rsidRPr="0098216B">
        <w:rPr>
          <w:spacing w:val="-10"/>
          <w:sz w:val="26"/>
          <w:szCs w:val="26"/>
        </w:rPr>
        <w:t xml:space="preserve">далее - </w:t>
      </w:r>
      <w:r w:rsidR="00530928" w:rsidRPr="0098216B">
        <w:rPr>
          <w:spacing w:val="-10"/>
          <w:sz w:val="26"/>
          <w:szCs w:val="26"/>
        </w:rPr>
        <w:t>УЖКХ)</w:t>
      </w:r>
      <w:r w:rsidR="00D32A6C" w:rsidRPr="0098216B">
        <w:rPr>
          <w:spacing w:val="-10"/>
          <w:sz w:val="26"/>
          <w:szCs w:val="26"/>
        </w:rPr>
        <w:t>.</w:t>
      </w:r>
    </w:p>
    <w:p w:rsidR="00B97C95" w:rsidRPr="0098216B" w:rsidRDefault="00B97C95" w:rsidP="00C26720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7. Для получения компенсации исполнители коммунальных услуг подают в УЖКХ </w:t>
      </w:r>
      <w:hyperlink r:id="rId8" w:history="1">
        <w:r w:rsidRPr="0098216B">
          <w:rPr>
            <w:spacing w:val="-10"/>
            <w:sz w:val="26"/>
            <w:szCs w:val="26"/>
          </w:rPr>
          <w:t>заявление</w:t>
        </w:r>
      </w:hyperlink>
      <w:r w:rsidRPr="0098216B">
        <w:rPr>
          <w:spacing w:val="-10"/>
          <w:sz w:val="26"/>
          <w:szCs w:val="26"/>
        </w:rPr>
        <w:t xml:space="preserve"> </w:t>
      </w:r>
      <w:r w:rsidR="000A029D" w:rsidRPr="0098216B">
        <w:rPr>
          <w:spacing w:val="-10"/>
          <w:sz w:val="26"/>
          <w:szCs w:val="26"/>
        </w:rPr>
        <w:t xml:space="preserve">с приложением документов, указанных в </w:t>
      </w:r>
      <w:hyperlink w:anchor="Par12" w:history="1">
        <w:r w:rsidR="000A029D" w:rsidRPr="0098216B">
          <w:rPr>
            <w:spacing w:val="-10"/>
            <w:sz w:val="26"/>
            <w:szCs w:val="26"/>
          </w:rPr>
          <w:t>пунктах 2.2</w:t>
        </w:r>
      </w:hyperlink>
      <w:r w:rsidR="000A029D" w:rsidRPr="0098216B">
        <w:rPr>
          <w:spacing w:val="-10"/>
          <w:sz w:val="26"/>
          <w:szCs w:val="26"/>
        </w:rPr>
        <w:t>, 2.3</w:t>
      </w:r>
      <w:hyperlink w:anchor="Par26" w:history="1"/>
      <w:r w:rsidR="000A029D" w:rsidRPr="0098216B">
        <w:rPr>
          <w:spacing w:val="-10"/>
          <w:sz w:val="26"/>
          <w:szCs w:val="26"/>
        </w:rPr>
        <w:t xml:space="preserve"> </w:t>
      </w:r>
      <w:r w:rsidRPr="0098216B">
        <w:rPr>
          <w:spacing w:val="-10"/>
          <w:sz w:val="26"/>
          <w:szCs w:val="26"/>
        </w:rPr>
        <w:t>Перечн</w:t>
      </w:r>
      <w:r w:rsidR="000B619E" w:rsidRPr="0098216B">
        <w:rPr>
          <w:spacing w:val="-10"/>
          <w:sz w:val="26"/>
          <w:szCs w:val="26"/>
        </w:rPr>
        <w:t>я</w:t>
      </w:r>
      <w:r w:rsidRPr="0098216B">
        <w:rPr>
          <w:spacing w:val="-10"/>
          <w:sz w:val="26"/>
          <w:szCs w:val="26"/>
        </w:rPr>
        <w:t xml:space="preserve"> документов, представляемых для получения компенсации части платы граждан за коммунальные услуги, составу сведений в них, требованиям к оформлению указанных документов, а также порядку их предоставления (далее – Перечень документов), </w:t>
      </w:r>
      <w:r w:rsidR="00C53E70" w:rsidRPr="0098216B">
        <w:rPr>
          <w:spacing w:val="-10"/>
          <w:sz w:val="26"/>
          <w:szCs w:val="26"/>
        </w:rPr>
        <w:t>утвержденному</w:t>
      </w:r>
      <w:r w:rsidRPr="0098216B">
        <w:rPr>
          <w:spacing w:val="-10"/>
          <w:sz w:val="26"/>
          <w:szCs w:val="26"/>
        </w:rPr>
        <w:t xml:space="preserve"> постановлением № 165-п.</w:t>
      </w:r>
    </w:p>
    <w:p w:rsidR="000A029D" w:rsidRPr="0098216B" w:rsidRDefault="000A029D" w:rsidP="00C26720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Заявление подается по форме, определенной </w:t>
      </w:r>
      <w:r w:rsidR="00B118AB">
        <w:rPr>
          <w:spacing w:val="-10"/>
          <w:sz w:val="26"/>
          <w:szCs w:val="26"/>
        </w:rPr>
        <w:t>п</w:t>
      </w:r>
      <w:r w:rsidRPr="0098216B">
        <w:rPr>
          <w:spacing w:val="-10"/>
          <w:sz w:val="26"/>
          <w:szCs w:val="26"/>
        </w:rPr>
        <w:t xml:space="preserve">риложением к Перечню документов. </w:t>
      </w:r>
    </w:p>
    <w:p w:rsidR="009A5A86" w:rsidRPr="0098216B" w:rsidRDefault="00BD5CF2" w:rsidP="009A5A86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Исполнители коммунальных услуг также вправе </w:t>
      </w:r>
      <w:r w:rsidR="009266B3" w:rsidRPr="0098216B">
        <w:rPr>
          <w:spacing w:val="-10"/>
          <w:sz w:val="26"/>
          <w:szCs w:val="26"/>
        </w:rPr>
        <w:t>по собственной инициативе представить в УЖКХ документы, указанные в пунктах 2.2.1, 2.3.1 Перечня документов.</w:t>
      </w:r>
    </w:p>
    <w:p w:rsidR="009A5A86" w:rsidRPr="0098216B" w:rsidRDefault="009A5A86" w:rsidP="009A5A86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8. В случае, если исполнители коммунальных услуг не представили по собственной инициативе документы, указанные в пунктах 2.2.1, 2.3.1 Перечня документов</w:t>
      </w:r>
      <w:r w:rsidR="00374D31" w:rsidRPr="0098216B">
        <w:rPr>
          <w:spacing w:val="-10"/>
          <w:sz w:val="26"/>
          <w:szCs w:val="26"/>
        </w:rPr>
        <w:t>,</w:t>
      </w:r>
      <w:r w:rsidRPr="0098216B">
        <w:rPr>
          <w:spacing w:val="-10"/>
          <w:sz w:val="26"/>
          <w:szCs w:val="26"/>
        </w:rPr>
        <w:t xml:space="preserve"> УЖКХ </w:t>
      </w:r>
      <w:r w:rsidR="00C007A7" w:rsidRPr="0098216B">
        <w:rPr>
          <w:spacing w:val="-10"/>
          <w:sz w:val="26"/>
          <w:szCs w:val="26"/>
        </w:rPr>
        <w:t xml:space="preserve">в течение 3 календарных дней </w:t>
      </w:r>
      <w:r w:rsidRPr="0098216B">
        <w:rPr>
          <w:spacing w:val="-10"/>
          <w:sz w:val="26"/>
          <w:szCs w:val="26"/>
        </w:rPr>
        <w:t xml:space="preserve">запрашивает данные документы в порядке межведомственного информационного взаимодействия в соответствии с Федеральным законом от 27.07.2010 </w:t>
      </w:r>
      <w:r w:rsidR="00B118AB">
        <w:rPr>
          <w:spacing w:val="-10"/>
          <w:sz w:val="26"/>
          <w:szCs w:val="26"/>
        </w:rPr>
        <w:t xml:space="preserve">           </w:t>
      </w:r>
      <w:r w:rsidRPr="0098216B">
        <w:rPr>
          <w:spacing w:val="-10"/>
          <w:sz w:val="26"/>
          <w:szCs w:val="26"/>
        </w:rPr>
        <w:t>№ 210-ФЗ «Об организации предоставления государственных муниципальных услуг».</w:t>
      </w:r>
    </w:p>
    <w:p w:rsidR="00C007A7" w:rsidRPr="0098216B" w:rsidRDefault="00C007A7" w:rsidP="00DB3EE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9</w:t>
      </w:r>
      <w:r w:rsidR="003741A9" w:rsidRPr="0098216B">
        <w:rPr>
          <w:spacing w:val="-10"/>
          <w:sz w:val="26"/>
          <w:szCs w:val="26"/>
        </w:rPr>
        <w:t xml:space="preserve">. </w:t>
      </w:r>
      <w:r w:rsidR="00535DDF" w:rsidRPr="0098216B">
        <w:rPr>
          <w:spacing w:val="-10"/>
          <w:sz w:val="26"/>
          <w:szCs w:val="26"/>
        </w:rPr>
        <w:t xml:space="preserve">В течение двадцати рабочих дней со дня получения от исполнителя коммунальных услуг заявления и документов, указанных в </w:t>
      </w:r>
      <w:hyperlink r:id="rId9" w:history="1">
        <w:r w:rsidR="00535DDF" w:rsidRPr="0098216B">
          <w:rPr>
            <w:spacing w:val="-10"/>
            <w:sz w:val="26"/>
            <w:szCs w:val="26"/>
          </w:rPr>
          <w:t>пунктах 2.1</w:t>
        </w:r>
      </w:hyperlink>
      <w:r w:rsidR="00535DDF" w:rsidRPr="0098216B">
        <w:rPr>
          <w:spacing w:val="-10"/>
          <w:sz w:val="26"/>
          <w:szCs w:val="26"/>
        </w:rPr>
        <w:t xml:space="preserve"> - </w:t>
      </w:r>
      <w:hyperlink r:id="rId10" w:history="1">
        <w:r w:rsidR="00535DDF" w:rsidRPr="0098216B">
          <w:rPr>
            <w:spacing w:val="-10"/>
            <w:sz w:val="26"/>
            <w:szCs w:val="26"/>
          </w:rPr>
          <w:t>2.3</w:t>
        </w:r>
      </w:hyperlink>
      <w:r w:rsidR="00535DDF" w:rsidRPr="0098216B">
        <w:rPr>
          <w:spacing w:val="-10"/>
          <w:sz w:val="26"/>
          <w:szCs w:val="26"/>
        </w:rPr>
        <w:t xml:space="preserve"> Перечня документов</w:t>
      </w:r>
      <w:r w:rsidR="00AA296D" w:rsidRPr="0098216B">
        <w:rPr>
          <w:spacing w:val="-10"/>
          <w:sz w:val="26"/>
          <w:szCs w:val="26"/>
        </w:rPr>
        <w:t>,</w:t>
      </w:r>
      <w:r w:rsidR="00535DDF" w:rsidRPr="0098216B">
        <w:rPr>
          <w:spacing w:val="-10"/>
          <w:sz w:val="26"/>
          <w:szCs w:val="26"/>
        </w:rPr>
        <w:t xml:space="preserve"> УЖКХ</w:t>
      </w:r>
      <w:r w:rsidRPr="0098216B">
        <w:rPr>
          <w:spacing w:val="-10"/>
          <w:sz w:val="26"/>
          <w:szCs w:val="26"/>
        </w:rPr>
        <w:t>:</w:t>
      </w:r>
    </w:p>
    <w:p w:rsidR="00C007A7" w:rsidRPr="0098216B" w:rsidRDefault="00C007A7" w:rsidP="00DB3EE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осуществляет </w:t>
      </w:r>
      <w:r w:rsidR="00535DDF" w:rsidRPr="0098216B">
        <w:rPr>
          <w:spacing w:val="-10"/>
          <w:sz w:val="26"/>
          <w:szCs w:val="26"/>
        </w:rPr>
        <w:t xml:space="preserve">проверку </w:t>
      </w:r>
      <w:r w:rsidR="00AA296D" w:rsidRPr="0098216B">
        <w:rPr>
          <w:spacing w:val="-10"/>
          <w:sz w:val="26"/>
          <w:szCs w:val="26"/>
        </w:rPr>
        <w:t xml:space="preserve">заявления и </w:t>
      </w:r>
      <w:r w:rsidR="00535DDF" w:rsidRPr="0098216B">
        <w:rPr>
          <w:spacing w:val="-10"/>
          <w:sz w:val="26"/>
          <w:szCs w:val="26"/>
        </w:rPr>
        <w:t xml:space="preserve">документов на предмет соблюдения исполнителем коммунальных услуг Условий, соответствия </w:t>
      </w:r>
      <w:r w:rsidR="00AA296D" w:rsidRPr="0098216B">
        <w:rPr>
          <w:spacing w:val="-10"/>
          <w:sz w:val="26"/>
          <w:szCs w:val="26"/>
        </w:rPr>
        <w:t xml:space="preserve">заявления и </w:t>
      </w:r>
      <w:r w:rsidR="00C10BAD" w:rsidRPr="0098216B">
        <w:rPr>
          <w:spacing w:val="-10"/>
          <w:sz w:val="26"/>
          <w:szCs w:val="26"/>
        </w:rPr>
        <w:t xml:space="preserve">документов </w:t>
      </w:r>
      <w:r w:rsidR="00535DDF" w:rsidRPr="0098216B">
        <w:rPr>
          <w:spacing w:val="-10"/>
          <w:sz w:val="26"/>
          <w:szCs w:val="26"/>
        </w:rPr>
        <w:t xml:space="preserve">требованиям, установленным пунктами 2.1 - 2.3 Перечня документов, проверяет </w:t>
      </w:r>
      <w:r w:rsidR="00AA296D" w:rsidRPr="0098216B">
        <w:rPr>
          <w:spacing w:val="-10"/>
          <w:sz w:val="26"/>
          <w:szCs w:val="26"/>
        </w:rPr>
        <w:t xml:space="preserve">состав и </w:t>
      </w:r>
      <w:r w:rsidR="00535DDF" w:rsidRPr="0098216B">
        <w:rPr>
          <w:spacing w:val="-10"/>
          <w:sz w:val="26"/>
          <w:szCs w:val="26"/>
        </w:rPr>
        <w:t xml:space="preserve">достоверность сведений, указанных в документах, </w:t>
      </w:r>
      <w:r w:rsidR="00F53FB6" w:rsidRPr="0098216B">
        <w:rPr>
          <w:spacing w:val="-10"/>
          <w:sz w:val="26"/>
          <w:szCs w:val="26"/>
        </w:rPr>
        <w:t xml:space="preserve">порядок предоставления документов, </w:t>
      </w:r>
      <w:r w:rsidR="00535DDF" w:rsidRPr="0098216B">
        <w:rPr>
          <w:spacing w:val="-10"/>
          <w:sz w:val="26"/>
          <w:szCs w:val="26"/>
        </w:rPr>
        <w:t>предваритель</w:t>
      </w:r>
      <w:r w:rsidR="00DB3EEB" w:rsidRPr="0098216B">
        <w:rPr>
          <w:spacing w:val="-10"/>
          <w:sz w:val="26"/>
          <w:szCs w:val="26"/>
        </w:rPr>
        <w:t>ный расчет размера компенсации</w:t>
      </w:r>
      <w:r w:rsidR="00374D31" w:rsidRPr="0098216B">
        <w:rPr>
          <w:spacing w:val="-10"/>
          <w:sz w:val="26"/>
          <w:szCs w:val="26"/>
        </w:rPr>
        <w:t>;</w:t>
      </w:r>
      <w:r w:rsidR="00DB3EEB" w:rsidRPr="0098216B">
        <w:rPr>
          <w:spacing w:val="-10"/>
          <w:sz w:val="26"/>
          <w:szCs w:val="26"/>
        </w:rPr>
        <w:t xml:space="preserve"> </w:t>
      </w:r>
    </w:p>
    <w:p w:rsidR="00C007A7" w:rsidRPr="0098216B" w:rsidRDefault="00C007A7" w:rsidP="00C007A7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производит расчет размера компенсации для исполнителей коммунальных услуг на текущий год в соответствии с Порядком расчета размера компенсации части платы граждан за коммунальные услуги, утвержденным постановлением № 165-п (далее - Порядок расчета), по </w:t>
      </w:r>
      <w:r w:rsidR="00C53E70" w:rsidRPr="0098216B">
        <w:rPr>
          <w:spacing w:val="-10"/>
          <w:sz w:val="26"/>
          <w:szCs w:val="26"/>
        </w:rPr>
        <w:t xml:space="preserve">формам, разработанным министерством строительства и жилищно-коммунального хозяйства Красноярского края, в соответствии с формулами, указанными в </w:t>
      </w:r>
      <w:hyperlink r:id="rId11" w:history="1">
        <w:r w:rsidR="00C53E70" w:rsidRPr="0098216B">
          <w:rPr>
            <w:rStyle w:val="a7"/>
            <w:color w:val="auto"/>
            <w:spacing w:val="-10"/>
            <w:sz w:val="26"/>
            <w:szCs w:val="26"/>
            <w:u w:val="none"/>
          </w:rPr>
          <w:t>пункте 2</w:t>
        </w:r>
      </w:hyperlink>
      <w:r w:rsidR="00C53E70" w:rsidRPr="0098216B">
        <w:rPr>
          <w:spacing w:val="-10"/>
          <w:sz w:val="26"/>
          <w:szCs w:val="26"/>
        </w:rPr>
        <w:t xml:space="preserve"> Порядка расчета, на основании </w:t>
      </w:r>
      <w:r w:rsidRPr="0098216B">
        <w:rPr>
          <w:spacing w:val="-10"/>
          <w:sz w:val="26"/>
          <w:szCs w:val="26"/>
        </w:rPr>
        <w:t>сведений: об общей площади жилых помещений; об объемах потребления коммунальных услуг, определенных по показаниям приборов учета, а при их отсутствии – исходя из нормативов потребления коммунальных услуг; о размере вносимой гражданами платы за коммунальные услуги (холодное и горячее водоснабжение, водоотведение, электроснабжение, отопление (теплоснабжение) в базовом периоде; о численности граждан, зарегистрированных в жилом помещении,</w:t>
      </w:r>
    </w:p>
    <w:p w:rsidR="00C007A7" w:rsidRPr="0098216B" w:rsidRDefault="00C007A7" w:rsidP="00C007A7">
      <w:pPr>
        <w:autoSpaceDE w:val="0"/>
        <w:autoSpaceDN w:val="0"/>
        <w:adjustRightInd w:val="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представленных исполнителями коммунальных услуг;</w:t>
      </w:r>
    </w:p>
    <w:p w:rsidR="00DB3EEB" w:rsidRPr="0098216B" w:rsidRDefault="00C007A7" w:rsidP="002720C6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- </w:t>
      </w:r>
      <w:r w:rsidR="002720C6"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принимает решение о предоставлении или об отказе в предоставлении компенсации по основаниям, предусмотренным </w:t>
      </w:r>
      <w:hyperlink r:id="rId12" w:history="1">
        <w:r w:rsidR="002720C6" w:rsidRPr="0098216B">
          <w:rPr>
            <w:rFonts w:ascii="Times New Roman" w:hAnsi="Times New Roman" w:cs="Times New Roman"/>
            <w:spacing w:val="-10"/>
            <w:sz w:val="26"/>
            <w:szCs w:val="26"/>
          </w:rPr>
          <w:t>пунктом 5 статьи 3</w:t>
        </w:r>
      </w:hyperlink>
      <w:r w:rsidR="002720C6"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 Закона Красноярского края от 01.12.2014 № 7-2835 «Об отдельных мерах по обеспечению ограничения платы граждан за коммунальные услуги» путем </w:t>
      </w:r>
      <w:r w:rsidR="00DB3EEB" w:rsidRPr="0098216B">
        <w:rPr>
          <w:rFonts w:ascii="Times New Roman" w:hAnsi="Times New Roman" w:cs="Times New Roman"/>
          <w:spacing w:val="-10"/>
          <w:sz w:val="26"/>
          <w:szCs w:val="26"/>
        </w:rPr>
        <w:t>изда</w:t>
      </w:r>
      <w:r w:rsidR="002720C6" w:rsidRPr="0098216B">
        <w:rPr>
          <w:rFonts w:ascii="Times New Roman" w:hAnsi="Times New Roman" w:cs="Times New Roman"/>
          <w:spacing w:val="-10"/>
          <w:sz w:val="26"/>
          <w:szCs w:val="26"/>
        </w:rPr>
        <w:t>ния</w:t>
      </w:r>
      <w:r w:rsidR="00DB3EEB"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Pr="0098216B">
        <w:rPr>
          <w:rFonts w:ascii="Times New Roman" w:hAnsi="Times New Roman" w:cs="Times New Roman"/>
          <w:spacing w:val="-10"/>
          <w:sz w:val="26"/>
          <w:szCs w:val="26"/>
        </w:rPr>
        <w:t>распоряжени</w:t>
      </w:r>
      <w:r w:rsidR="002720C6" w:rsidRPr="0098216B">
        <w:rPr>
          <w:rFonts w:ascii="Times New Roman" w:hAnsi="Times New Roman" w:cs="Times New Roman"/>
          <w:spacing w:val="-10"/>
          <w:sz w:val="26"/>
          <w:szCs w:val="26"/>
        </w:rPr>
        <w:t>я</w:t>
      </w:r>
      <w:r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 </w:t>
      </w:r>
      <w:r w:rsidR="00DB3EEB" w:rsidRPr="0098216B">
        <w:rPr>
          <w:rFonts w:ascii="Times New Roman" w:hAnsi="Times New Roman" w:cs="Times New Roman"/>
          <w:spacing w:val="-10"/>
          <w:sz w:val="26"/>
          <w:szCs w:val="26"/>
        </w:rPr>
        <w:t>за подписью начальника УЖКХ о предоставлении или об отказе в предоставлении компенсации (далее – Решение)</w:t>
      </w:r>
      <w:r w:rsidR="0037533B" w:rsidRPr="0098216B">
        <w:rPr>
          <w:rFonts w:ascii="Times New Roman" w:hAnsi="Times New Roman" w:cs="Times New Roman"/>
          <w:spacing w:val="-10"/>
          <w:sz w:val="26"/>
          <w:szCs w:val="26"/>
        </w:rPr>
        <w:t>.</w:t>
      </w:r>
    </w:p>
    <w:p w:rsidR="003741A9" w:rsidRPr="0098216B" w:rsidRDefault="003741A9" w:rsidP="003741A9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В Решении </w:t>
      </w:r>
      <w:r w:rsidR="005C1AD1" w:rsidRPr="0098216B">
        <w:rPr>
          <w:spacing w:val="-10"/>
          <w:sz w:val="26"/>
          <w:szCs w:val="26"/>
        </w:rPr>
        <w:t xml:space="preserve">о предоставлении компенсации </w:t>
      </w:r>
      <w:r w:rsidRPr="0098216B">
        <w:rPr>
          <w:spacing w:val="-10"/>
          <w:sz w:val="26"/>
          <w:szCs w:val="26"/>
        </w:rPr>
        <w:t>указываются: размер компенсации и период, в течение которого должна производиться компенсация в соответствии с требованиями</w:t>
      </w:r>
      <w:r w:rsidR="00934A05">
        <w:rPr>
          <w:spacing w:val="-10"/>
          <w:sz w:val="26"/>
          <w:szCs w:val="26"/>
        </w:rPr>
        <w:t xml:space="preserve">   </w:t>
      </w:r>
      <w:r w:rsidRPr="0098216B">
        <w:rPr>
          <w:spacing w:val="-10"/>
          <w:sz w:val="26"/>
          <w:szCs w:val="26"/>
        </w:rPr>
        <w:t xml:space="preserve"> </w:t>
      </w:r>
      <w:hyperlink r:id="rId13" w:history="1">
        <w:r w:rsidRPr="0098216B">
          <w:rPr>
            <w:spacing w:val="-10"/>
            <w:sz w:val="26"/>
            <w:szCs w:val="26"/>
          </w:rPr>
          <w:t>пункта 1.</w:t>
        </w:r>
      </w:hyperlink>
      <w:r w:rsidRPr="0098216B">
        <w:rPr>
          <w:spacing w:val="-10"/>
          <w:sz w:val="26"/>
          <w:szCs w:val="26"/>
        </w:rPr>
        <w:t>8 Порядка расчета, наименование исполнителя коммунальных услуг, которому предоставляется компенсация.</w:t>
      </w:r>
    </w:p>
    <w:p w:rsidR="00C91A17" w:rsidRPr="0098216B" w:rsidRDefault="00C91A17" w:rsidP="003741A9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В Решении об отказе в предоставлении компенсации должны быть указаны причины отказа. </w:t>
      </w:r>
    </w:p>
    <w:p w:rsidR="00B9150E" w:rsidRPr="0098216B" w:rsidRDefault="00B9150E" w:rsidP="00B9150E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В течение 5 рабоч</w:t>
      </w:r>
      <w:r w:rsidR="00B118AB">
        <w:rPr>
          <w:spacing w:val="-10"/>
          <w:sz w:val="26"/>
          <w:szCs w:val="26"/>
        </w:rPr>
        <w:t>их дней с даты принятия Решения</w:t>
      </w:r>
      <w:r w:rsidRPr="0098216B">
        <w:rPr>
          <w:spacing w:val="-10"/>
          <w:sz w:val="26"/>
          <w:szCs w:val="26"/>
        </w:rPr>
        <w:t xml:space="preserve"> УЖКХ уведомляет исполнителей коммунальных услуг о принятом решении путем направления в адрес исполнителей копии Решения заказным почтовым отправлением с уведомлением о вручении.</w:t>
      </w:r>
    </w:p>
    <w:p w:rsidR="00474778" w:rsidRPr="0098216B" w:rsidRDefault="00474778" w:rsidP="00CC2CE8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10. </w:t>
      </w:r>
      <w:r w:rsidR="00CC2CE8" w:rsidRPr="0098216B">
        <w:rPr>
          <w:spacing w:val="-10"/>
          <w:sz w:val="26"/>
          <w:szCs w:val="26"/>
        </w:rPr>
        <w:t xml:space="preserve">На основании данных, представляемых исполнителями коммунальных услуг в сроки и по форме, определенные </w:t>
      </w:r>
      <w:hyperlink r:id="rId14" w:history="1">
        <w:r w:rsidR="00CC2CE8" w:rsidRPr="0098216B">
          <w:rPr>
            <w:spacing w:val="-10"/>
            <w:sz w:val="26"/>
            <w:szCs w:val="26"/>
          </w:rPr>
          <w:t>пунктом 2.3</w:t>
        </w:r>
      </w:hyperlink>
      <w:r w:rsidR="00CC2CE8" w:rsidRPr="0098216B">
        <w:rPr>
          <w:spacing w:val="-10"/>
          <w:sz w:val="26"/>
          <w:szCs w:val="26"/>
        </w:rPr>
        <w:t xml:space="preserve"> Порядка </w:t>
      </w:r>
      <w:r w:rsidR="00291EE1" w:rsidRPr="0098216B">
        <w:rPr>
          <w:spacing w:val="-10"/>
          <w:sz w:val="26"/>
          <w:szCs w:val="26"/>
        </w:rPr>
        <w:t xml:space="preserve">и сроков </w:t>
      </w:r>
      <w:r w:rsidR="00CC2CE8" w:rsidRPr="0098216B">
        <w:rPr>
          <w:spacing w:val="-10"/>
          <w:sz w:val="26"/>
          <w:szCs w:val="26"/>
        </w:rPr>
        <w:t>перечисления средств компенсации части платы граждан за коммунальные услуги исполнителям коммунальных услуг, утвержденного постановлением № 165-п (далее – Порядок перечисления)</w:t>
      </w:r>
      <w:r w:rsidR="00291EE1" w:rsidRPr="0098216B">
        <w:rPr>
          <w:spacing w:val="-10"/>
          <w:sz w:val="26"/>
          <w:szCs w:val="26"/>
        </w:rPr>
        <w:t>,</w:t>
      </w:r>
      <w:r w:rsidRPr="0098216B">
        <w:rPr>
          <w:spacing w:val="-10"/>
          <w:sz w:val="26"/>
          <w:szCs w:val="26"/>
        </w:rPr>
        <w:t xml:space="preserve"> </w:t>
      </w:r>
      <w:r w:rsidR="00CC2CE8" w:rsidRPr="0098216B">
        <w:rPr>
          <w:spacing w:val="-10"/>
          <w:sz w:val="26"/>
          <w:szCs w:val="26"/>
        </w:rPr>
        <w:t xml:space="preserve">в течение трех рабочих дней с момента их представления </w:t>
      </w:r>
      <w:r w:rsidRPr="0098216B">
        <w:rPr>
          <w:spacing w:val="-10"/>
          <w:sz w:val="26"/>
          <w:szCs w:val="26"/>
        </w:rPr>
        <w:t xml:space="preserve">УЖКХ </w:t>
      </w:r>
      <w:r w:rsidR="00CC2CE8" w:rsidRPr="0098216B">
        <w:rPr>
          <w:spacing w:val="-10"/>
          <w:sz w:val="26"/>
          <w:szCs w:val="26"/>
        </w:rPr>
        <w:t xml:space="preserve">вносит изменения в </w:t>
      </w:r>
      <w:r w:rsidRPr="0098216B">
        <w:rPr>
          <w:spacing w:val="-10"/>
          <w:sz w:val="26"/>
          <w:szCs w:val="26"/>
        </w:rPr>
        <w:t>Р</w:t>
      </w:r>
      <w:r w:rsidR="00CC2CE8" w:rsidRPr="0098216B">
        <w:rPr>
          <w:spacing w:val="-10"/>
          <w:sz w:val="26"/>
          <w:szCs w:val="26"/>
        </w:rPr>
        <w:t xml:space="preserve">ешение о предоставлении компенсации </w:t>
      </w:r>
      <w:r w:rsidRPr="0098216B">
        <w:rPr>
          <w:spacing w:val="-10"/>
          <w:sz w:val="26"/>
          <w:szCs w:val="26"/>
        </w:rPr>
        <w:t>в следующих случаях:</w:t>
      </w:r>
    </w:p>
    <w:p w:rsidR="00B9150E" w:rsidRPr="0098216B" w:rsidRDefault="00B9150E" w:rsidP="00B9150E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отклонение суммы перечисленных средств компенсации из бюджета </w:t>
      </w:r>
      <w:r w:rsidR="00541762" w:rsidRPr="0098216B">
        <w:rPr>
          <w:spacing w:val="-10"/>
          <w:sz w:val="26"/>
          <w:szCs w:val="26"/>
        </w:rPr>
        <w:t>муниципального образования город Норильск</w:t>
      </w:r>
      <w:r w:rsidRPr="0098216B">
        <w:rPr>
          <w:spacing w:val="-10"/>
          <w:sz w:val="26"/>
          <w:szCs w:val="26"/>
        </w:rPr>
        <w:t xml:space="preserve"> от потребности в средствах компенсации с учетом неизменного набора и объема потребляемых коммунальных услуг (для исполнителей коммунальных услуг, указанных в пункте 2.2 Перечня документов);</w:t>
      </w:r>
    </w:p>
    <w:p w:rsidR="00B9150E" w:rsidRPr="0098216B" w:rsidRDefault="00B9150E" w:rsidP="00B9150E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 - отклонение суммы перечисленных средств компенсации из бюджета </w:t>
      </w:r>
      <w:r w:rsidR="00541762" w:rsidRPr="0098216B">
        <w:rPr>
          <w:spacing w:val="-10"/>
          <w:sz w:val="26"/>
          <w:szCs w:val="26"/>
        </w:rPr>
        <w:t xml:space="preserve">муниципального образования город Норильск </w:t>
      </w:r>
      <w:r w:rsidRPr="0098216B">
        <w:rPr>
          <w:spacing w:val="-10"/>
          <w:sz w:val="26"/>
          <w:szCs w:val="26"/>
        </w:rPr>
        <w:t xml:space="preserve">от суммы перечисленных средств компенсации исполнителем коммунальных услуг </w:t>
      </w:r>
      <w:proofErr w:type="spellStart"/>
      <w:r w:rsidRPr="0098216B">
        <w:rPr>
          <w:spacing w:val="-10"/>
          <w:sz w:val="26"/>
          <w:szCs w:val="26"/>
        </w:rPr>
        <w:t>ресурсоснабжающим</w:t>
      </w:r>
      <w:proofErr w:type="spellEnd"/>
      <w:r w:rsidRPr="0098216B">
        <w:rPr>
          <w:spacing w:val="-10"/>
          <w:sz w:val="26"/>
          <w:szCs w:val="26"/>
        </w:rPr>
        <w:t xml:space="preserve"> организациям (для исполнителей коммунальных услуг, указанных в пункте 2.2 Перечня документов);</w:t>
      </w:r>
    </w:p>
    <w:p w:rsidR="00D471B7" w:rsidRPr="0098216B" w:rsidRDefault="00D471B7" w:rsidP="00D471B7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 - отклонение суммы перечисленных средств компенсации из бюджета </w:t>
      </w:r>
      <w:r w:rsidR="004A2CBB" w:rsidRPr="0098216B">
        <w:rPr>
          <w:spacing w:val="-10"/>
          <w:sz w:val="26"/>
          <w:szCs w:val="26"/>
        </w:rPr>
        <w:t xml:space="preserve">муниципального образования город Норильск </w:t>
      </w:r>
      <w:r w:rsidRPr="0098216B">
        <w:rPr>
          <w:spacing w:val="-10"/>
          <w:sz w:val="26"/>
          <w:szCs w:val="26"/>
        </w:rPr>
        <w:t>от потребности в средствах компенсации с учетом неизменного набора и объема потребляемых коммунальных услуг (для исполнителей коммунальных услуг, указанных в пункте 2.3 Перечня документов).</w:t>
      </w:r>
    </w:p>
    <w:p w:rsidR="00315794" w:rsidRPr="0098216B" w:rsidRDefault="0028502C" w:rsidP="0028502C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577385" w:rsidRPr="0098216B">
        <w:rPr>
          <w:spacing w:val="-10"/>
          <w:sz w:val="26"/>
          <w:szCs w:val="26"/>
        </w:rPr>
        <w:t>1</w:t>
      </w:r>
      <w:r w:rsidRPr="0098216B">
        <w:rPr>
          <w:spacing w:val="-10"/>
          <w:sz w:val="26"/>
          <w:szCs w:val="26"/>
        </w:rPr>
        <w:t xml:space="preserve">. В течение 5 рабочих дней с даты принятия Решения </w:t>
      </w:r>
      <w:r w:rsidR="00C91A17" w:rsidRPr="0098216B">
        <w:rPr>
          <w:spacing w:val="-10"/>
          <w:sz w:val="26"/>
          <w:szCs w:val="26"/>
        </w:rPr>
        <w:t xml:space="preserve">о предоставлении компенсации </w:t>
      </w:r>
      <w:r w:rsidRPr="0098216B">
        <w:rPr>
          <w:spacing w:val="-10"/>
          <w:sz w:val="26"/>
          <w:szCs w:val="26"/>
        </w:rPr>
        <w:t xml:space="preserve">и на его основании УЖКХ </w:t>
      </w:r>
      <w:r w:rsidR="00C91A17" w:rsidRPr="0098216B">
        <w:rPr>
          <w:spacing w:val="-10"/>
          <w:sz w:val="26"/>
          <w:szCs w:val="26"/>
        </w:rPr>
        <w:t>подготавливает и направляет исполнителям коммунальных услуг</w:t>
      </w:r>
      <w:r w:rsidR="00315794" w:rsidRPr="0098216B">
        <w:rPr>
          <w:spacing w:val="-10"/>
          <w:sz w:val="26"/>
          <w:szCs w:val="26"/>
        </w:rPr>
        <w:t xml:space="preserve"> подписанное </w:t>
      </w:r>
      <w:r w:rsidRPr="0098216B">
        <w:rPr>
          <w:spacing w:val="-10"/>
          <w:sz w:val="26"/>
          <w:szCs w:val="26"/>
        </w:rPr>
        <w:t>Соглашение о предоставлении компенсации (далее – Соглашение) по форме, установленной Поряд</w:t>
      </w:r>
      <w:r w:rsidR="00315794" w:rsidRPr="0098216B">
        <w:rPr>
          <w:spacing w:val="-10"/>
          <w:sz w:val="26"/>
          <w:szCs w:val="26"/>
        </w:rPr>
        <w:t xml:space="preserve">ком </w:t>
      </w:r>
      <w:r w:rsidRPr="0098216B">
        <w:rPr>
          <w:spacing w:val="-10"/>
          <w:sz w:val="26"/>
          <w:szCs w:val="26"/>
        </w:rPr>
        <w:t>перечисления</w:t>
      </w:r>
      <w:r w:rsidR="00315794" w:rsidRPr="0098216B">
        <w:rPr>
          <w:spacing w:val="-10"/>
          <w:sz w:val="26"/>
          <w:szCs w:val="26"/>
        </w:rPr>
        <w:t>.</w:t>
      </w:r>
    </w:p>
    <w:p w:rsidR="00315794" w:rsidRPr="0098216B" w:rsidRDefault="00315794" w:rsidP="00315794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В Соглашение включается условие о согласии исполнителей коммунальных услуг на осуществление УЖКХ и органами муниципального финансового контроля проверок соблюдения исполнителями коммунальных услуг условий, целей и порядка их предоставления.</w:t>
      </w:r>
    </w:p>
    <w:p w:rsidR="004C2DFB" w:rsidRPr="0098216B" w:rsidRDefault="00682E5B" w:rsidP="0028502C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Руководители ис</w:t>
      </w:r>
      <w:r w:rsidR="0028502C" w:rsidRPr="0098216B">
        <w:rPr>
          <w:spacing w:val="-10"/>
          <w:sz w:val="26"/>
          <w:szCs w:val="26"/>
        </w:rPr>
        <w:t>полнит</w:t>
      </w:r>
      <w:r w:rsidR="004C2DFB" w:rsidRPr="0098216B">
        <w:rPr>
          <w:spacing w:val="-10"/>
          <w:sz w:val="26"/>
          <w:szCs w:val="26"/>
        </w:rPr>
        <w:t>ел</w:t>
      </w:r>
      <w:r w:rsidRPr="0098216B">
        <w:rPr>
          <w:spacing w:val="-10"/>
          <w:sz w:val="26"/>
          <w:szCs w:val="26"/>
        </w:rPr>
        <w:t xml:space="preserve">ей </w:t>
      </w:r>
      <w:r w:rsidR="004C2DFB" w:rsidRPr="0098216B">
        <w:rPr>
          <w:spacing w:val="-10"/>
          <w:sz w:val="26"/>
          <w:szCs w:val="26"/>
        </w:rPr>
        <w:t>коммунальных</w:t>
      </w:r>
      <w:r w:rsidR="00395107" w:rsidRPr="0098216B">
        <w:rPr>
          <w:spacing w:val="-10"/>
          <w:sz w:val="26"/>
          <w:szCs w:val="26"/>
        </w:rPr>
        <w:t xml:space="preserve"> услуг </w:t>
      </w:r>
      <w:r w:rsidR="00315794" w:rsidRPr="0098216B">
        <w:rPr>
          <w:spacing w:val="-10"/>
          <w:sz w:val="26"/>
          <w:szCs w:val="26"/>
        </w:rPr>
        <w:t xml:space="preserve">обязаны подписать </w:t>
      </w:r>
      <w:r w:rsidR="004C2DFB" w:rsidRPr="0098216B">
        <w:rPr>
          <w:spacing w:val="-10"/>
          <w:sz w:val="26"/>
          <w:szCs w:val="26"/>
        </w:rPr>
        <w:t xml:space="preserve">Соглашение </w:t>
      </w:r>
      <w:r w:rsidR="00315794" w:rsidRPr="0098216B">
        <w:rPr>
          <w:spacing w:val="-10"/>
          <w:sz w:val="26"/>
          <w:szCs w:val="26"/>
        </w:rPr>
        <w:t xml:space="preserve">и направить его в УЖКХ </w:t>
      </w:r>
      <w:r w:rsidR="009C14C3" w:rsidRPr="0098216B">
        <w:rPr>
          <w:spacing w:val="-10"/>
          <w:sz w:val="26"/>
          <w:szCs w:val="26"/>
        </w:rPr>
        <w:t>в течение 10 рабочих дней с даты принятия Решения</w:t>
      </w:r>
      <w:r w:rsidR="004C2DFB" w:rsidRPr="0098216B">
        <w:rPr>
          <w:spacing w:val="-10"/>
          <w:sz w:val="26"/>
          <w:szCs w:val="26"/>
        </w:rPr>
        <w:t>.</w:t>
      </w:r>
    </w:p>
    <w:p w:rsidR="00175122" w:rsidRPr="0098216B" w:rsidRDefault="00DA0EBE" w:rsidP="00175122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577385" w:rsidRPr="0098216B">
        <w:rPr>
          <w:spacing w:val="-10"/>
          <w:sz w:val="26"/>
          <w:szCs w:val="26"/>
        </w:rPr>
        <w:t>2</w:t>
      </w:r>
      <w:r w:rsidR="00052D51" w:rsidRPr="0098216B">
        <w:rPr>
          <w:spacing w:val="-10"/>
          <w:sz w:val="26"/>
          <w:szCs w:val="26"/>
        </w:rPr>
        <w:t>.</w:t>
      </w:r>
      <w:r w:rsidR="00AC7A96" w:rsidRPr="0098216B">
        <w:rPr>
          <w:spacing w:val="-10"/>
          <w:sz w:val="26"/>
          <w:szCs w:val="26"/>
        </w:rPr>
        <w:t xml:space="preserve"> </w:t>
      </w:r>
      <w:r w:rsidR="002622CE" w:rsidRPr="0098216B">
        <w:rPr>
          <w:spacing w:val="-10"/>
          <w:sz w:val="26"/>
          <w:szCs w:val="26"/>
        </w:rPr>
        <w:t xml:space="preserve">Перечисление </w:t>
      </w:r>
      <w:r w:rsidR="00175122" w:rsidRPr="0098216B">
        <w:rPr>
          <w:spacing w:val="-10"/>
          <w:sz w:val="26"/>
          <w:szCs w:val="26"/>
        </w:rPr>
        <w:t xml:space="preserve">средств компенсации </w:t>
      </w:r>
      <w:r w:rsidR="002622CE" w:rsidRPr="0098216B">
        <w:rPr>
          <w:spacing w:val="-10"/>
          <w:sz w:val="26"/>
          <w:szCs w:val="26"/>
        </w:rPr>
        <w:t xml:space="preserve">осуществляется </w:t>
      </w:r>
      <w:r w:rsidR="00D61C53" w:rsidRPr="0098216B">
        <w:rPr>
          <w:spacing w:val="-10"/>
          <w:sz w:val="26"/>
          <w:szCs w:val="26"/>
        </w:rPr>
        <w:t>УЖКХ</w:t>
      </w:r>
      <w:r w:rsidR="002622CE" w:rsidRPr="0098216B">
        <w:rPr>
          <w:spacing w:val="-10"/>
          <w:sz w:val="26"/>
          <w:szCs w:val="26"/>
        </w:rPr>
        <w:t xml:space="preserve"> </w:t>
      </w:r>
      <w:r w:rsidR="00175122" w:rsidRPr="0098216B">
        <w:rPr>
          <w:spacing w:val="-10"/>
          <w:sz w:val="26"/>
          <w:szCs w:val="26"/>
        </w:rPr>
        <w:t xml:space="preserve">на основании Решения о предоставлении </w:t>
      </w:r>
      <w:proofErr w:type="gramStart"/>
      <w:r w:rsidR="00175122" w:rsidRPr="0098216B">
        <w:rPr>
          <w:spacing w:val="-10"/>
          <w:sz w:val="26"/>
          <w:szCs w:val="26"/>
        </w:rPr>
        <w:t>компенсации  и</w:t>
      </w:r>
      <w:proofErr w:type="gramEnd"/>
      <w:r w:rsidR="00175122" w:rsidRPr="0098216B">
        <w:rPr>
          <w:spacing w:val="-10"/>
          <w:sz w:val="26"/>
          <w:szCs w:val="26"/>
        </w:rPr>
        <w:t xml:space="preserve"> Соглашения:</w:t>
      </w:r>
    </w:p>
    <w:p w:rsidR="00FA2BC5" w:rsidRPr="0098216B" w:rsidRDefault="00175122" w:rsidP="00175122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</w:t>
      </w:r>
      <w:r w:rsidR="002622CE" w:rsidRPr="0098216B">
        <w:rPr>
          <w:spacing w:val="-10"/>
          <w:sz w:val="26"/>
          <w:szCs w:val="26"/>
        </w:rPr>
        <w:t xml:space="preserve">в срок до 20-го числа месяца, следующего за отчетным, в соответствии со сводной бюджетной росписью бюджета </w:t>
      </w:r>
      <w:r w:rsidR="00D61C53" w:rsidRPr="0098216B">
        <w:rPr>
          <w:spacing w:val="-10"/>
          <w:sz w:val="26"/>
          <w:szCs w:val="26"/>
        </w:rPr>
        <w:t>муниципального образования</w:t>
      </w:r>
      <w:r w:rsidR="00561350" w:rsidRPr="0098216B">
        <w:rPr>
          <w:spacing w:val="-10"/>
          <w:sz w:val="26"/>
          <w:szCs w:val="26"/>
        </w:rPr>
        <w:t xml:space="preserve"> город Норильск </w:t>
      </w:r>
      <w:r w:rsidR="002622CE" w:rsidRPr="0098216B">
        <w:rPr>
          <w:spacing w:val="-10"/>
          <w:sz w:val="26"/>
          <w:szCs w:val="26"/>
        </w:rPr>
        <w:t>на расчетные счета исполнителей коммунальных услуг, открытые в российских кредитных организациях</w:t>
      </w:r>
      <w:r w:rsidRPr="0098216B">
        <w:rPr>
          <w:spacing w:val="-10"/>
          <w:sz w:val="26"/>
          <w:szCs w:val="26"/>
        </w:rPr>
        <w:t xml:space="preserve"> (за исключением средств за декабрь текущего финансового года); </w:t>
      </w:r>
    </w:p>
    <w:p w:rsidR="002622CE" w:rsidRPr="0098216B" w:rsidRDefault="00175122" w:rsidP="00175122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- в срок не позднее 20 декабря текущего финансового года (</w:t>
      </w:r>
      <w:r w:rsidR="002622CE" w:rsidRPr="0098216B">
        <w:rPr>
          <w:spacing w:val="-10"/>
          <w:sz w:val="26"/>
          <w:szCs w:val="26"/>
        </w:rPr>
        <w:t>за декабрь текущего финансового года</w:t>
      </w:r>
      <w:r w:rsidRPr="0098216B">
        <w:rPr>
          <w:spacing w:val="-10"/>
          <w:sz w:val="26"/>
          <w:szCs w:val="26"/>
        </w:rPr>
        <w:t>)</w:t>
      </w:r>
      <w:r w:rsidR="00BC1B49" w:rsidRPr="0098216B">
        <w:rPr>
          <w:spacing w:val="-10"/>
          <w:sz w:val="26"/>
          <w:szCs w:val="26"/>
        </w:rPr>
        <w:t>.</w:t>
      </w:r>
    </w:p>
    <w:p w:rsidR="00BC1B49" w:rsidRPr="0098216B" w:rsidRDefault="00BC1B49" w:rsidP="00BC1B49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Перечисление средств компенсации осуществляется УЖКХ исполнителям коммунальных услуг при условии </w:t>
      </w:r>
      <w:r w:rsidR="0071396E" w:rsidRPr="0098216B">
        <w:rPr>
          <w:spacing w:val="-10"/>
          <w:sz w:val="26"/>
          <w:szCs w:val="26"/>
        </w:rPr>
        <w:t>подтверждения ими целевого использования средств компенсации</w:t>
      </w:r>
      <w:r w:rsidRPr="0098216B">
        <w:rPr>
          <w:spacing w:val="-10"/>
          <w:sz w:val="26"/>
          <w:szCs w:val="26"/>
        </w:rPr>
        <w:t xml:space="preserve">. </w:t>
      </w:r>
    </w:p>
    <w:p w:rsidR="00BC1B49" w:rsidRPr="0098216B" w:rsidRDefault="00BC1B49" w:rsidP="00BC1B49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Перечисление средств компенсации осуществляется в течение 15 рабочих дней со дня поступления в УЖКХ документов</w:t>
      </w:r>
      <w:r w:rsidR="003558D9" w:rsidRPr="0098216B">
        <w:rPr>
          <w:spacing w:val="-10"/>
          <w:sz w:val="26"/>
          <w:szCs w:val="26"/>
        </w:rPr>
        <w:t xml:space="preserve"> и информации</w:t>
      </w:r>
      <w:r w:rsidRPr="0098216B">
        <w:rPr>
          <w:spacing w:val="-10"/>
          <w:sz w:val="26"/>
          <w:szCs w:val="26"/>
        </w:rPr>
        <w:t xml:space="preserve">, </w:t>
      </w:r>
      <w:r w:rsidR="003558D9" w:rsidRPr="0098216B">
        <w:rPr>
          <w:spacing w:val="-10"/>
          <w:sz w:val="26"/>
          <w:szCs w:val="26"/>
        </w:rPr>
        <w:t xml:space="preserve">указанных в пункте 13 настоящего </w:t>
      </w:r>
      <w:r w:rsidR="00934A05">
        <w:rPr>
          <w:spacing w:val="-10"/>
          <w:sz w:val="26"/>
          <w:szCs w:val="26"/>
        </w:rPr>
        <w:t xml:space="preserve">    </w:t>
      </w:r>
      <w:r w:rsidR="003558D9" w:rsidRPr="0098216B">
        <w:rPr>
          <w:spacing w:val="-10"/>
          <w:sz w:val="26"/>
          <w:szCs w:val="26"/>
        </w:rPr>
        <w:lastRenderedPageBreak/>
        <w:t xml:space="preserve">Порядка, </w:t>
      </w:r>
      <w:r w:rsidRPr="0098216B">
        <w:rPr>
          <w:spacing w:val="-10"/>
          <w:sz w:val="26"/>
          <w:szCs w:val="26"/>
        </w:rPr>
        <w:t>подтверждающих целевое использование средств компенсации, с учетом размера средств компенсации за период, в котором перечисление средств компенсации не осуществлялось.</w:t>
      </w:r>
    </w:p>
    <w:p w:rsidR="00E409D8" w:rsidRPr="0098216B" w:rsidRDefault="00E409D8" w:rsidP="00E409D8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13. В случае, если исполнителями коммунальных услуг выступают </w:t>
      </w:r>
      <w:proofErr w:type="spellStart"/>
      <w:r w:rsidRPr="0098216B">
        <w:rPr>
          <w:spacing w:val="-10"/>
          <w:sz w:val="26"/>
          <w:szCs w:val="26"/>
        </w:rPr>
        <w:t>ресурсоснабжающие</w:t>
      </w:r>
      <w:proofErr w:type="spellEnd"/>
      <w:r w:rsidRPr="0098216B">
        <w:rPr>
          <w:spacing w:val="-10"/>
          <w:sz w:val="26"/>
          <w:szCs w:val="26"/>
        </w:rPr>
        <w:t xml:space="preserve"> организации, </w:t>
      </w:r>
      <w:r w:rsidR="00A372FE" w:rsidRPr="0098216B">
        <w:rPr>
          <w:spacing w:val="-10"/>
          <w:sz w:val="26"/>
          <w:szCs w:val="26"/>
        </w:rPr>
        <w:t xml:space="preserve">перечисление средств </w:t>
      </w:r>
      <w:r w:rsidRPr="0098216B">
        <w:rPr>
          <w:spacing w:val="-10"/>
          <w:sz w:val="26"/>
          <w:szCs w:val="26"/>
        </w:rPr>
        <w:t>компенсаци</w:t>
      </w:r>
      <w:r w:rsidR="00A372FE" w:rsidRPr="0098216B">
        <w:rPr>
          <w:spacing w:val="-10"/>
          <w:sz w:val="26"/>
          <w:szCs w:val="26"/>
        </w:rPr>
        <w:t>и</w:t>
      </w:r>
      <w:r w:rsidRPr="0098216B">
        <w:rPr>
          <w:spacing w:val="-10"/>
          <w:sz w:val="26"/>
          <w:szCs w:val="26"/>
        </w:rPr>
        <w:t xml:space="preserve"> производится </w:t>
      </w:r>
      <w:proofErr w:type="spellStart"/>
      <w:r w:rsidRPr="0098216B">
        <w:rPr>
          <w:spacing w:val="-10"/>
          <w:sz w:val="26"/>
          <w:szCs w:val="26"/>
        </w:rPr>
        <w:t>ресурсоснабжающей</w:t>
      </w:r>
      <w:proofErr w:type="spellEnd"/>
      <w:r w:rsidRPr="0098216B">
        <w:rPr>
          <w:spacing w:val="-10"/>
          <w:sz w:val="26"/>
          <w:szCs w:val="26"/>
        </w:rPr>
        <w:t xml:space="preserve"> организации, предоставляющей коммунальную услугу, плата за которую в общей сумме платежей за коммунальные услуги имеет наибольший удельный вес.</w:t>
      </w:r>
    </w:p>
    <w:p w:rsidR="00E409D8" w:rsidRPr="0098216B" w:rsidRDefault="00E409D8" w:rsidP="00E409D8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При этом оплата коммунальных услуг, предоставленных иными ресурсоснабжающими организациями, осуществляется в полном объеме за счет потребителей коммунальных услуг в пределах платы, рассчитанной с применением предельного индекса.</w:t>
      </w:r>
    </w:p>
    <w:p w:rsidR="00175122" w:rsidRPr="0098216B" w:rsidRDefault="00BC1B49" w:rsidP="00175122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E409D8" w:rsidRPr="0098216B">
        <w:rPr>
          <w:spacing w:val="-10"/>
          <w:sz w:val="26"/>
          <w:szCs w:val="26"/>
        </w:rPr>
        <w:t>4</w:t>
      </w:r>
      <w:r w:rsidRPr="0098216B">
        <w:rPr>
          <w:spacing w:val="-10"/>
          <w:sz w:val="26"/>
          <w:szCs w:val="26"/>
        </w:rPr>
        <w:t xml:space="preserve">. Исполнители коммунальных услуг предоставляют в УЖКХ </w:t>
      </w:r>
      <w:r w:rsidR="004F146F" w:rsidRPr="0098216B">
        <w:rPr>
          <w:spacing w:val="-10"/>
          <w:sz w:val="26"/>
          <w:szCs w:val="26"/>
        </w:rPr>
        <w:t>следующие документы и информацию:</w:t>
      </w:r>
    </w:p>
    <w:p w:rsidR="006034A2" w:rsidRPr="0098216B" w:rsidRDefault="0037022F" w:rsidP="00A8197D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E409D8" w:rsidRPr="0098216B">
        <w:rPr>
          <w:spacing w:val="-10"/>
          <w:sz w:val="26"/>
          <w:szCs w:val="26"/>
        </w:rPr>
        <w:t>4</w:t>
      </w:r>
      <w:r w:rsidRPr="0098216B">
        <w:rPr>
          <w:spacing w:val="-10"/>
          <w:sz w:val="26"/>
          <w:szCs w:val="26"/>
        </w:rPr>
        <w:t xml:space="preserve">.1. </w:t>
      </w:r>
      <w:r w:rsidR="00A8197D" w:rsidRPr="0098216B">
        <w:rPr>
          <w:spacing w:val="-10"/>
          <w:sz w:val="26"/>
          <w:szCs w:val="26"/>
        </w:rPr>
        <w:t>ежеквартально в срок до 10-го числа месяца, сл</w:t>
      </w:r>
      <w:r w:rsidRPr="0098216B">
        <w:rPr>
          <w:spacing w:val="-10"/>
          <w:sz w:val="26"/>
          <w:szCs w:val="26"/>
        </w:rPr>
        <w:t>едующего за отчетным кварталом</w:t>
      </w:r>
      <w:r w:rsidR="00BF6A0A" w:rsidRPr="0098216B">
        <w:rPr>
          <w:spacing w:val="-10"/>
          <w:sz w:val="26"/>
          <w:szCs w:val="26"/>
        </w:rPr>
        <w:t>,</w:t>
      </w:r>
      <w:r w:rsidRPr="0098216B">
        <w:rPr>
          <w:spacing w:val="-10"/>
          <w:sz w:val="26"/>
          <w:szCs w:val="26"/>
        </w:rPr>
        <w:t xml:space="preserve"> </w:t>
      </w:r>
      <w:r w:rsidR="00A8197D" w:rsidRPr="0098216B">
        <w:rPr>
          <w:spacing w:val="-10"/>
          <w:sz w:val="26"/>
          <w:szCs w:val="26"/>
        </w:rPr>
        <w:t xml:space="preserve">данные о целевом использовании и потребности в средствах </w:t>
      </w:r>
      <w:r w:rsidR="00CF51CD" w:rsidRPr="0098216B">
        <w:rPr>
          <w:spacing w:val="-10"/>
          <w:sz w:val="26"/>
          <w:szCs w:val="26"/>
        </w:rPr>
        <w:t>компенсации</w:t>
      </w:r>
      <w:r w:rsidRPr="0098216B">
        <w:rPr>
          <w:spacing w:val="-10"/>
          <w:sz w:val="26"/>
          <w:szCs w:val="26"/>
        </w:rPr>
        <w:t>:</w:t>
      </w:r>
    </w:p>
    <w:p w:rsidR="00B371DE" w:rsidRPr="0098216B" w:rsidRDefault="006034A2" w:rsidP="00B371DE">
      <w:pPr>
        <w:tabs>
          <w:tab w:val="left" w:pos="1209"/>
        </w:tabs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</w:t>
      </w:r>
      <w:r w:rsidR="00B371DE" w:rsidRPr="0098216B">
        <w:rPr>
          <w:spacing w:val="-10"/>
          <w:sz w:val="26"/>
          <w:szCs w:val="26"/>
        </w:rPr>
        <w:t>по разделам 1, 2 приложения № 1 к Порядку перечисления (исполнители коммунальных услуг, указанные в пункте 2.2 Перечня документов);</w:t>
      </w:r>
    </w:p>
    <w:p w:rsidR="00196EC3" w:rsidRPr="0098216B" w:rsidRDefault="00B371DE" w:rsidP="00196EC3">
      <w:pPr>
        <w:tabs>
          <w:tab w:val="left" w:pos="1209"/>
        </w:tabs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по разделу 2 приложения № 1 к Порядку </w:t>
      </w:r>
      <w:r w:rsidR="00196EC3" w:rsidRPr="0098216B">
        <w:rPr>
          <w:spacing w:val="-10"/>
          <w:sz w:val="26"/>
          <w:szCs w:val="26"/>
        </w:rPr>
        <w:t>(исполнители коммунальных услуг, указанные в пункте 2.3 Перечня документов).</w:t>
      </w:r>
    </w:p>
    <w:p w:rsidR="009513A3" w:rsidRPr="0098216B" w:rsidRDefault="009513A3" w:rsidP="0095668C">
      <w:pPr>
        <w:autoSpaceDE w:val="0"/>
        <w:autoSpaceDN w:val="0"/>
        <w:adjustRightInd w:val="0"/>
        <w:ind w:firstLine="567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Исполнители коммунальных услуг, указанные в </w:t>
      </w:r>
      <w:hyperlink r:id="rId15" w:history="1">
        <w:r w:rsidRPr="0098216B">
          <w:rPr>
            <w:spacing w:val="-10"/>
            <w:sz w:val="26"/>
            <w:szCs w:val="26"/>
          </w:rPr>
          <w:t>пункте 2.2</w:t>
        </w:r>
      </w:hyperlink>
      <w:r w:rsidRPr="0098216B">
        <w:rPr>
          <w:spacing w:val="-10"/>
          <w:sz w:val="26"/>
          <w:szCs w:val="26"/>
        </w:rPr>
        <w:t xml:space="preserve"> Перечня документов, помимо вышеуказанных документов и сведений обязаны приложить:</w:t>
      </w:r>
    </w:p>
    <w:p w:rsidR="0095668C" w:rsidRPr="0098216B" w:rsidRDefault="009513A3" w:rsidP="0095668C">
      <w:pPr>
        <w:autoSpaceDE w:val="0"/>
        <w:autoSpaceDN w:val="0"/>
        <w:adjustRightInd w:val="0"/>
        <w:ind w:firstLine="567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- к</w:t>
      </w:r>
      <w:r w:rsidR="0006219B" w:rsidRPr="0098216B">
        <w:rPr>
          <w:spacing w:val="-10"/>
          <w:sz w:val="26"/>
          <w:szCs w:val="26"/>
        </w:rPr>
        <w:t xml:space="preserve"> данным </w:t>
      </w:r>
      <w:hyperlink w:anchor="Par263" w:history="1">
        <w:r w:rsidR="0006219B" w:rsidRPr="0098216B">
          <w:rPr>
            <w:spacing w:val="-10"/>
            <w:sz w:val="26"/>
            <w:szCs w:val="26"/>
          </w:rPr>
          <w:t>раздела 1</w:t>
        </w:r>
      </w:hyperlink>
      <w:r w:rsidR="00196EC3" w:rsidRPr="0098216B">
        <w:rPr>
          <w:spacing w:val="-10"/>
          <w:sz w:val="26"/>
          <w:szCs w:val="26"/>
        </w:rPr>
        <w:t xml:space="preserve"> приложения № 1 к Порядку перечисления </w:t>
      </w:r>
      <w:r w:rsidRPr="0098216B">
        <w:rPr>
          <w:spacing w:val="-10"/>
          <w:sz w:val="26"/>
          <w:szCs w:val="26"/>
        </w:rPr>
        <w:t xml:space="preserve">- </w:t>
      </w:r>
      <w:r w:rsidR="0006219B" w:rsidRPr="0098216B">
        <w:rPr>
          <w:spacing w:val="-10"/>
          <w:sz w:val="26"/>
          <w:szCs w:val="26"/>
        </w:rPr>
        <w:t xml:space="preserve">копии платежных поручений, подтверждающих направление исполнителем коммунальных услуг средств </w:t>
      </w:r>
      <w:proofErr w:type="spellStart"/>
      <w:r w:rsidR="0006219B" w:rsidRPr="0098216B">
        <w:rPr>
          <w:spacing w:val="-10"/>
          <w:sz w:val="26"/>
          <w:szCs w:val="26"/>
        </w:rPr>
        <w:t>ресурсоснабжающим</w:t>
      </w:r>
      <w:proofErr w:type="spellEnd"/>
      <w:r w:rsidR="0006219B" w:rsidRPr="0098216B">
        <w:rPr>
          <w:spacing w:val="-10"/>
          <w:sz w:val="26"/>
          <w:szCs w:val="26"/>
        </w:rPr>
        <w:t xml:space="preserve"> организациям в объеме согласно Решению, принятому </w:t>
      </w:r>
      <w:r w:rsidR="006502CD" w:rsidRPr="0098216B">
        <w:rPr>
          <w:spacing w:val="-10"/>
          <w:sz w:val="26"/>
          <w:szCs w:val="26"/>
        </w:rPr>
        <w:t>УЖКХ</w:t>
      </w:r>
      <w:r w:rsidR="0095668C" w:rsidRPr="0098216B">
        <w:rPr>
          <w:spacing w:val="-10"/>
          <w:sz w:val="26"/>
          <w:szCs w:val="26"/>
        </w:rPr>
        <w:t>, заверенные руководителем исполнителя коммунальных услуг, либо подписанные исполнитель коммунальных услуг (в случае, если исполнителем коммунальных услуг является индивидуальный предприниматель</w:t>
      </w:r>
      <w:r w:rsidRPr="0098216B">
        <w:rPr>
          <w:spacing w:val="-10"/>
          <w:sz w:val="26"/>
          <w:szCs w:val="26"/>
        </w:rPr>
        <w:t>);</w:t>
      </w:r>
    </w:p>
    <w:p w:rsidR="009513A3" w:rsidRPr="0098216B" w:rsidRDefault="009513A3" w:rsidP="009513A3">
      <w:pPr>
        <w:autoSpaceDE w:val="0"/>
        <w:autoSpaceDN w:val="0"/>
        <w:adjustRightInd w:val="0"/>
        <w:ind w:firstLine="709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- к данным </w:t>
      </w:r>
      <w:hyperlink w:anchor="Par237" w:history="1">
        <w:r w:rsidRPr="0098216B">
          <w:rPr>
            <w:spacing w:val="-10"/>
            <w:sz w:val="26"/>
            <w:szCs w:val="26"/>
          </w:rPr>
          <w:t>раздела 2</w:t>
        </w:r>
      </w:hyperlink>
      <w:r w:rsidRPr="0098216B">
        <w:rPr>
          <w:spacing w:val="-10"/>
          <w:sz w:val="26"/>
          <w:szCs w:val="26"/>
        </w:rPr>
        <w:t xml:space="preserve"> приложения № 1 к Порядку перечисления - расчет, подписанный руководителем исполнителя коммунальных услуг, подтверждающий сложившееся отклонение за отчетный период. </w:t>
      </w:r>
    </w:p>
    <w:p w:rsidR="00D23632" w:rsidRPr="0098216B" w:rsidRDefault="009513A3" w:rsidP="009513A3">
      <w:pPr>
        <w:autoSpaceDE w:val="0"/>
        <w:autoSpaceDN w:val="0"/>
        <w:adjustRightInd w:val="0"/>
        <w:ind w:firstLine="567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E409D8" w:rsidRPr="0098216B">
        <w:rPr>
          <w:spacing w:val="-10"/>
          <w:sz w:val="26"/>
          <w:szCs w:val="26"/>
        </w:rPr>
        <w:t>4</w:t>
      </w:r>
      <w:r w:rsidRPr="0098216B">
        <w:rPr>
          <w:spacing w:val="-10"/>
          <w:sz w:val="26"/>
          <w:szCs w:val="26"/>
        </w:rPr>
        <w:t xml:space="preserve">.2. </w:t>
      </w:r>
      <w:bookmarkStart w:id="0" w:name="Par0"/>
      <w:bookmarkEnd w:id="0"/>
      <w:r w:rsidR="00D23632" w:rsidRPr="0098216B">
        <w:rPr>
          <w:spacing w:val="-10"/>
          <w:sz w:val="26"/>
          <w:szCs w:val="26"/>
        </w:rPr>
        <w:t>по итогам года</w:t>
      </w:r>
      <w:r w:rsidRPr="0098216B">
        <w:rPr>
          <w:spacing w:val="-10"/>
          <w:sz w:val="26"/>
          <w:szCs w:val="26"/>
        </w:rPr>
        <w:t xml:space="preserve"> - </w:t>
      </w:r>
      <w:r w:rsidR="00D23632" w:rsidRPr="0098216B">
        <w:rPr>
          <w:spacing w:val="-10"/>
          <w:sz w:val="26"/>
          <w:szCs w:val="26"/>
        </w:rPr>
        <w:t xml:space="preserve">отчет о фактическом размере компенсации с предоставлением документов, подтверждающих объемы предоставленных коммунальных услуг за отчетный год, по формам, утвержденным министерством строительства и жилищно-коммунального хозяйства Красноярского края, в соответствии с формулами, указанными в </w:t>
      </w:r>
      <w:hyperlink r:id="rId16" w:history="1">
        <w:r w:rsidR="00D23632" w:rsidRPr="0098216B">
          <w:rPr>
            <w:spacing w:val="-10"/>
            <w:sz w:val="26"/>
            <w:szCs w:val="26"/>
          </w:rPr>
          <w:t>разделе</w:t>
        </w:r>
        <w:r w:rsidR="00FA2BC5" w:rsidRPr="0098216B">
          <w:rPr>
            <w:spacing w:val="-10"/>
            <w:sz w:val="26"/>
            <w:szCs w:val="26"/>
          </w:rPr>
          <w:t xml:space="preserve"> </w:t>
        </w:r>
        <w:r w:rsidR="00D23632" w:rsidRPr="0098216B">
          <w:rPr>
            <w:spacing w:val="-10"/>
            <w:sz w:val="26"/>
            <w:szCs w:val="26"/>
          </w:rPr>
          <w:t>2</w:t>
        </w:r>
      </w:hyperlink>
      <w:r w:rsidR="00FA2BC5" w:rsidRPr="0098216B">
        <w:rPr>
          <w:spacing w:val="-10"/>
          <w:sz w:val="26"/>
          <w:szCs w:val="26"/>
        </w:rPr>
        <w:t xml:space="preserve"> </w:t>
      </w:r>
      <w:r w:rsidR="00D23632" w:rsidRPr="0098216B">
        <w:rPr>
          <w:spacing w:val="-10"/>
          <w:sz w:val="26"/>
          <w:szCs w:val="26"/>
        </w:rPr>
        <w:t>Порядка расчета, утвержденного постановлением № 165-п.</w:t>
      </w:r>
    </w:p>
    <w:p w:rsidR="007B01CF" w:rsidRPr="0098216B" w:rsidRDefault="007B01CF" w:rsidP="007B01CF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E409D8" w:rsidRPr="0098216B">
        <w:rPr>
          <w:spacing w:val="-10"/>
          <w:sz w:val="26"/>
          <w:szCs w:val="26"/>
        </w:rPr>
        <w:t>5</w:t>
      </w:r>
      <w:r w:rsidRPr="0098216B">
        <w:rPr>
          <w:spacing w:val="-10"/>
          <w:sz w:val="26"/>
          <w:szCs w:val="26"/>
        </w:rPr>
        <w:t xml:space="preserve">. В случае возникновения разницы между перечисленными средствами </w:t>
      </w:r>
      <w:r w:rsidR="00CF51CD" w:rsidRPr="0098216B">
        <w:rPr>
          <w:spacing w:val="-10"/>
          <w:sz w:val="26"/>
          <w:szCs w:val="26"/>
        </w:rPr>
        <w:t>компенсации</w:t>
      </w:r>
      <w:r w:rsidRPr="0098216B">
        <w:rPr>
          <w:spacing w:val="-10"/>
          <w:sz w:val="26"/>
          <w:szCs w:val="26"/>
        </w:rPr>
        <w:t xml:space="preserve"> из бюджета муниципального образования город Норильск исполнителю коммунальных услуг (далее - перечисленные средства из бюджета) и потребностью в средствах </w:t>
      </w:r>
      <w:r w:rsidR="00CF51CD" w:rsidRPr="0098216B">
        <w:rPr>
          <w:spacing w:val="-10"/>
          <w:sz w:val="26"/>
          <w:szCs w:val="26"/>
        </w:rPr>
        <w:t>компенсации</w:t>
      </w:r>
      <w:r w:rsidRPr="0098216B">
        <w:rPr>
          <w:spacing w:val="-10"/>
          <w:sz w:val="26"/>
          <w:szCs w:val="26"/>
        </w:rPr>
        <w:t xml:space="preserve"> с учетом неизменного набора и объема потребляемых коммунальных услуг (далее - потребность) исполнители коммунальных услуг, указанные в </w:t>
      </w:r>
      <w:hyperlink r:id="rId17" w:history="1">
        <w:r w:rsidRPr="0098216B">
          <w:rPr>
            <w:spacing w:val="-10"/>
            <w:sz w:val="26"/>
            <w:szCs w:val="26"/>
          </w:rPr>
          <w:t>пунктах 2.2</w:t>
        </w:r>
      </w:hyperlink>
      <w:r w:rsidRPr="0098216B">
        <w:rPr>
          <w:spacing w:val="-10"/>
          <w:sz w:val="26"/>
          <w:szCs w:val="26"/>
        </w:rPr>
        <w:t xml:space="preserve">, </w:t>
      </w:r>
      <w:hyperlink r:id="rId18" w:history="1">
        <w:r w:rsidRPr="0098216B">
          <w:rPr>
            <w:spacing w:val="-10"/>
            <w:sz w:val="26"/>
            <w:szCs w:val="26"/>
          </w:rPr>
          <w:t>2.3</w:t>
        </w:r>
      </w:hyperlink>
      <w:r w:rsidRPr="0098216B">
        <w:rPr>
          <w:spacing w:val="-10"/>
          <w:sz w:val="26"/>
          <w:szCs w:val="26"/>
        </w:rPr>
        <w:t xml:space="preserve"> Перечня документов, указывают причины образовавшейся разницы между перечисленными средствами из бюджета и потребностью.</w:t>
      </w:r>
    </w:p>
    <w:p w:rsidR="007B01CF" w:rsidRPr="0098216B" w:rsidRDefault="007B01CF" w:rsidP="007B01CF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На основании информации о целевом использовании и потребности в средствах </w:t>
      </w:r>
      <w:r w:rsidR="00CF51CD" w:rsidRPr="0098216B">
        <w:rPr>
          <w:spacing w:val="-10"/>
          <w:sz w:val="26"/>
          <w:szCs w:val="26"/>
        </w:rPr>
        <w:t>компенсации</w:t>
      </w:r>
      <w:r w:rsidRPr="0098216B">
        <w:rPr>
          <w:spacing w:val="-10"/>
          <w:sz w:val="26"/>
          <w:szCs w:val="26"/>
        </w:rPr>
        <w:t xml:space="preserve"> за четвертый квартал исполнители коммунальных услуг осуществляют возврат остатка неиспользованных средств </w:t>
      </w:r>
      <w:r w:rsidR="00CF51CD" w:rsidRPr="0098216B">
        <w:rPr>
          <w:spacing w:val="-10"/>
          <w:sz w:val="26"/>
          <w:szCs w:val="26"/>
        </w:rPr>
        <w:t xml:space="preserve">компенсации или средств компенсации, </w:t>
      </w:r>
      <w:r w:rsidRPr="0098216B">
        <w:rPr>
          <w:spacing w:val="-10"/>
          <w:sz w:val="26"/>
          <w:szCs w:val="26"/>
        </w:rPr>
        <w:t>использованных не по целевому назначению</w:t>
      </w:r>
      <w:r w:rsidR="00CF51CD" w:rsidRPr="0098216B">
        <w:rPr>
          <w:spacing w:val="-10"/>
          <w:sz w:val="26"/>
          <w:szCs w:val="26"/>
        </w:rPr>
        <w:t xml:space="preserve"> или целевое использование которых не подтверждено</w:t>
      </w:r>
      <w:r w:rsidRPr="0098216B">
        <w:rPr>
          <w:spacing w:val="-10"/>
          <w:sz w:val="26"/>
          <w:szCs w:val="26"/>
        </w:rPr>
        <w:t>, в бюджет муниципального образования город Норильск в срок до тридцатого января года, следующего за отчетным годом.</w:t>
      </w:r>
    </w:p>
    <w:p w:rsidR="002848A8" w:rsidRPr="0098216B" w:rsidRDefault="00A0400F" w:rsidP="00564449">
      <w:pPr>
        <w:autoSpaceDE w:val="0"/>
        <w:autoSpaceDN w:val="0"/>
        <w:adjustRightInd w:val="0"/>
        <w:ind w:firstLine="540"/>
        <w:jc w:val="both"/>
        <w:rPr>
          <w:bCs/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lastRenderedPageBreak/>
        <w:t xml:space="preserve">16. Контроль за целевым использованием средств компенсации и за соблюдением исполнителями коммунальных услуг Условий </w:t>
      </w:r>
      <w:r w:rsidR="00C57B30" w:rsidRPr="0098216B">
        <w:rPr>
          <w:spacing w:val="-10"/>
          <w:sz w:val="26"/>
          <w:szCs w:val="26"/>
        </w:rPr>
        <w:t>осуществляет</w:t>
      </w:r>
      <w:r w:rsidR="00026E38" w:rsidRPr="0098216B">
        <w:rPr>
          <w:spacing w:val="-10"/>
          <w:sz w:val="26"/>
          <w:szCs w:val="26"/>
        </w:rPr>
        <w:t>ся</w:t>
      </w:r>
      <w:r w:rsidR="00C57B30" w:rsidRPr="0098216B">
        <w:rPr>
          <w:spacing w:val="-10"/>
          <w:sz w:val="26"/>
          <w:szCs w:val="26"/>
        </w:rPr>
        <w:t xml:space="preserve"> УЖКХ,</w:t>
      </w:r>
      <w:r w:rsidR="00C57B30" w:rsidRPr="0098216B">
        <w:rPr>
          <w:bCs/>
          <w:spacing w:val="-10"/>
          <w:sz w:val="26"/>
          <w:szCs w:val="26"/>
        </w:rPr>
        <w:t xml:space="preserve"> </w:t>
      </w:r>
      <w:r w:rsidR="00564449" w:rsidRPr="0098216B">
        <w:rPr>
          <w:bCs/>
          <w:spacing w:val="-10"/>
          <w:sz w:val="26"/>
          <w:szCs w:val="26"/>
        </w:rPr>
        <w:t xml:space="preserve">а также органами муниципального финансового контроля муниципального образования город Норильск (далее – органы финансового </w:t>
      </w:r>
      <w:proofErr w:type="gramStart"/>
      <w:r w:rsidR="00564449" w:rsidRPr="0098216B">
        <w:rPr>
          <w:bCs/>
          <w:spacing w:val="-10"/>
          <w:sz w:val="26"/>
          <w:szCs w:val="26"/>
        </w:rPr>
        <w:t>контроля</w:t>
      </w:r>
      <w:r w:rsidR="002C001E">
        <w:rPr>
          <w:bCs/>
          <w:spacing w:val="-10"/>
          <w:sz w:val="26"/>
          <w:szCs w:val="26"/>
        </w:rPr>
        <w:t xml:space="preserve"> </w:t>
      </w:r>
      <w:r w:rsidR="00564449" w:rsidRPr="0098216B">
        <w:rPr>
          <w:bCs/>
          <w:spacing w:val="-10"/>
          <w:sz w:val="26"/>
          <w:szCs w:val="26"/>
        </w:rPr>
        <w:t>)</w:t>
      </w:r>
      <w:proofErr w:type="gramEnd"/>
      <w:r w:rsidR="002C001E">
        <w:rPr>
          <w:bCs/>
          <w:spacing w:val="-10"/>
          <w:sz w:val="26"/>
          <w:szCs w:val="26"/>
        </w:rPr>
        <w:t xml:space="preserve"> </w:t>
      </w:r>
      <w:bookmarkStart w:id="1" w:name="_GoBack"/>
      <w:bookmarkEnd w:id="1"/>
      <w:r w:rsidR="002848A8" w:rsidRPr="0098216B">
        <w:rPr>
          <w:bCs/>
          <w:spacing w:val="-10"/>
          <w:sz w:val="26"/>
          <w:szCs w:val="26"/>
        </w:rPr>
        <w:t>в соответствии с бюджетным законодательством РФ и нормативно-правовыми актами, регулирующими бюджетные правоотношения.</w:t>
      </w:r>
    </w:p>
    <w:p w:rsidR="006F67B6" w:rsidRPr="0098216B" w:rsidRDefault="006F67B6" w:rsidP="006F67B6">
      <w:pPr>
        <w:pStyle w:val="ConsPlusNormal"/>
        <w:ind w:firstLine="540"/>
        <w:jc w:val="both"/>
        <w:rPr>
          <w:rFonts w:ascii="Times New Roman" w:hAnsi="Times New Roman" w:cs="Times New Roman"/>
          <w:spacing w:val="-10"/>
          <w:sz w:val="26"/>
          <w:szCs w:val="26"/>
        </w:rPr>
      </w:pPr>
      <w:r w:rsidRPr="0098216B">
        <w:rPr>
          <w:rFonts w:ascii="Times New Roman" w:hAnsi="Times New Roman" w:cs="Times New Roman"/>
          <w:spacing w:val="-10"/>
          <w:sz w:val="26"/>
          <w:szCs w:val="26"/>
        </w:rPr>
        <w:t>В целях контроля УЖКХ</w:t>
      </w:r>
      <w:r w:rsidR="00C57B30" w:rsidRPr="0098216B">
        <w:rPr>
          <w:rFonts w:ascii="Times New Roman" w:hAnsi="Times New Roman" w:cs="Times New Roman"/>
          <w:spacing w:val="-10"/>
          <w:sz w:val="26"/>
          <w:szCs w:val="26"/>
        </w:rPr>
        <w:t>,</w:t>
      </w:r>
      <w:r w:rsidR="00C57B30" w:rsidRPr="0098216B">
        <w:rPr>
          <w:rFonts w:ascii="Times New Roman" w:hAnsi="Times New Roman" w:cs="Times New Roman"/>
          <w:bCs/>
          <w:spacing w:val="-10"/>
          <w:sz w:val="26"/>
          <w:szCs w:val="26"/>
        </w:rPr>
        <w:t xml:space="preserve"> </w:t>
      </w:r>
      <w:r w:rsidR="00564449" w:rsidRPr="0098216B">
        <w:rPr>
          <w:rFonts w:ascii="Times New Roman" w:hAnsi="Times New Roman" w:cs="Times New Roman"/>
          <w:bCs/>
          <w:spacing w:val="-10"/>
          <w:sz w:val="26"/>
          <w:szCs w:val="26"/>
        </w:rPr>
        <w:t xml:space="preserve">органы финансового контроля </w:t>
      </w:r>
      <w:r w:rsidR="00C57B30" w:rsidRPr="0098216B">
        <w:rPr>
          <w:rFonts w:ascii="Times New Roman" w:hAnsi="Times New Roman" w:cs="Times New Roman"/>
          <w:spacing w:val="-10"/>
          <w:sz w:val="26"/>
          <w:szCs w:val="26"/>
        </w:rPr>
        <w:t>имею</w:t>
      </w:r>
      <w:r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т право запрашивать </w:t>
      </w:r>
      <w:r w:rsidR="00E0246B"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у исполнителей коммунальных услуг </w:t>
      </w:r>
      <w:r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и получать сведения и документы, являющиеся основанием для предоставления </w:t>
      </w:r>
      <w:r w:rsidR="008977A2" w:rsidRPr="0098216B">
        <w:rPr>
          <w:rFonts w:ascii="Times New Roman" w:hAnsi="Times New Roman" w:cs="Times New Roman"/>
          <w:spacing w:val="-10"/>
          <w:sz w:val="26"/>
          <w:szCs w:val="26"/>
        </w:rPr>
        <w:t>компенсации</w:t>
      </w:r>
      <w:r w:rsidRPr="0098216B">
        <w:rPr>
          <w:rFonts w:ascii="Times New Roman" w:hAnsi="Times New Roman" w:cs="Times New Roman"/>
          <w:spacing w:val="-10"/>
          <w:sz w:val="26"/>
          <w:szCs w:val="26"/>
        </w:rPr>
        <w:t xml:space="preserve"> исполнителям коммунальных услуг, а также документы, квитанции, отчеты и иную информацию по соблюдению условий получения компенсации.</w:t>
      </w:r>
    </w:p>
    <w:p w:rsidR="00B35ABB" w:rsidRPr="0098216B" w:rsidRDefault="00976DAE" w:rsidP="00B35AB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1</w:t>
      </w:r>
      <w:r w:rsidR="00833256" w:rsidRPr="0098216B">
        <w:rPr>
          <w:spacing w:val="-10"/>
          <w:sz w:val="26"/>
          <w:szCs w:val="26"/>
        </w:rPr>
        <w:t>7</w:t>
      </w:r>
      <w:r w:rsidRPr="0098216B">
        <w:rPr>
          <w:spacing w:val="-10"/>
          <w:sz w:val="26"/>
          <w:szCs w:val="26"/>
        </w:rPr>
        <w:t xml:space="preserve">. </w:t>
      </w:r>
      <w:r w:rsidR="00E409D8" w:rsidRPr="0098216B">
        <w:rPr>
          <w:spacing w:val="-10"/>
          <w:sz w:val="26"/>
          <w:szCs w:val="26"/>
        </w:rPr>
        <w:t xml:space="preserve">При обнаружении </w:t>
      </w:r>
      <w:r w:rsidR="00FB16EE" w:rsidRPr="0098216B">
        <w:rPr>
          <w:spacing w:val="-10"/>
          <w:sz w:val="26"/>
          <w:szCs w:val="26"/>
        </w:rPr>
        <w:t>УЖКХ</w:t>
      </w:r>
      <w:r w:rsidR="002848A8" w:rsidRPr="0098216B">
        <w:rPr>
          <w:spacing w:val="-10"/>
          <w:sz w:val="26"/>
          <w:szCs w:val="26"/>
        </w:rPr>
        <w:t xml:space="preserve"> </w:t>
      </w:r>
      <w:r w:rsidR="000A3068" w:rsidRPr="0098216B">
        <w:rPr>
          <w:spacing w:val="-10"/>
          <w:sz w:val="26"/>
          <w:szCs w:val="26"/>
        </w:rPr>
        <w:t>(</w:t>
      </w:r>
      <w:r w:rsidR="002848A8" w:rsidRPr="0098216B">
        <w:rPr>
          <w:spacing w:val="-10"/>
          <w:sz w:val="26"/>
          <w:szCs w:val="26"/>
        </w:rPr>
        <w:t>либо по информации, представленной</w:t>
      </w:r>
      <w:r w:rsidR="00C57B30" w:rsidRPr="0098216B">
        <w:rPr>
          <w:spacing w:val="-10"/>
          <w:sz w:val="26"/>
          <w:szCs w:val="26"/>
        </w:rPr>
        <w:t xml:space="preserve"> </w:t>
      </w:r>
      <w:r w:rsidR="002C6CCB" w:rsidRPr="0098216B">
        <w:rPr>
          <w:spacing w:val="-10"/>
          <w:sz w:val="26"/>
          <w:szCs w:val="26"/>
        </w:rPr>
        <w:t xml:space="preserve">в УЖКХ </w:t>
      </w:r>
      <w:r w:rsidR="00564449" w:rsidRPr="0098216B">
        <w:rPr>
          <w:bCs/>
          <w:spacing w:val="-10"/>
          <w:sz w:val="26"/>
          <w:szCs w:val="26"/>
        </w:rPr>
        <w:t>органами финансового контроля</w:t>
      </w:r>
      <w:r w:rsidR="002C6CCB" w:rsidRPr="0098216B">
        <w:rPr>
          <w:bCs/>
          <w:spacing w:val="-10"/>
          <w:sz w:val="26"/>
          <w:szCs w:val="26"/>
        </w:rPr>
        <w:t>, иными лицами</w:t>
      </w:r>
      <w:r w:rsidR="000A3068" w:rsidRPr="0098216B">
        <w:rPr>
          <w:bCs/>
          <w:spacing w:val="-10"/>
          <w:sz w:val="26"/>
          <w:szCs w:val="26"/>
        </w:rPr>
        <w:t>)</w:t>
      </w:r>
      <w:r w:rsidR="002848A8" w:rsidRPr="0098216B">
        <w:rPr>
          <w:bCs/>
          <w:spacing w:val="-10"/>
          <w:sz w:val="26"/>
          <w:szCs w:val="26"/>
        </w:rPr>
        <w:t xml:space="preserve"> </w:t>
      </w:r>
      <w:r w:rsidR="00FB16EE" w:rsidRPr="0098216B">
        <w:rPr>
          <w:spacing w:val="-10"/>
          <w:sz w:val="26"/>
          <w:szCs w:val="26"/>
        </w:rPr>
        <w:t>нарушений</w:t>
      </w:r>
      <w:r w:rsidR="00B35ABB" w:rsidRPr="0098216B">
        <w:rPr>
          <w:spacing w:val="-10"/>
          <w:sz w:val="26"/>
          <w:szCs w:val="26"/>
        </w:rPr>
        <w:t xml:space="preserve"> исполнителем коммунальных услуг Условий, а также представления исполнителем коммунальных услуг</w:t>
      </w:r>
      <w:r w:rsidR="002C001E">
        <w:rPr>
          <w:spacing w:val="-10"/>
          <w:sz w:val="26"/>
          <w:szCs w:val="26"/>
        </w:rPr>
        <w:t xml:space="preserve"> </w:t>
      </w:r>
      <w:r w:rsidR="00B35ABB" w:rsidRPr="0098216B">
        <w:rPr>
          <w:spacing w:val="-10"/>
          <w:sz w:val="26"/>
          <w:szCs w:val="26"/>
        </w:rPr>
        <w:t xml:space="preserve"> недостоверных </w:t>
      </w:r>
      <w:r w:rsidR="002C001E">
        <w:rPr>
          <w:spacing w:val="-10"/>
          <w:sz w:val="26"/>
          <w:szCs w:val="26"/>
        </w:rPr>
        <w:t xml:space="preserve"> </w:t>
      </w:r>
      <w:r w:rsidR="00B35ABB" w:rsidRPr="0098216B">
        <w:rPr>
          <w:spacing w:val="-10"/>
          <w:sz w:val="26"/>
          <w:szCs w:val="26"/>
        </w:rPr>
        <w:t xml:space="preserve">сведений, содержащихся в документах, </w:t>
      </w:r>
      <w:r w:rsidR="00656CCB" w:rsidRPr="0098216B">
        <w:rPr>
          <w:spacing w:val="-10"/>
          <w:sz w:val="26"/>
          <w:szCs w:val="26"/>
        </w:rPr>
        <w:t xml:space="preserve">указанных в пунктах </w:t>
      </w:r>
      <w:hyperlink r:id="rId19" w:history="1">
        <w:r w:rsidR="00656CCB" w:rsidRPr="0098216B">
          <w:rPr>
            <w:spacing w:val="-10"/>
            <w:sz w:val="26"/>
            <w:szCs w:val="26"/>
          </w:rPr>
          <w:t>2.1</w:t>
        </w:r>
      </w:hyperlink>
      <w:r w:rsidR="00656CCB" w:rsidRPr="0098216B">
        <w:rPr>
          <w:spacing w:val="-10"/>
          <w:sz w:val="26"/>
          <w:szCs w:val="26"/>
        </w:rPr>
        <w:t xml:space="preserve"> - </w:t>
      </w:r>
      <w:hyperlink r:id="rId20" w:history="1">
        <w:r w:rsidR="00656CCB" w:rsidRPr="0098216B">
          <w:rPr>
            <w:spacing w:val="-10"/>
            <w:sz w:val="26"/>
            <w:szCs w:val="26"/>
          </w:rPr>
          <w:t>2.3</w:t>
        </w:r>
      </w:hyperlink>
      <w:r w:rsidR="00656CCB" w:rsidRPr="0098216B">
        <w:rPr>
          <w:spacing w:val="-10"/>
          <w:sz w:val="26"/>
          <w:szCs w:val="26"/>
        </w:rPr>
        <w:t xml:space="preserve"> Перечня документов, 2.3 Порядка перечисления</w:t>
      </w:r>
      <w:r w:rsidR="00FB16EE" w:rsidRPr="0098216B">
        <w:rPr>
          <w:spacing w:val="-10"/>
          <w:sz w:val="26"/>
          <w:szCs w:val="26"/>
        </w:rPr>
        <w:t>,</w:t>
      </w:r>
      <w:r w:rsidR="00656CCB" w:rsidRPr="0098216B">
        <w:rPr>
          <w:spacing w:val="-10"/>
          <w:sz w:val="26"/>
          <w:szCs w:val="26"/>
        </w:rPr>
        <w:t xml:space="preserve"> УЖКХ</w:t>
      </w:r>
      <w:r w:rsidR="00FB16EE" w:rsidRPr="0098216B">
        <w:rPr>
          <w:spacing w:val="-10"/>
          <w:sz w:val="26"/>
          <w:szCs w:val="26"/>
        </w:rPr>
        <w:t xml:space="preserve"> направляет исполнителю коммунальных услуг </w:t>
      </w:r>
      <w:r w:rsidR="00B35ABB" w:rsidRPr="0098216B">
        <w:rPr>
          <w:spacing w:val="-10"/>
          <w:sz w:val="26"/>
          <w:szCs w:val="26"/>
        </w:rPr>
        <w:t>уведомление о возврате в 10-дневный срок средств перечисленн</w:t>
      </w:r>
      <w:r w:rsidR="00FB16EE" w:rsidRPr="0098216B">
        <w:rPr>
          <w:spacing w:val="-10"/>
          <w:sz w:val="26"/>
          <w:szCs w:val="26"/>
        </w:rPr>
        <w:t>ой компенсации</w:t>
      </w:r>
      <w:r w:rsidR="00B35ABB" w:rsidRPr="0098216B">
        <w:rPr>
          <w:spacing w:val="-10"/>
          <w:sz w:val="26"/>
          <w:szCs w:val="26"/>
        </w:rPr>
        <w:t xml:space="preserve"> в бюджет муниципального образования город Норильск за период, в котором</w:t>
      </w:r>
      <w:r w:rsidR="002C001E">
        <w:rPr>
          <w:spacing w:val="-10"/>
          <w:sz w:val="26"/>
          <w:szCs w:val="26"/>
        </w:rPr>
        <w:t xml:space="preserve"> </w:t>
      </w:r>
      <w:r w:rsidR="00B35ABB" w:rsidRPr="0098216B">
        <w:rPr>
          <w:spacing w:val="-10"/>
          <w:sz w:val="26"/>
          <w:szCs w:val="26"/>
        </w:rPr>
        <w:t xml:space="preserve"> были допущены </w:t>
      </w:r>
      <w:r w:rsidR="002C001E">
        <w:rPr>
          <w:spacing w:val="-10"/>
          <w:sz w:val="26"/>
          <w:szCs w:val="26"/>
        </w:rPr>
        <w:t xml:space="preserve"> </w:t>
      </w:r>
      <w:r w:rsidR="00B35ABB" w:rsidRPr="0098216B">
        <w:rPr>
          <w:spacing w:val="-10"/>
          <w:sz w:val="26"/>
          <w:szCs w:val="26"/>
        </w:rPr>
        <w:t>нарушения Условий</w:t>
      </w:r>
      <w:r w:rsidR="0065513C" w:rsidRPr="0098216B">
        <w:rPr>
          <w:spacing w:val="-10"/>
          <w:sz w:val="26"/>
          <w:szCs w:val="26"/>
        </w:rPr>
        <w:t xml:space="preserve"> </w:t>
      </w:r>
      <w:r w:rsidR="002C001E">
        <w:rPr>
          <w:spacing w:val="-10"/>
          <w:sz w:val="26"/>
          <w:szCs w:val="26"/>
        </w:rPr>
        <w:t xml:space="preserve"> </w:t>
      </w:r>
      <w:r w:rsidR="0065513C" w:rsidRPr="0098216B">
        <w:rPr>
          <w:spacing w:val="-10"/>
          <w:sz w:val="26"/>
          <w:szCs w:val="26"/>
        </w:rPr>
        <w:t>(далее – Уведомление)</w:t>
      </w:r>
      <w:r w:rsidR="00B35ABB" w:rsidRPr="0098216B">
        <w:rPr>
          <w:spacing w:val="-10"/>
          <w:sz w:val="26"/>
          <w:szCs w:val="26"/>
        </w:rPr>
        <w:t>.</w:t>
      </w:r>
    </w:p>
    <w:p w:rsidR="00B35ABB" w:rsidRPr="0098216B" w:rsidRDefault="00B35ABB" w:rsidP="00B35AB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Уведомление направляется заказным письмом через отделения федеральной почтовой связи с уведомлением о вручении.</w:t>
      </w:r>
    </w:p>
    <w:p w:rsidR="00B35ABB" w:rsidRPr="0098216B" w:rsidRDefault="00B35ABB" w:rsidP="00B35ABB">
      <w:pPr>
        <w:autoSpaceDE w:val="0"/>
        <w:autoSpaceDN w:val="0"/>
        <w:adjustRightInd w:val="0"/>
        <w:ind w:firstLine="540"/>
        <w:jc w:val="both"/>
        <w:rPr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 xml:space="preserve">Исполнитель коммунальных услуг в течение 10 рабочих дней с момента получения </w:t>
      </w:r>
      <w:r w:rsidR="0065513C" w:rsidRPr="0098216B">
        <w:rPr>
          <w:spacing w:val="-10"/>
          <w:sz w:val="26"/>
          <w:szCs w:val="26"/>
        </w:rPr>
        <w:t xml:space="preserve">им </w:t>
      </w:r>
      <w:r w:rsidR="006B2D4F" w:rsidRPr="0098216B">
        <w:rPr>
          <w:spacing w:val="-10"/>
          <w:sz w:val="26"/>
          <w:szCs w:val="26"/>
        </w:rPr>
        <w:t>У</w:t>
      </w:r>
      <w:r w:rsidRPr="0098216B">
        <w:rPr>
          <w:spacing w:val="-10"/>
          <w:sz w:val="26"/>
          <w:szCs w:val="26"/>
        </w:rPr>
        <w:t>ведомления обязан произвести возврат в бюджет муниципального образования город Норильск ранее полученной компенсации в полном объеме.</w:t>
      </w:r>
    </w:p>
    <w:p w:rsidR="00D66582" w:rsidRPr="0098216B" w:rsidRDefault="00B35ABB" w:rsidP="00727945">
      <w:pPr>
        <w:autoSpaceDE w:val="0"/>
        <w:autoSpaceDN w:val="0"/>
        <w:adjustRightInd w:val="0"/>
        <w:ind w:firstLine="540"/>
        <w:jc w:val="both"/>
        <w:rPr>
          <w:bCs/>
          <w:spacing w:val="-10"/>
          <w:sz w:val="26"/>
          <w:szCs w:val="26"/>
        </w:rPr>
      </w:pPr>
      <w:r w:rsidRPr="0098216B">
        <w:rPr>
          <w:spacing w:val="-10"/>
          <w:sz w:val="26"/>
          <w:szCs w:val="26"/>
        </w:rPr>
        <w:t>В случае</w:t>
      </w:r>
      <w:r w:rsidR="00E47094" w:rsidRPr="0098216B">
        <w:rPr>
          <w:spacing w:val="-10"/>
          <w:sz w:val="26"/>
          <w:szCs w:val="26"/>
        </w:rPr>
        <w:t>,</w:t>
      </w:r>
      <w:r w:rsidRPr="0098216B">
        <w:rPr>
          <w:spacing w:val="-10"/>
          <w:sz w:val="26"/>
          <w:szCs w:val="26"/>
        </w:rPr>
        <w:t xml:space="preserve"> если </w:t>
      </w:r>
      <w:r w:rsidR="006B2D4F" w:rsidRPr="0098216B">
        <w:rPr>
          <w:spacing w:val="-10"/>
          <w:sz w:val="26"/>
          <w:szCs w:val="26"/>
        </w:rPr>
        <w:t xml:space="preserve">в течение </w:t>
      </w:r>
      <w:proofErr w:type="gramStart"/>
      <w:r w:rsidR="006B2D4F" w:rsidRPr="0098216B">
        <w:rPr>
          <w:spacing w:val="-10"/>
          <w:sz w:val="26"/>
          <w:szCs w:val="26"/>
        </w:rPr>
        <w:t>10</w:t>
      </w:r>
      <w:r w:rsidR="002C001E">
        <w:rPr>
          <w:spacing w:val="-10"/>
          <w:sz w:val="26"/>
          <w:szCs w:val="26"/>
        </w:rPr>
        <w:t xml:space="preserve"> </w:t>
      </w:r>
      <w:r w:rsidR="006B2D4F" w:rsidRPr="0098216B">
        <w:rPr>
          <w:spacing w:val="-10"/>
          <w:sz w:val="26"/>
          <w:szCs w:val="26"/>
        </w:rPr>
        <w:t xml:space="preserve"> рабочих</w:t>
      </w:r>
      <w:proofErr w:type="gramEnd"/>
      <w:r w:rsidR="006B2D4F" w:rsidRPr="0098216B">
        <w:rPr>
          <w:spacing w:val="-10"/>
          <w:sz w:val="26"/>
          <w:szCs w:val="26"/>
        </w:rPr>
        <w:t xml:space="preserve"> дней с момента получения Уведомления </w:t>
      </w:r>
      <w:r w:rsidRPr="0098216B">
        <w:rPr>
          <w:spacing w:val="-10"/>
          <w:sz w:val="26"/>
          <w:szCs w:val="26"/>
        </w:rPr>
        <w:t>исполнитель коммунал</w:t>
      </w:r>
      <w:r w:rsidR="006B2D4F" w:rsidRPr="0098216B">
        <w:rPr>
          <w:spacing w:val="-10"/>
          <w:sz w:val="26"/>
          <w:szCs w:val="26"/>
        </w:rPr>
        <w:t>ьных услуг не возвратил компенсацию или возвратил ее не в полном объеме</w:t>
      </w:r>
      <w:r w:rsidRPr="0098216B">
        <w:rPr>
          <w:spacing w:val="-10"/>
          <w:sz w:val="26"/>
          <w:szCs w:val="26"/>
        </w:rPr>
        <w:t xml:space="preserve">, </w:t>
      </w:r>
      <w:r w:rsidR="00B7243F" w:rsidRPr="0098216B">
        <w:rPr>
          <w:spacing w:val="-10"/>
          <w:sz w:val="26"/>
          <w:szCs w:val="26"/>
        </w:rPr>
        <w:t>УЖКХ</w:t>
      </w:r>
      <w:r w:rsidRPr="0098216B">
        <w:rPr>
          <w:spacing w:val="-10"/>
          <w:sz w:val="26"/>
          <w:szCs w:val="26"/>
        </w:rPr>
        <w:t xml:space="preserve"> </w:t>
      </w:r>
      <w:r w:rsidR="006B2D4F" w:rsidRPr="0098216B">
        <w:rPr>
          <w:spacing w:val="-10"/>
          <w:sz w:val="26"/>
          <w:szCs w:val="26"/>
        </w:rPr>
        <w:t>обязано обратиться в су</w:t>
      </w:r>
      <w:r w:rsidRPr="0098216B">
        <w:rPr>
          <w:spacing w:val="-10"/>
          <w:sz w:val="26"/>
          <w:szCs w:val="26"/>
        </w:rPr>
        <w:t xml:space="preserve">д с заявлением о взыскании перечисленных сумм субсидий в бюджет муниципального образования </w:t>
      </w:r>
      <w:r w:rsidR="00B7243F" w:rsidRPr="0098216B">
        <w:rPr>
          <w:spacing w:val="-10"/>
          <w:sz w:val="26"/>
          <w:szCs w:val="26"/>
        </w:rPr>
        <w:t>город Норильск</w:t>
      </w:r>
      <w:r w:rsidR="006B2D4F" w:rsidRPr="0098216B">
        <w:rPr>
          <w:spacing w:val="-10"/>
          <w:sz w:val="26"/>
          <w:szCs w:val="26"/>
        </w:rPr>
        <w:t xml:space="preserve"> в срок, не позднее 15 календарных дней, с момента истечения 10 рабочих дней с даты получения исполнителем коммунальных услуг Уведомления.  </w:t>
      </w:r>
    </w:p>
    <w:p w:rsidR="00D66582" w:rsidRPr="0098216B" w:rsidRDefault="00D66582" w:rsidP="00727945">
      <w:pPr>
        <w:autoSpaceDE w:val="0"/>
        <w:autoSpaceDN w:val="0"/>
        <w:adjustRightInd w:val="0"/>
        <w:ind w:firstLine="540"/>
        <w:jc w:val="both"/>
        <w:rPr>
          <w:bCs/>
          <w:spacing w:val="-10"/>
          <w:sz w:val="26"/>
          <w:szCs w:val="26"/>
        </w:rPr>
      </w:pPr>
    </w:p>
    <w:sectPr w:rsidR="00D66582" w:rsidRPr="0098216B" w:rsidSect="0038464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944"/>
    <w:rsid w:val="00004284"/>
    <w:rsid w:val="00005042"/>
    <w:rsid w:val="0000528E"/>
    <w:rsid w:val="000053AA"/>
    <w:rsid w:val="00006B2E"/>
    <w:rsid w:val="00010CA3"/>
    <w:rsid w:val="000118F2"/>
    <w:rsid w:val="00011928"/>
    <w:rsid w:val="00013C3A"/>
    <w:rsid w:val="00014C9F"/>
    <w:rsid w:val="00014D31"/>
    <w:rsid w:val="00015847"/>
    <w:rsid w:val="000165C2"/>
    <w:rsid w:val="000171A1"/>
    <w:rsid w:val="0001780D"/>
    <w:rsid w:val="00017DD0"/>
    <w:rsid w:val="000244F4"/>
    <w:rsid w:val="00024FE1"/>
    <w:rsid w:val="00026E38"/>
    <w:rsid w:val="00026E86"/>
    <w:rsid w:val="00027459"/>
    <w:rsid w:val="00027CE4"/>
    <w:rsid w:val="00033595"/>
    <w:rsid w:val="00034BEE"/>
    <w:rsid w:val="000357E6"/>
    <w:rsid w:val="000376A5"/>
    <w:rsid w:val="00040C51"/>
    <w:rsid w:val="0004110D"/>
    <w:rsid w:val="00041338"/>
    <w:rsid w:val="000439E0"/>
    <w:rsid w:val="00045113"/>
    <w:rsid w:val="0005061B"/>
    <w:rsid w:val="0005088E"/>
    <w:rsid w:val="00050E5A"/>
    <w:rsid w:val="000510B2"/>
    <w:rsid w:val="000511EE"/>
    <w:rsid w:val="00052C4F"/>
    <w:rsid w:val="00052D51"/>
    <w:rsid w:val="00053DDE"/>
    <w:rsid w:val="000548E9"/>
    <w:rsid w:val="000555EF"/>
    <w:rsid w:val="000558D2"/>
    <w:rsid w:val="00056EC0"/>
    <w:rsid w:val="0006081A"/>
    <w:rsid w:val="00060C6B"/>
    <w:rsid w:val="0006104B"/>
    <w:rsid w:val="0006219B"/>
    <w:rsid w:val="00064EA4"/>
    <w:rsid w:val="0006532C"/>
    <w:rsid w:val="0006712D"/>
    <w:rsid w:val="00070A35"/>
    <w:rsid w:val="0007180E"/>
    <w:rsid w:val="000721CC"/>
    <w:rsid w:val="00072E49"/>
    <w:rsid w:val="0007446C"/>
    <w:rsid w:val="00074762"/>
    <w:rsid w:val="000809E1"/>
    <w:rsid w:val="00083306"/>
    <w:rsid w:val="00083AF6"/>
    <w:rsid w:val="00083B54"/>
    <w:rsid w:val="000840D2"/>
    <w:rsid w:val="000842E7"/>
    <w:rsid w:val="00084FC5"/>
    <w:rsid w:val="0008636E"/>
    <w:rsid w:val="0009118E"/>
    <w:rsid w:val="00092BA3"/>
    <w:rsid w:val="00093F1E"/>
    <w:rsid w:val="00094DFF"/>
    <w:rsid w:val="00095166"/>
    <w:rsid w:val="00095D6E"/>
    <w:rsid w:val="000963D8"/>
    <w:rsid w:val="000967CD"/>
    <w:rsid w:val="000976C5"/>
    <w:rsid w:val="00097C17"/>
    <w:rsid w:val="00097E93"/>
    <w:rsid w:val="000A029D"/>
    <w:rsid w:val="000A3068"/>
    <w:rsid w:val="000A52D4"/>
    <w:rsid w:val="000A55A8"/>
    <w:rsid w:val="000A7053"/>
    <w:rsid w:val="000A7DDA"/>
    <w:rsid w:val="000B1D19"/>
    <w:rsid w:val="000B21D3"/>
    <w:rsid w:val="000B58AB"/>
    <w:rsid w:val="000B619E"/>
    <w:rsid w:val="000B6F50"/>
    <w:rsid w:val="000B77F1"/>
    <w:rsid w:val="000C4282"/>
    <w:rsid w:val="000C5775"/>
    <w:rsid w:val="000C5B45"/>
    <w:rsid w:val="000C7170"/>
    <w:rsid w:val="000C7E60"/>
    <w:rsid w:val="000D3763"/>
    <w:rsid w:val="000D4437"/>
    <w:rsid w:val="000D5D1D"/>
    <w:rsid w:val="000E0865"/>
    <w:rsid w:val="000E0D03"/>
    <w:rsid w:val="000E2E29"/>
    <w:rsid w:val="000E308F"/>
    <w:rsid w:val="000E34F3"/>
    <w:rsid w:val="000E5900"/>
    <w:rsid w:val="000E6210"/>
    <w:rsid w:val="000E740A"/>
    <w:rsid w:val="000F119D"/>
    <w:rsid w:val="000F1269"/>
    <w:rsid w:val="000F2ABC"/>
    <w:rsid w:val="000F4558"/>
    <w:rsid w:val="000F5B5A"/>
    <w:rsid w:val="000F5E15"/>
    <w:rsid w:val="000F615D"/>
    <w:rsid w:val="00100F9D"/>
    <w:rsid w:val="00101389"/>
    <w:rsid w:val="00102071"/>
    <w:rsid w:val="00102448"/>
    <w:rsid w:val="00102AB4"/>
    <w:rsid w:val="00103DDC"/>
    <w:rsid w:val="0010675F"/>
    <w:rsid w:val="001110F3"/>
    <w:rsid w:val="001129D9"/>
    <w:rsid w:val="001207A1"/>
    <w:rsid w:val="001208FC"/>
    <w:rsid w:val="00120943"/>
    <w:rsid w:val="0012294E"/>
    <w:rsid w:val="00126F75"/>
    <w:rsid w:val="00127426"/>
    <w:rsid w:val="00134AE4"/>
    <w:rsid w:val="00135080"/>
    <w:rsid w:val="00135147"/>
    <w:rsid w:val="00136572"/>
    <w:rsid w:val="0013705B"/>
    <w:rsid w:val="001430D6"/>
    <w:rsid w:val="00143CAB"/>
    <w:rsid w:val="0014580E"/>
    <w:rsid w:val="001469B7"/>
    <w:rsid w:val="001476BC"/>
    <w:rsid w:val="00147B80"/>
    <w:rsid w:val="0015042B"/>
    <w:rsid w:val="00151442"/>
    <w:rsid w:val="001528CC"/>
    <w:rsid w:val="001537BD"/>
    <w:rsid w:val="00153A6C"/>
    <w:rsid w:val="00154817"/>
    <w:rsid w:val="00154B7A"/>
    <w:rsid w:val="00155AE1"/>
    <w:rsid w:val="00156059"/>
    <w:rsid w:val="00156355"/>
    <w:rsid w:val="0016036D"/>
    <w:rsid w:val="00161515"/>
    <w:rsid w:val="00161C1A"/>
    <w:rsid w:val="00162B21"/>
    <w:rsid w:val="001637D6"/>
    <w:rsid w:val="0016782B"/>
    <w:rsid w:val="00167ADB"/>
    <w:rsid w:val="001700CD"/>
    <w:rsid w:val="001738BA"/>
    <w:rsid w:val="00173D45"/>
    <w:rsid w:val="00175122"/>
    <w:rsid w:val="001767A5"/>
    <w:rsid w:val="00177C8E"/>
    <w:rsid w:val="00180AB0"/>
    <w:rsid w:val="00182E9C"/>
    <w:rsid w:val="00185E37"/>
    <w:rsid w:val="00193476"/>
    <w:rsid w:val="0019504B"/>
    <w:rsid w:val="00195AB7"/>
    <w:rsid w:val="00196EC3"/>
    <w:rsid w:val="001A0590"/>
    <w:rsid w:val="001A12AE"/>
    <w:rsid w:val="001A16F0"/>
    <w:rsid w:val="001A1CC4"/>
    <w:rsid w:val="001A2F9B"/>
    <w:rsid w:val="001B2A06"/>
    <w:rsid w:val="001B2E15"/>
    <w:rsid w:val="001B33EA"/>
    <w:rsid w:val="001B486F"/>
    <w:rsid w:val="001B733F"/>
    <w:rsid w:val="001B76E0"/>
    <w:rsid w:val="001B7816"/>
    <w:rsid w:val="001C1087"/>
    <w:rsid w:val="001C1164"/>
    <w:rsid w:val="001C271C"/>
    <w:rsid w:val="001C6833"/>
    <w:rsid w:val="001C7AEF"/>
    <w:rsid w:val="001D0C67"/>
    <w:rsid w:val="001D0C98"/>
    <w:rsid w:val="001D0F63"/>
    <w:rsid w:val="001D24E1"/>
    <w:rsid w:val="001D2CA9"/>
    <w:rsid w:val="001D3868"/>
    <w:rsid w:val="001D5103"/>
    <w:rsid w:val="001D7211"/>
    <w:rsid w:val="001D78D3"/>
    <w:rsid w:val="001E04C0"/>
    <w:rsid w:val="001E06A7"/>
    <w:rsid w:val="001E086D"/>
    <w:rsid w:val="001E127C"/>
    <w:rsid w:val="001E3440"/>
    <w:rsid w:val="001E405E"/>
    <w:rsid w:val="001E419D"/>
    <w:rsid w:val="001F3620"/>
    <w:rsid w:val="001F37BF"/>
    <w:rsid w:val="001F4311"/>
    <w:rsid w:val="001F4980"/>
    <w:rsid w:val="001F6EF0"/>
    <w:rsid w:val="00201E21"/>
    <w:rsid w:val="00202B44"/>
    <w:rsid w:val="00203298"/>
    <w:rsid w:val="0020447D"/>
    <w:rsid w:val="002057F7"/>
    <w:rsid w:val="00206CAC"/>
    <w:rsid w:val="00207905"/>
    <w:rsid w:val="00210421"/>
    <w:rsid w:val="00211A72"/>
    <w:rsid w:val="00212195"/>
    <w:rsid w:val="002141DE"/>
    <w:rsid w:val="00214EE1"/>
    <w:rsid w:val="00217F53"/>
    <w:rsid w:val="002201F3"/>
    <w:rsid w:val="00221237"/>
    <w:rsid w:val="00223ECA"/>
    <w:rsid w:val="00223EFD"/>
    <w:rsid w:val="002246D7"/>
    <w:rsid w:val="0022591A"/>
    <w:rsid w:val="00225CAD"/>
    <w:rsid w:val="00227A41"/>
    <w:rsid w:val="00227C64"/>
    <w:rsid w:val="0023139C"/>
    <w:rsid w:val="00231E29"/>
    <w:rsid w:val="00231E8B"/>
    <w:rsid w:val="00240663"/>
    <w:rsid w:val="00240BFE"/>
    <w:rsid w:val="00241D11"/>
    <w:rsid w:val="00242217"/>
    <w:rsid w:val="00242331"/>
    <w:rsid w:val="00242A6E"/>
    <w:rsid w:val="00243F6C"/>
    <w:rsid w:val="00244264"/>
    <w:rsid w:val="002473F1"/>
    <w:rsid w:val="00251E61"/>
    <w:rsid w:val="002547F2"/>
    <w:rsid w:val="00254E3D"/>
    <w:rsid w:val="00255018"/>
    <w:rsid w:val="002565D8"/>
    <w:rsid w:val="00257502"/>
    <w:rsid w:val="002622CE"/>
    <w:rsid w:val="00262B5D"/>
    <w:rsid w:val="0026467A"/>
    <w:rsid w:val="00265E8E"/>
    <w:rsid w:val="002670C5"/>
    <w:rsid w:val="00267C07"/>
    <w:rsid w:val="002703D4"/>
    <w:rsid w:val="002706BC"/>
    <w:rsid w:val="002720C6"/>
    <w:rsid w:val="00272AE8"/>
    <w:rsid w:val="00273E5C"/>
    <w:rsid w:val="00274837"/>
    <w:rsid w:val="0027582C"/>
    <w:rsid w:val="00275C9A"/>
    <w:rsid w:val="002767B1"/>
    <w:rsid w:val="00277A24"/>
    <w:rsid w:val="00280C48"/>
    <w:rsid w:val="00281375"/>
    <w:rsid w:val="00282852"/>
    <w:rsid w:val="002840C4"/>
    <w:rsid w:val="002848A8"/>
    <w:rsid w:val="0028502C"/>
    <w:rsid w:val="0028612E"/>
    <w:rsid w:val="00291169"/>
    <w:rsid w:val="0029172E"/>
    <w:rsid w:val="002917A2"/>
    <w:rsid w:val="00291EE1"/>
    <w:rsid w:val="002933B2"/>
    <w:rsid w:val="00293D32"/>
    <w:rsid w:val="0029481A"/>
    <w:rsid w:val="00295189"/>
    <w:rsid w:val="0029781B"/>
    <w:rsid w:val="002979E6"/>
    <w:rsid w:val="002A12BD"/>
    <w:rsid w:val="002A28AD"/>
    <w:rsid w:val="002A450D"/>
    <w:rsid w:val="002A555C"/>
    <w:rsid w:val="002A61F1"/>
    <w:rsid w:val="002A7D30"/>
    <w:rsid w:val="002A7DFE"/>
    <w:rsid w:val="002B021F"/>
    <w:rsid w:val="002B0997"/>
    <w:rsid w:val="002B114B"/>
    <w:rsid w:val="002B152E"/>
    <w:rsid w:val="002C001E"/>
    <w:rsid w:val="002C0B86"/>
    <w:rsid w:val="002C11D0"/>
    <w:rsid w:val="002C1D4D"/>
    <w:rsid w:val="002C3FF3"/>
    <w:rsid w:val="002C4A8A"/>
    <w:rsid w:val="002C53EF"/>
    <w:rsid w:val="002C63AC"/>
    <w:rsid w:val="002C6CCB"/>
    <w:rsid w:val="002D20AE"/>
    <w:rsid w:val="002D2FBE"/>
    <w:rsid w:val="002D387E"/>
    <w:rsid w:val="002D4501"/>
    <w:rsid w:val="002D5232"/>
    <w:rsid w:val="002D537F"/>
    <w:rsid w:val="002D56BD"/>
    <w:rsid w:val="002D5FFE"/>
    <w:rsid w:val="002D6FD0"/>
    <w:rsid w:val="002D727D"/>
    <w:rsid w:val="002D75B1"/>
    <w:rsid w:val="002E10DD"/>
    <w:rsid w:val="002E56DC"/>
    <w:rsid w:val="002E5E13"/>
    <w:rsid w:val="002E6BFB"/>
    <w:rsid w:val="002F57CC"/>
    <w:rsid w:val="002F63F0"/>
    <w:rsid w:val="00301232"/>
    <w:rsid w:val="00302785"/>
    <w:rsid w:val="00302A90"/>
    <w:rsid w:val="003048FE"/>
    <w:rsid w:val="00304D58"/>
    <w:rsid w:val="003057AB"/>
    <w:rsid w:val="00307732"/>
    <w:rsid w:val="00310AA6"/>
    <w:rsid w:val="00314052"/>
    <w:rsid w:val="00314A8B"/>
    <w:rsid w:val="00315794"/>
    <w:rsid w:val="00316C37"/>
    <w:rsid w:val="003175E6"/>
    <w:rsid w:val="00320D0B"/>
    <w:rsid w:val="00320D85"/>
    <w:rsid w:val="003217E5"/>
    <w:rsid w:val="00321B21"/>
    <w:rsid w:val="00322150"/>
    <w:rsid w:val="003229A5"/>
    <w:rsid w:val="00323289"/>
    <w:rsid w:val="00323D0E"/>
    <w:rsid w:val="00326A7B"/>
    <w:rsid w:val="00326BD3"/>
    <w:rsid w:val="00327F5E"/>
    <w:rsid w:val="00330838"/>
    <w:rsid w:val="00330977"/>
    <w:rsid w:val="00330DF9"/>
    <w:rsid w:val="00332DCC"/>
    <w:rsid w:val="003339C6"/>
    <w:rsid w:val="00334882"/>
    <w:rsid w:val="00336ACE"/>
    <w:rsid w:val="00336FD1"/>
    <w:rsid w:val="003371C6"/>
    <w:rsid w:val="00340755"/>
    <w:rsid w:val="00341014"/>
    <w:rsid w:val="00342C25"/>
    <w:rsid w:val="003446BA"/>
    <w:rsid w:val="003451C3"/>
    <w:rsid w:val="00346D6B"/>
    <w:rsid w:val="00352538"/>
    <w:rsid w:val="00352763"/>
    <w:rsid w:val="00352B52"/>
    <w:rsid w:val="00354224"/>
    <w:rsid w:val="00354994"/>
    <w:rsid w:val="00355347"/>
    <w:rsid w:val="003554F0"/>
    <w:rsid w:val="00355798"/>
    <w:rsid w:val="003558D9"/>
    <w:rsid w:val="00355EE9"/>
    <w:rsid w:val="00356FEE"/>
    <w:rsid w:val="00357429"/>
    <w:rsid w:val="00363834"/>
    <w:rsid w:val="003655FA"/>
    <w:rsid w:val="00366A29"/>
    <w:rsid w:val="0037022F"/>
    <w:rsid w:val="003706CD"/>
    <w:rsid w:val="00372F96"/>
    <w:rsid w:val="00373060"/>
    <w:rsid w:val="003741A9"/>
    <w:rsid w:val="00374D31"/>
    <w:rsid w:val="0037533B"/>
    <w:rsid w:val="003756DD"/>
    <w:rsid w:val="003757EC"/>
    <w:rsid w:val="00382DDC"/>
    <w:rsid w:val="003838CA"/>
    <w:rsid w:val="00383A08"/>
    <w:rsid w:val="0038464A"/>
    <w:rsid w:val="00384D91"/>
    <w:rsid w:val="00385D49"/>
    <w:rsid w:val="00385FDA"/>
    <w:rsid w:val="0038642F"/>
    <w:rsid w:val="00390493"/>
    <w:rsid w:val="00391EE0"/>
    <w:rsid w:val="00395107"/>
    <w:rsid w:val="0039600F"/>
    <w:rsid w:val="00396598"/>
    <w:rsid w:val="003975E9"/>
    <w:rsid w:val="003A083A"/>
    <w:rsid w:val="003A19F4"/>
    <w:rsid w:val="003A2044"/>
    <w:rsid w:val="003A314A"/>
    <w:rsid w:val="003A372E"/>
    <w:rsid w:val="003A488C"/>
    <w:rsid w:val="003A5C05"/>
    <w:rsid w:val="003A68F5"/>
    <w:rsid w:val="003B07AE"/>
    <w:rsid w:val="003B204F"/>
    <w:rsid w:val="003B3AD4"/>
    <w:rsid w:val="003B5AF9"/>
    <w:rsid w:val="003B6E8E"/>
    <w:rsid w:val="003C1012"/>
    <w:rsid w:val="003C1934"/>
    <w:rsid w:val="003C46D7"/>
    <w:rsid w:val="003C57C4"/>
    <w:rsid w:val="003C5A3A"/>
    <w:rsid w:val="003D0CBF"/>
    <w:rsid w:val="003D29C3"/>
    <w:rsid w:val="003D3356"/>
    <w:rsid w:val="003D50F2"/>
    <w:rsid w:val="003D627B"/>
    <w:rsid w:val="003D649D"/>
    <w:rsid w:val="003D7B33"/>
    <w:rsid w:val="003E01ED"/>
    <w:rsid w:val="003E1964"/>
    <w:rsid w:val="003E387E"/>
    <w:rsid w:val="003E3A60"/>
    <w:rsid w:val="003E4C82"/>
    <w:rsid w:val="003E4FEE"/>
    <w:rsid w:val="003E5CBA"/>
    <w:rsid w:val="003E67AF"/>
    <w:rsid w:val="003E6C08"/>
    <w:rsid w:val="003F04A4"/>
    <w:rsid w:val="003F243E"/>
    <w:rsid w:val="003F47CE"/>
    <w:rsid w:val="003F5292"/>
    <w:rsid w:val="003F6784"/>
    <w:rsid w:val="004005C4"/>
    <w:rsid w:val="004008E1"/>
    <w:rsid w:val="0040139B"/>
    <w:rsid w:val="004045C3"/>
    <w:rsid w:val="00406961"/>
    <w:rsid w:val="00406ED2"/>
    <w:rsid w:val="00407F56"/>
    <w:rsid w:val="00410706"/>
    <w:rsid w:val="00410B87"/>
    <w:rsid w:val="00412F01"/>
    <w:rsid w:val="004132FA"/>
    <w:rsid w:val="00413737"/>
    <w:rsid w:val="00414D11"/>
    <w:rsid w:val="00421F98"/>
    <w:rsid w:val="004227D2"/>
    <w:rsid w:val="00422DEB"/>
    <w:rsid w:val="00424C57"/>
    <w:rsid w:val="00424C59"/>
    <w:rsid w:val="00424E05"/>
    <w:rsid w:val="00424FA5"/>
    <w:rsid w:val="00425D87"/>
    <w:rsid w:val="0042746A"/>
    <w:rsid w:val="0042749E"/>
    <w:rsid w:val="00433DFF"/>
    <w:rsid w:val="0043460E"/>
    <w:rsid w:val="00437351"/>
    <w:rsid w:val="00437A21"/>
    <w:rsid w:val="00440578"/>
    <w:rsid w:val="00441A21"/>
    <w:rsid w:val="004432DE"/>
    <w:rsid w:val="0044392F"/>
    <w:rsid w:val="00444343"/>
    <w:rsid w:val="00447C28"/>
    <w:rsid w:val="00451F64"/>
    <w:rsid w:val="00453174"/>
    <w:rsid w:val="00453D72"/>
    <w:rsid w:val="0045605F"/>
    <w:rsid w:val="0046134F"/>
    <w:rsid w:val="0046348A"/>
    <w:rsid w:val="004656D1"/>
    <w:rsid w:val="00465746"/>
    <w:rsid w:val="004673D1"/>
    <w:rsid w:val="00470326"/>
    <w:rsid w:val="00472B2F"/>
    <w:rsid w:val="00474778"/>
    <w:rsid w:val="004766C7"/>
    <w:rsid w:val="00476BA0"/>
    <w:rsid w:val="00477012"/>
    <w:rsid w:val="004770C2"/>
    <w:rsid w:val="004802BE"/>
    <w:rsid w:val="00480F50"/>
    <w:rsid w:val="00481E25"/>
    <w:rsid w:val="004822C0"/>
    <w:rsid w:val="00483460"/>
    <w:rsid w:val="00483AFD"/>
    <w:rsid w:val="004841B6"/>
    <w:rsid w:val="0048485A"/>
    <w:rsid w:val="00486049"/>
    <w:rsid w:val="00486F12"/>
    <w:rsid w:val="00490004"/>
    <w:rsid w:val="004909B5"/>
    <w:rsid w:val="00491C92"/>
    <w:rsid w:val="00492CB6"/>
    <w:rsid w:val="00493E63"/>
    <w:rsid w:val="00494C90"/>
    <w:rsid w:val="00495D8A"/>
    <w:rsid w:val="004A16EC"/>
    <w:rsid w:val="004A17C6"/>
    <w:rsid w:val="004A2A91"/>
    <w:rsid w:val="004A2CBB"/>
    <w:rsid w:val="004A5F93"/>
    <w:rsid w:val="004B2758"/>
    <w:rsid w:val="004B2979"/>
    <w:rsid w:val="004B3D8C"/>
    <w:rsid w:val="004B4FCA"/>
    <w:rsid w:val="004B508F"/>
    <w:rsid w:val="004B6AD0"/>
    <w:rsid w:val="004B71B1"/>
    <w:rsid w:val="004B7F65"/>
    <w:rsid w:val="004C01E3"/>
    <w:rsid w:val="004C11D1"/>
    <w:rsid w:val="004C2DFB"/>
    <w:rsid w:val="004C3BA9"/>
    <w:rsid w:val="004C3C1C"/>
    <w:rsid w:val="004C476A"/>
    <w:rsid w:val="004C5865"/>
    <w:rsid w:val="004C5E84"/>
    <w:rsid w:val="004C6641"/>
    <w:rsid w:val="004C6669"/>
    <w:rsid w:val="004C747C"/>
    <w:rsid w:val="004D25AD"/>
    <w:rsid w:val="004D2CCD"/>
    <w:rsid w:val="004D4485"/>
    <w:rsid w:val="004D5E90"/>
    <w:rsid w:val="004E00E5"/>
    <w:rsid w:val="004E02D4"/>
    <w:rsid w:val="004E2555"/>
    <w:rsid w:val="004E3304"/>
    <w:rsid w:val="004E3E54"/>
    <w:rsid w:val="004E4EEC"/>
    <w:rsid w:val="004E59B0"/>
    <w:rsid w:val="004E618A"/>
    <w:rsid w:val="004E76EC"/>
    <w:rsid w:val="004E7719"/>
    <w:rsid w:val="004E7949"/>
    <w:rsid w:val="004E7A22"/>
    <w:rsid w:val="004F146F"/>
    <w:rsid w:val="004F3AEA"/>
    <w:rsid w:val="004F438E"/>
    <w:rsid w:val="004F4398"/>
    <w:rsid w:val="004F4E03"/>
    <w:rsid w:val="004F68BA"/>
    <w:rsid w:val="004F690C"/>
    <w:rsid w:val="00506D09"/>
    <w:rsid w:val="00511915"/>
    <w:rsid w:val="00511BD0"/>
    <w:rsid w:val="0051237E"/>
    <w:rsid w:val="005137BC"/>
    <w:rsid w:val="00515473"/>
    <w:rsid w:val="00520564"/>
    <w:rsid w:val="0052078D"/>
    <w:rsid w:val="0052116D"/>
    <w:rsid w:val="005229C0"/>
    <w:rsid w:val="00522D80"/>
    <w:rsid w:val="00524DB3"/>
    <w:rsid w:val="0052602F"/>
    <w:rsid w:val="005264E2"/>
    <w:rsid w:val="0052747B"/>
    <w:rsid w:val="00530928"/>
    <w:rsid w:val="00531CAB"/>
    <w:rsid w:val="00532C93"/>
    <w:rsid w:val="00535DDF"/>
    <w:rsid w:val="00540954"/>
    <w:rsid w:val="005411FA"/>
    <w:rsid w:val="00541762"/>
    <w:rsid w:val="00543506"/>
    <w:rsid w:val="005440F9"/>
    <w:rsid w:val="00545F29"/>
    <w:rsid w:val="00546098"/>
    <w:rsid w:val="00546A8F"/>
    <w:rsid w:val="00552B8B"/>
    <w:rsid w:val="00553EA7"/>
    <w:rsid w:val="005541C9"/>
    <w:rsid w:val="00554509"/>
    <w:rsid w:val="00555205"/>
    <w:rsid w:val="00555272"/>
    <w:rsid w:val="00555471"/>
    <w:rsid w:val="005554F1"/>
    <w:rsid w:val="00555ED4"/>
    <w:rsid w:val="00560D4B"/>
    <w:rsid w:val="00560EFF"/>
    <w:rsid w:val="00561350"/>
    <w:rsid w:val="00561994"/>
    <w:rsid w:val="00564449"/>
    <w:rsid w:val="00565990"/>
    <w:rsid w:val="005676B3"/>
    <w:rsid w:val="00570A03"/>
    <w:rsid w:val="005712B1"/>
    <w:rsid w:val="00572934"/>
    <w:rsid w:val="005737ED"/>
    <w:rsid w:val="00573F22"/>
    <w:rsid w:val="00574F9B"/>
    <w:rsid w:val="00577385"/>
    <w:rsid w:val="005827F4"/>
    <w:rsid w:val="005833D0"/>
    <w:rsid w:val="00583443"/>
    <w:rsid w:val="005853A5"/>
    <w:rsid w:val="005868BD"/>
    <w:rsid w:val="00586F00"/>
    <w:rsid w:val="0058744D"/>
    <w:rsid w:val="00590DB7"/>
    <w:rsid w:val="0059610F"/>
    <w:rsid w:val="005970EF"/>
    <w:rsid w:val="005A2412"/>
    <w:rsid w:val="005A3040"/>
    <w:rsid w:val="005A3A35"/>
    <w:rsid w:val="005A592A"/>
    <w:rsid w:val="005B1C33"/>
    <w:rsid w:val="005B2881"/>
    <w:rsid w:val="005B55F0"/>
    <w:rsid w:val="005C0DEE"/>
    <w:rsid w:val="005C1AD1"/>
    <w:rsid w:val="005C2589"/>
    <w:rsid w:val="005C2E75"/>
    <w:rsid w:val="005C421A"/>
    <w:rsid w:val="005C7207"/>
    <w:rsid w:val="005C772C"/>
    <w:rsid w:val="005C7994"/>
    <w:rsid w:val="005C7D89"/>
    <w:rsid w:val="005D05A3"/>
    <w:rsid w:val="005D21AD"/>
    <w:rsid w:val="005D3029"/>
    <w:rsid w:val="005D3FC3"/>
    <w:rsid w:val="005D7A01"/>
    <w:rsid w:val="005D7B57"/>
    <w:rsid w:val="005E2726"/>
    <w:rsid w:val="005E2A4F"/>
    <w:rsid w:val="005E4669"/>
    <w:rsid w:val="005E534A"/>
    <w:rsid w:val="005E5E24"/>
    <w:rsid w:val="005F0C09"/>
    <w:rsid w:val="005F1F41"/>
    <w:rsid w:val="005F1F4A"/>
    <w:rsid w:val="005F737A"/>
    <w:rsid w:val="00602719"/>
    <w:rsid w:val="00602830"/>
    <w:rsid w:val="006034A2"/>
    <w:rsid w:val="00604AC0"/>
    <w:rsid w:val="00606FA3"/>
    <w:rsid w:val="00607275"/>
    <w:rsid w:val="00607E40"/>
    <w:rsid w:val="00610D70"/>
    <w:rsid w:val="006129E9"/>
    <w:rsid w:val="00613453"/>
    <w:rsid w:val="00614442"/>
    <w:rsid w:val="00615E7C"/>
    <w:rsid w:val="00616A89"/>
    <w:rsid w:val="00616C75"/>
    <w:rsid w:val="00621AAC"/>
    <w:rsid w:val="006244FC"/>
    <w:rsid w:val="00624D5F"/>
    <w:rsid w:val="006250CA"/>
    <w:rsid w:val="00626E5C"/>
    <w:rsid w:val="00627521"/>
    <w:rsid w:val="00630082"/>
    <w:rsid w:val="0063076C"/>
    <w:rsid w:val="00631036"/>
    <w:rsid w:val="00632647"/>
    <w:rsid w:val="00637298"/>
    <w:rsid w:val="00637C96"/>
    <w:rsid w:val="00644BF9"/>
    <w:rsid w:val="00644C81"/>
    <w:rsid w:val="006472E6"/>
    <w:rsid w:val="006502CD"/>
    <w:rsid w:val="006516DB"/>
    <w:rsid w:val="00651DD7"/>
    <w:rsid w:val="00651E08"/>
    <w:rsid w:val="00653C98"/>
    <w:rsid w:val="00654A41"/>
    <w:rsid w:val="00654E2F"/>
    <w:rsid w:val="0065513C"/>
    <w:rsid w:val="006556AD"/>
    <w:rsid w:val="00655FE8"/>
    <w:rsid w:val="0065631E"/>
    <w:rsid w:val="006565C3"/>
    <w:rsid w:val="00656CCB"/>
    <w:rsid w:val="006604D2"/>
    <w:rsid w:val="00660A34"/>
    <w:rsid w:val="00662F3C"/>
    <w:rsid w:val="00663C34"/>
    <w:rsid w:val="00664825"/>
    <w:rsid w:val="00666ECB"/>
    <w:rsid w:val="00667B04"/>
    <w:rsid w:val="00672597"/>
    <w:rsid w:val="00673147"/>
    <w:rsid w:val="00674C4B"/>
    <w:rsid w:val="006779A5"/>
    <w:rsid w:val="00680A5F"/>
    <w:rsid w:val="0068121B"/>
    <w:rsid w:val="00681DD7"/>
    <w:rsid w:val="00682293"/>
    <w:rsid w:val="00682E5B"/>
    <w:rsid w:val="00683F3E"/>
    <w:rsid w:val="00683F83"/>
    <w:rsid w:val="00684398"/>
    <w:rsid w:val="00687F23"/>
    <w:rsid w:val="00690CF1"/>
    <w:rsid w:val="00690F4F"/>
    <w:rsid w:val="00691793"/>
    <w:rsid w:val="00691DFE"/>
    <w:rsid w:val="00691E21"/>
    <w:rsid w:val="00694DE4"/>
    <w:rsid w:val="00697A4E"/>
    <w:rsid w:val="00697A80"/>
    <w:rsid w:val="006A1DA6"/>
    <w:rsid w:val="006A2DCA"/>
    <w:rsid w:val="006A4889"/>
    <w:rsid w:val="006A52DC"/>
    <w:rsid w:val="006A6A72"/>
    <w:rsid w:val="006B0054"/>
    <w:rsid w:val="006B17E6"/>
    <w:rsid w:val="006B2435"/>
    <w:rsid w:val="006B2D4F"/>
    <w:rsid w:val="006B48FE"/>
    <w:rsid w:val="006B5A9C"/>
    <w:rsid w:val="006B77A3"/>
    <w:rsid w:val="006B7E87"/>
    <w:rsid w:val="006C07EE"/>
    <w:rsid w:val="006C1A33"/>
    <w:rsid w:val="006C1EAC"/>
    <w:rsid w:val="006C2666"/>
    <w:rsid w:val="006C37B1"/>
    <w:rsid w:val="006C5ABD"/>
    <w:rsid w:val="006C7132"/>
    <w:rsid w:val="006D7BA4"/>
    <w:rsid w:val="006E118C"/>
    <w:rsid w:val="006E1550"/>
    <w:rsid w:val="006E2312"/>
    <w:rsid w:val="006E4341"/>
    <w:rsid w:val="006E4525"/>
    <w:rsid w:val="006E4AB1"/>
    <w:rsid w:val="006E4FC7"/>
    <w:rsid w:val="006E50B4"/>
    <w:rsid w:val="006E5386"/>
    <w:rsid w:val="006E7E95"/>
    <w:rsid w:val="006F1053"/>
    <w:rsid w:val="006F6664"/>
    <w:rsid w:val="006F67B6"/>
    <w:rsid w:val="006F6B39"/>
    <w:rsid w:val="006F733B"/>
    <w:rsid w:val="006F7E8E"/>
    <w:rsid w:val="00702E3C"/>
    <w:rsid w:val="00703B0B"/>
    <w:rsid w:val="00706AF2"/>
    <w:rsid w:val="00713034"/>
    <w:rsid w:val="0071396E"/>
    <w:rsid w:val="007159C4"/>
    <w:rsid w:val="007160CD"/>
    <w:rsid w:val="0071644D"/>
    <w:rsid w:val="00716858"/>
    <w:rsid w:val="007203E9"/>
    <w:rsid w:val="00720B40"/>
    <w:rsid w:val="00720DB4"/>
    <w:rsid w:val="00723740"/>
    <w:rsid w:val="00723800"/>
    <w:rsid w:val="00724473"/>
    <w:rsid w:val="00726946"/>
    <w:rsid w:val="00726ABE"/>
    <w:rsid w:val="00726CA2"/>
    <w:rsid w:val="00727945"/>
    <w:rsid w:val="00730D28"/>
    <w:rsid w:val="007310CF"/>
    <w:rsid w:val="00731934"/>
    <w:rsid w:val="00731CFA"/>
    <w:rsid w:val="00732BF7"/>
    <w:rsid w:val="00732FEE"/>
    <w:rsid w:val="00733F63"/>
    <w:rsid w:val="00740245"/>
    <w:rsid w:val="007410A4"/>
    <w:rsid w:val="007415F7"/>
    <w:rsid w:val="00742A36"/>
    <w:rsid w:val="0074330D"/>
    <w:rsid w:val="00744309"/>
    <w:rsid w:val="00744650"/>
    <w:rsid w:val="00744B60"/>
    <w:rsid w:val="00745AB5"/>
    <w:rsid w:val="00746B8C"/>
    <w:rsid w:val="00750237"/>
    <w:rsid w:val="00750245"/>
    <w:rsid w:val="007523E5"/>
    <w:rsid w:val="00752C64"/>
    <w:rsid w:val="00752E23"/>
    <w:rsid w:val="00754B43"/>
    <w:rsid w:val="0075754F"/>
    <w:rsid w:val="007604F7"/>
    <w:rsid w:val="007656FC"/>
    <w:rsid w:val="00766542"/>
    <w:rsid w:val="007672E1"/>
    <w:rsid w:val="00773A96"/>
    <w:rsid w:val="0077501D"/>
    <w:rsid w:val="007768E9"/>
    <w:rsid w:val="007801DA"/>
    <w:rsid w:val="00783055"/>
    <w:rsid w:val="00783AC5"/>
    <w:rsid w:val="007841CD"/>
    <w:rsid w:val="00785843"/>
    <w:rsid w:val="00787C3D"/>
    <w:rsid w:val="00792D5D"/>
    <w:rsid w:val="007947A8"/>
    <w:rsid w:val="00794CF9"/>
    <w:rsid w:val="00795A01"/>
    <w:rsid w:val="007972B5"/>
    <w:rsid w:val="00797960"/>
    <w:rsid w:val="007A1369"/>
    <w:rsid w:val="007A1D6D"/>
    <w:rsid w:val="007A3C32"/>
    <w:rsid w:val="007A5AE9"/>
    <w:rsid w:val="007A7097"/>
    <w:rsid w:val="007B0000"/>
    <w:rsid w:val="007B01CF"/>
    <w:rsid w:val="007B12A1"/>
    <w:rsid w:val="007B13A5"/>
    <w:rsid w:val="007B20C7"/>
    <w:rsid w:val="007B281E"/>
    <w:rsid w:val="007B298A"/>
    <w:rsid w:val="007B5BC4"/>
    <w:rsid w:val="007C11BF"/>
    <w:rsid w:val="007C1576"/>
    <w:rsid w:val="007C1B62"/>
    <w:rsid w:val="007C314A"/>
    <w:rsid w:val="007C5374"/>
    <w:rsid w:val="007C7249"/>
    <w:rsid w:val="007D039A"/>
    <w:rsid w:val="007D06F9"/>
    <w:rsid w:val="007D102D"/>
    <w:rsid w:val="007D4B44"/>
    <w:rsid w:val="007D4B75"/>
    <w:rsid w:val="007D4DDE"/>
    <w:rsid w:val="007D6021"/>
    <w:rsid w:val="007D60F7"/>
    <w:rsid w:val="007D616E"/>
    <w:rsid w:val="007D7651"/>
    <w:rsid w:val="007D774F"/>
    <w:rsid w:val="007E4BB6"/>
    <w:rsid w:val="007E630A"/>
    <w:rsid w:val="007E6887"/>
    <w:rsid w:val="007E6BE9"/>
    <w:rsid w:val="007E76C1"/>
    <w:rsid w:val="007F0EE7"/>
    <w:rsid w:val="007F22AD"/>
    <w:rsid w:val="007F3B37"/>
    <w:rsid w:val="007F4944"/>
    <w:rsid w:val="007F6C59"/>
    <w:rsid w:val="007F7399"/>
    <w:rsid w:val="007F73A0"/>
    <w:rsid w:val="0080264F"/>
    <w:rsid w:val="00803512"/>
    <w:rsid w:val="0080451D"/>
    <w:rsid w:val="00806789"/>
    <w:rsid w:val="008071FF"/>
    <w:rsid w:val="00807663"/>
    <w:rsid w:val="0080767F"/>
    <w:rsid w:val="00807766"/>
    <w:rsid w:val="008101E8"/>
    <w:rsid w:val="0081461C"/>
    <w:rsid w:val="00814E4D"/>
    <w:rsid w:val="0082004E"/>
    <w:rsid w:val="00822129"/>
    <w:rsid w:val="0082219C"/>
    <w:rsid w:val="008232F4"/>
    <w:rsid w:val="00823B7A"/>
    <w:rsid w:val="0082402B"/>
    <w:rsid w:val="0082431B"/>
    <w:rsid w:val="00824996"/>
    <w:rsid w:val="0082682A"/>
    <w:rsid w:val="00827775"/>
    <w:rsid w:val="00827C23"/>
    <w:rsid w:val="00827F4C"/>
    <w:rsid w:val="00831196"/>
    <w:rsid w:val="00833256"/>
    <w:rsid w:val="00834E1F"/>
    <w:rsid w:val="0083544A"/>
    <w:rsid w:val="00837378"/>
    <w:rsid w:val="008408D7"/>
    <w:rsid w:val="00840B15"/>
    <w:rsid w:val="00841C1C"/>
    <w:rsid w:val="008425DB"/>
    <w:rsid w:val="00844F1C"/>
    <w:rsid w:val="008453F1"/>
    <w:rsid w:val="00845BC9"/>
    <w:rsid w:val="008470A7"/>
    <w:rsid w:val="0084784F"/>
    <w:rsid w:val="0085267C"/>
    <w:rsid w:val="00855AC1"/>
    <w:rsid w:val="00856A52"/>
    <w:rsid w:val="0086121C"/>
    <w:rsid w:val="00862652"/>
    <w:rsid w:val="00863D71"/>
    <w:rsid w:val="0086408C"/>
    <w:rsid w:val="00865FE3"/>
    <w:rsid w:val="0086784E"/>
    <w:rsid w:val="00870D08"/>
    <w:rsid w:val="0087305C"/>
    <w:rsid w:val="00873505"/>
    <w:rsid w:val="00875DA7"/>
    <w:rsid w:val="0087664A"/>
    <w:rsid w:val="00877A2B"/>
    <w:rsid w:val="00880533"/>
    <w:rsid w:val="00881D35"/>
    <w:rsid w:val="008830B1"/>
    <w:rsid w:val="00883710"/>
    <w:rsid w:val="00885D1B"/>
    <w:rsid w:val="00886129"/>
    <w:rsid w:val="00886956"/>
    <w:rsid w:val="00886F98"/>
    <w:rsid w:val="00887D1A"/>
    <w:rsid w:val="00891365"/>
    <w:rsid w:val="00891DFB"/>
    <w:rsid w:val="00891FAD"/>
    <w:rsid w:val="00893D79"/>
    <w:rsid w:val="008977A2"/>
    <w:rsid w:val="008A24AB"/>
    <w:rsid w:val="008A287C"/>
    <w:rsid w:val="008A2CCC"/>
    <w:rsid w:val="008A3A84"/>
    <w:rsid w:val="008A6836"/>
    <w:rsid w:val="008A698E"/>
    <w:rsid w:val="008A6EC8"/>
    <w:rsid w:val="008A7385"/>
    <w:rsid w:val="008B1ACA"/>
    <w:rsid w:val="008B310D"/>
    <w:rsid w:val="008B50B6"/>
    <w:rsid w:val="008B5553"/>
    <w:rsid w:val="008B5E8E"/>
    <w:rsid w:val="008B6DED"/>
    <w:rsid w:val="008C06E9"/>
    <w:rsid w:val="008C17A7"/>
    <w:rsid w:val="008C3765"/>
    <w:rsid w:val="008C3E69"/>
    <w:rsid w:val="008C4A33"/>
    <w:rsid w:val="008C5365"/>
    <w:rsid w:val="008C766A"/>
    <w:rsid w:val="008C7BBA"/>
    <w:rsid w:val="008D3CCF"/>
    <w:rsid w:val="008D5420"/>
    <w:rsid w:val="008D58F5"/>
    <w:rsid w:val="008D6D73"/>
    <w:rsid w:val="008D76F5"/>
    <w:rsid w:val="008D7817"/>
    <w:rsid w:val="008E3D24"/>
    <w:rsid w:val="008E5749"/>
    <w:rsid w:val="008F226B"/>
    <w:rsid w:val="008F3DFE"/>
    <w:rsid w:val="008F4C77"/>
    <w:rsid w:val="008F5FE9"/>
    <w:rsid w:val="008F6164"/>
    <w:rsid w:val="009032B8"/>
    <w:rsid w:val="00903DBE"/>
    <w:rsid w:val="00904375"/>
    <w:rsid w:val="00904C9C"/>
    <w:rsid w:val="00905D1A"/>
    <w:rsid w:val="00906B17"/>
    <w:rsid w:val="00910DAA"/>
    <w:rsid w:val="0091226E"/>
    <w:rsid w:val="00912FF5"/>
    <w:rsid w:val="00913997"/>
    <w:rsid w:val="00915708"/>
    <w:rsid w:val="00916E8B"/>
    <w:rsid w:val="00917AF8"/>
    <w:rsid w:val="00921048"/>
    <w:rsid w:val="00921CEA"/>
    <w:rsid w:val="009224C2"/>
    <w:rsid w:val="00923BF9"/>
    <w:rsid w:val="00925430"/>
    <w:rsid w:val="009258B1"/>
    <w:rsid w:val="009265FE"/>
    <w:rsid w:val="009266B3"/>
    <w:rsid w:val="00927BAC"/>
    <w:rsid w:val="00930014"/>
    <w:rsid w:val="00930DBF"/>
    <w:rsid w:val="00932408"/>
    <w:rsid w:val="0093311E"/>
    <w:rsid w:val="00933A0B"/>
    <w:rsid w:val="00934A05"/>
    <w:rsid w:val="00934BF0"/>
    <w:rsid w:val="00936344"/>
    <w:rsid w:val="00936D45"/>
    <w:rsid w:val="00937B9C"/>
    <w:rsid w:val="00940CFB"/>
    <w:rsid w:val="0094357A"/>
    <w:rsid w:val="00943993"/>
    <w:rsid w:val="0094445B"/>
    <w:rsid w:val="00945CF1"/>
    <w:rsid w:val="009503C5"/>
    <w:rsid w:val="009503E2"/>
    <w:rsid w:val="00950422"/>
    <w:rsid w:val="00950814"/>
    <w:rsid w:val="009513A3"/>
    <w:rsid w:val="0095197F"/>
    <w:rsid w:val="00951C42"/>
    <w:rsid w:val="009528F4"/>
    <w:rsid w:val="00952FE1"/>
    <w:rsid w:val="0095468C"/>
    <w:rsid w:val="009554C9"/>
    <w:rsid w:val="0095668C"/>
    <w:rsid w:val="00957D61"/>
    <w:rsid w:val="009624B5"/>
    <w:rsid w:val="00963DB5"/>
    <w:rsid w:val="0096488D"/>
    <w:rsid w:val="009659F4"/>
    <w:rsid w:val="0096674F"/>
    <w:rsid w:val="00966A57"/>
    <w:rsid w:val="00970FFB"/>
    <w:rsid w:val="00972766"/>
    <w:rsid w:val="00975821"/>
    <w:rsid w:val="009758C0"/>
    <w:rsid w:val="0097639B"/>
    <w:rsid w:val="00976DAE"/>
    <w:rsid w:val="0098216B"/>
    <w:rsid w:val="0098363C"/>
    <w:rsid w:val="0098599B"/>
    <w:rsid w:val="00986997"/>
    <w:rsid w:val="00991DC9"/>
    <w:rsid w:val="00991FD5"/>
    <w:rsid w:val="00992739"/>
    <w:rsid w:val="009927D6"/>
    <w:rsid w:val="00992894"/>
    <w:rsid w:val="009943E3"/>
    <w:rsid w:val="009946AF"/>
    <w:rsid w:val="00994EE2"/>
    <w:rsid w:val="009956D6"/>
    <w:rsid w:val="00996E86"/>
    <w:rsid w:val="0099762A"/>
    <w:rsid w:val="009A0550"/>
    <w:rsid w:val="009A11B5"/>
    <w:rsid w:val="009A29A1"/>
    <w:rsid w:val="009A2E2C"/>
    <w:rsid w:val="009A39AF"/>
    <w:rsid w:val="009A4D1F"/>
    <w:rsid w:val="009A4F88"/>
    <w:rsid w:val="009A5A86"/>
    <w:rsid w:val="009A72A5"/>
    <w:rsid w:val="009B3D31"/>
    <w:rsid w:val="009B4372"/>
    <w:rsid w:val="009B6A63"/>
    <w:rsid w:val="009B6E51"/>
    <w:rsid w:val="009B73BC"/>
    <w:rsid w:val="009B7E27"/>
    <w:rsid w:val="009C09BB"/>
    <w:rsid w:val="009C1176"/>
    <w:rsid w:val="009C14C3"/>
    <w:rsid w:val="009C2DDF"/>
    <w:rsid w:val="009C2ED1"/>
    <w:rsid w:val="009C2F2C"/>
    <w:rsid w:val="009C554F"/>
    <w:rsid w:val="009C5ECF"/>
    <w:rsid w:val="009D0B6F"/>
    <w:rsid w:val="009D3D15"/>
    <w:rsid w:val="009D3D4F"/>
    <w:rsid w:val="009D646B"/>
    <w:rsid w:val="009E2D76"/>
    <w:rsid w:val="009E30A1"/>
    <w:rsid w:val="009E38FE"/>
    <w:rsid w:val="009E4443"/>
    <w:rsid w:val="009E7626"/>
    <w:rsid w:val="009F0BDC"/>
    <w:rsid w:val="009F36E0"/>
    <w:rsid w:val="009F4127"/>
    <w:rsid w:val="009F4CA5"/>
    <w:rsid w:val="009F5199"/>
    <w:rsid w:val="00A00B53"/>
    <w:rsid w:val="00A00F68"/>
    <w:rsid w:val="00A018D8"/>
    <w:rsid w:val="00A01B67"/>
    <w:rsid w:val="00A01D0E"/>
    <w:rsid w:val="00A024EA"/>
    <w:rsid w:val="00A02789"/>
    <w:rsid w:val="00A02D71"/>
    <w:rsid w:val="00A0301F"/>
    <w:rsid w:val="00A031DB"/>
    <w:rsid w:val="00A0400F"/>
    <w:rsid w:val="00A04D7A"/>
    <w:rsid w:val="00A05468"/>
    <w:rsid w:val="00A06004"/>
    <w:rsid w:val="00A06861"/>
    <w:rsid w:val="00A11DF9"/>
    <w:rsid w:val="00A14174"/>
    <w:rsid w:val="00A2061C"/>
    <w:rsid w:val="00A20B16"/>
    <w:rsid w:val="00A21328"/>
    <w:rsid w:val="00A21ED7"/>
    <w:rsid w:val="00A2538C"/>
    <w:rsid w:val="00A32011"/>
    <w:rsid w:val="00A32061"/>
    <w:rsid w:val="00A32CF5"/>
    <w:rsid w:val="00A331A1"/>
    <w:rsid w:val="00A34ADD"/>
    <w:rsid w:val="00A3654F"/>
    <w:rsid w:val="00A372FE"/>
    <w:rsid w:val="00A3755D"/>
    <w:rsid w:val="00A40CF0"/>
    <w:rsid w:val="00A4188D"/>
    <w:rsid w:val="00A423AE"/>
    <w:rsid w:val="00A436DB"/>
    <w:rsid w:val="00A43E56"/>
    <w:rsid w:val="00A44047"/>
    <w:rsid w:val="00A440E0"/>
    <w:rsid w:val="00A45B64"/>
    <w:rsid w:val="00A45C90"/>
    <w:rsid w:val="00A46DF9"/>
    <w:rsid w:val="00A5025B"/>
    <w:rsid w:val="00A51189"/>
    <w:rsid w:val="00A51611"/>
    <w:rsid w:val="00A52FDC"/>
    <w:rsid w:val="00A5471B"/>
    <w:rsid w:val="00A5522A"/>
    <w:rsid w:val="00A557A4"/>
    <w:rsid w:val="00A55DBB"/>
    <w:rsid w:val="00A57E64"/>
    <w:rsid w:val="00A62A07"/>
    <w:rsid w:val="00A62BF1"/>
    <w:rsid w:val="00A63711"/>
    <w:rsid w:val="00A639E4"/>
    <w:rsid w:val="00A64A54"/>
    <w:rsid w:val="00A6509E"/>
    <w:rsid w:val="00A65900"/>
    <w:rsid w:val="00A67349"/>
    <w:rsid w:val="00A67A11"/>
    <w:rsid w:val="00A72F66"/>
    <w:rsid w:val="00A73B60"/>
    <w:rsid w:val="00A73D6F"/>
    <w:rsid w:val="00A7494C"/>
    <w:rsid w:val="00A760F4"/>
    <w:rsid w:val="00A80BC2"/>
    <w:rsid w:val="00A811FC"/>
    <w:rsid w:val="00A813D1"/>
    <w:rsid w:val="00A8197D"/>
    <w:rsid w:val="00A81B96"/>
    <w:rsid w:val="00A822D6"/>
    <w:rsid w:val="00A826BC"/>
    <w:rsid w:val="00A829F0"/>
    <w:rsid w:val="00A82A39"/>
    <w:rsid w:val="00A82E45"/>
    <w:rsid w:val="00A843E0"/>
    <w:rsid w:val="00A854AC"/>
    <w:rsid w:val="00A86EB7"/>
    <w:rsid w:val="00A8734F"/>
    <w:rsid w:val="00A90E45"/>
    <w:rsid w:val="00A90FC3"/>
    <w:rsid w:val="00A929D0"/>
    <w:rsid w:val="00A9434C"/>
    <w:rsid w:val="00A95451"/>
    <w:rsid w:val="00A96E2A"/>
    <w:rsid w:val="00A9710F"/>
    <w:rsid w:val="00A97615"/>
    <w:rsid w:val="00A97D30"/>
    <w:rsid w:val="00AA0035"/>
    <w:rsid w:val="00AA066E"/>
    <w:rsid w:val="00AA08C9"/>
    <w:rsid w:val="00AA0C8A"/>
    <w:rsid w:val="00AA2401"/>
    <w:rsid w:val="00AA296D"/>
    <w:rsid w:val="00AA3D7B"/>
    <w:rsid w:val="00AA5B0C"/>
    <w:rsid w:val="00AB0D72"/>
    <w:rsid w:val="00AB16DC"/>
    <w:rsid w:val="00AB26B6"/>
    <w:rsid w:val="00AB3908"/>
    <w:rsid w:val="00AB4294"/>
    <w:rsid w:val="00AB4DFE"/>
    <w:rsid w:val="00AB51F4"/>
    <w:rsid w:val="00AB5A99"/>
    <w:rsid w:val="00AB5CBB"/>
    <w:rsid w:val="00AB5F2B"/>
    <w:rsid w:val="00AC038E"/>
    <w:rsid w:val="00AC44FA"/>
    <w:rsid w:val="00AC7A96"/>
    <w:rsid w:val="00AD0A3A"/>
    <w:rsid w:val="00AD133B"/>
    <w:rsid w:val="00AD2C65"/>
    <w:rsid w:val="00AD336B"/>
    <w:rsid w:val="00AD48D9"/>
    <w:rsid w:val="00AD4E76"/>
    <w:rsid w:val="00AD739D"/>
    <w:rsid w:val="00AE3A26"/>
    <w:rsid w:val="00AE4809"/>
    <w:rsid w:val="00AE69EC"/>
    <w:rsid w:val="00AE6D6A"/>
    <w:rsid w:val="00AE6E6A"/>
    <w:rsid w:val="00AE793A"/>
    <w:rsid w:val="00AF03DB"/>
    <w:rsid w:val="00AF0FE5"/>
    <w:rsid w:val="00AF14DD"/>
    <w:rsid w:val="00AF1833"/>
    <w:rsid w:val="00AF2B56"/>
    <w:rsid w:val="00AF3885"/>
    <w:rsid w:val="00AF415D"/>
    <w:rsid w:val="00AF525B"/>
    <w:rsid w:val="00AF64DE"/>
    <w:rsid w:val="00AF6A1F"/>
    <w:rsid w:val="00AF76A8"/>
    <w:rsid w:val="00B01248"/>
    <w:rsid w:val="00B032B3"/>
    <w:rsid w:val="00B05737"/>
    <w:rsid w:val="00B10F27"/>
    <w:rsid w:val="00B118AB"/>
    <w:rsid w:val="00B136FA"/>
    <w:rsid w:val="00B14CA2"/>
    <w:rsid w:val="00B14ECF"/>
    <w:rsid w:val="00B16827"/>
    <w:rsid w:val="00B17A57"/>
    <w:rsid w:val="00B20C48"/>
    <w:rsid w:val="00B213E4"/>
    <w:rsid w:val="00B21DCF"/>
    <w:rsid w:val="00B221B3"/>
    <w:rsid w:val="00B22C4F"/>
    <w:rsid w:val="00B23F16"/>
    <w:rsid w:val="00B2409F"/>
    <w:rsid w:val="00B258B5"/>
    <w:rsid w:val="00B27D0C"/>
    <w:rsid w:val="00B306A1"/>
    <w:rsid w:val="00B32C77"/>
    <w:rsid w:val="00B33565"/>
    <w:rsid w:val="00B35ABB"/>
    <w:rsid w:val="00B35E34"/>
    <w:rsid w:val="00B363CD"/>
    <w:rsid w:val="00B371DE"/>
    <w:rsid w:val="00B379F9"/>
    <w:rsid w:val="00B40862"/>
    <w:rsid w:val="00B41697"/>
    <w:rsid w:val="00B41770"/>
    <w:rsid w:val="00B4394C"/>
    <w:rsid w:val="00B4462A"/>
    <w:rsid w:val="00B44706"/>
    <w:rsid w:val="00B44FFC"/>
    <w:rsid w:val="00B46BCA"/>
    <w:rsid w:val="00B4709E"/>
    <w:rsid w:val="00B50B59"/>
    <w:rsid w:val="00B513B0"/>
    <w:rsid w:val="00B55190"/>
    <w:rsid w:val="00B553D7"/>
    <w:rsid w:val="00B555EA"/>
    <w:rsid w:val="00B61D13"/>
    <w:rsid w:val="00B62703"/>
    <w:rsid w:val="00B64B98"/>
    <w:rsid w:val="00B67A0E"/>
    <w:rsid w:val="00B7243F"/>
    <w:rsid w:val="00B7302A"/>
    <w:rsid w:val="00B73AB5"/>
    <w:rsid w:val="00B73EC4"/>
    <w:rsid w:val="00B7433E"/>
    <w:rsid w:val="00B7449F"/>
    <w:rsid w:val="00B74EE7"/>
    <w:rsid w:val="00B8193B"/>
    <w:rsid w:val="00B82061"/>
    <w:rsid w:val="00B840F7"/>
    <w:rsid w:val="00B84869"/>
    <w:rsid w:val="00B85936"/>
    <w:rsid w:val="00B876BE"/>
    <w:rsid w:val="00B9112B"/>
    <w:rsid w:val="00B9150E"/>
    <w:rsid w:val="00B91CE2"/>
    <w:rsid w:val="00B936DA"/>
    <w:rsid w:val="00B93F48"/>
    <w:rsid w:val="00B9559B"/>
    <w:rsid w:val="00B9767B"/>
    <w:rsid w:val="00B97C95"/>
    <w:rsid w:val="00BA028F"/>
    <w:rsid w:val="00BA0467"/>
    <w:rsid w:val="00BA0517"/>
    <w:rsid w:val="00BA0DED"/>
    <w:rsid w:val="00BA2393"/>
    <w:rsid w:val="00BA36FE"/>
    <w:rsid w:val="00BA5445"/>
    <w:rsid w:val="00BA5674"/>
    <w:rsid w:val="00BA57B1"/>
    <w:rsid w:val="00BB0ABD"/>
    <w:rsid w:val="00BB1874"/>
    <w:rsid w:val="00BC121F"/>
    <w:rsid w:val="00BC1B49"/>
    <w:rsid w:val="00BC1E86"/>
    <w:rsid w:val="00BC42A4"/>
    <w:rsid w:val="00BC52FB"/>
    <w:rsid w:val="00BD15B7"/>
    <w:rsid w:val="00BD20A1"/>
    <w:rsid w:val="00BD3B1D"/>
    <w:rsid w:val="00BD5A62"/>
    <w:rsid w:val="00BD5CF2"/>
    <w:rsid w:val="00BD5EF4"/>
    <w:rsid w:val="00BE040D"/>
    <w:rsid w:val="00BE0F05"/>
    <w:rsid w:val="00BE1EAA"/>
    <w:rsid w:val="00BE3854"/>
    <w:rsid w:val="00BE3EDA"/>
    <w:rsid w:val="00BE4F76"/>
    <w:rsid w:val="00BE5114"/>
    <w:rsid w:val="00BE6AFA"/>
    <w:rsid w:val="00BE6DA2"/>
    <w:rsid w:val="00BE790D"/>
    <w:rsid w:val="00BE7ECC"/>
    <w:rsid w:val="00BF119D"/>
    <w:rsid w:val="00BF1926"/>
    <w:rsid w:val="00BF30BD"/>
    <w:rsid w:val="00BF324D"/>
    <w:rsid w:val="00BF5491"/>
    <w:rsid w:val="00BF6730"/>
    <w:rsid w:val="00BF6A0A"/>
    <w:rsid w:val="00C007A7"/>
    <w:rsid w:val="00C03C33"/>
    <w:rsid w:val="00C04770"/>
    <w:rsid w:val="00C05781"/>
    <w:rsid w:val="00C0590B"/>
    <w:rsid w:val="00C05DCC"/>
    <w:rsid w:val="00C10BAD"/>
    <w:rsid w:val="00C11A89"/>
    <w:rsid w:val="00C14295"/>
    <w:rsid w:val="00C15507"/>
    <w:rsid w:val="00C15E8B"/>
    <w:rsid w:val="00C161CB"/>
    <w:rsid w:val="00C16F19"/>
    <w:rsid w:val="00C171A1"/>
    <w:rsid w:val="00C20524"/>
    <w:rsid w:val="00C20B10"/>
    <w:rsid w:val="00C20C0D"/>
    <w:rsid w:val="00C20EC0"/>
    <w:rsid w:val="00C20F64"/>
    <w:rsid w:val="00C21D07"/>
    <w:rsid w:val="00C224CC"/>
    <w:rsid w:val="00C2341C"/>
    <w:rsid w:val="00C23DBB"/>
    <w:rsid w:val="00C24A1D"/>
    <w:rsid w:val="00C26720"/>
    <w:rsid w:val="00C303C5"/>
    <w:rsid w:val="00C30CEC"/>
    <w:rsid w:val="00C30DEA"/>
    <w:rsid w:val="00C315DE"/>
    <w:rsid w:val="00C318FC"/>
    <w:rsid w:val="00C323E3"/>
    <w:rsid w:val="00C3311D"/>
    <w:rsid w:val="00C34564"/>
    <w:rsid w:val="00C35370"/>
    <w:rsid w:val="00C35EE1"/>
    <w:rsid w:val="00C4002B"/>
    <w:rsid w:val="00C445FE"/>
    <w:rsid w:val="00C44CF9"/>
    <w:rsid w:val="00C46B63"/>
    <w:rsid w:val="00C47027"/>
    <w:rsid w:val="00C508C4"/>
    <w:rsid w:val="00C51AA7"/>
    <w:rsid w:val="00C5247B"/>
    <w:rsid w:val="00C52BFE"/>
    <w:rsid w:val="00C53036"/>
    <w:rsid w:val="00C53B04"/>
    <w:rsid w:val="00C53E70"/>
    <w:rsid w:val="00C56393"/>
    <w:rsid w:val="00C57B30"/>
    <w:rsid w:val="00C62017"/>
    <w:rsid w:val="00C639A8"/>
    <w:rsid w:val="00C65858"/>
    <w:rsid w:val="00C6672D"/>
    <w:rsid w:val="00C67721"/>
    <w:rsid w:val="00C70898"/>
    <w:rsid w:val="00C71E81"/>
    <w:rsid w:val="00C73DA7"/>
    <w:rsid w:val="00C742A2"/>
    <w:rsid w:val="00C75AE8"/>
    <w:rsid w:val="00C76352"/>
    <w:rsid w:val="00C77070"/>
    <w:rsid w:val="00C77EB7"/>
    <w:rsid w:val="00C77EBE"/>
    <w:rsid w:val="00C81EA2"/>
    <w:rsid w:val="00C82705"/>
    <w:rsid w:val="00C8670E"/>
    <w:rsid w:val="00C907DD"/>
    <w:rsid w:val="00C91686"/>
    <w:rsid w:val="00C91A17"/>
    <w:rsid w:val="00C91C65"/>
    <w:rsid w:val="00C956BD"/>
    <w:rsid w:val="00CA1ED8"/>
    <w:rsid w:val="00CA21AD"/>
    <w:rsid w:val="00CA6086"/>
    <w:rsid w:val="00CA7B26"/>
    <w:rsid w:val="00CB0209"/>
    <w:rsid w:val="00CB06E6"/>
    <w:rsid w:val="00CB2C55"/>
    <w:rsid w:val="00CB5B04"/>
    <w:rsid w:val="00CB6912"/>
    <w:rsid w:val="00CB695E"/>
    <w:rsid w:val="00CB797C"/>
    <w:rsid w:val="00CC26F3"/>
    <w:rsid w:val="00CC2CE8"/>
    <w:rsid w:val="00CC61AC"/>
    <w:rsid w:val="00CC6282"/>
    <w:rsid w:val="00CC70BB"/>
    <w:rsid w:val="00CC72E8"/>
    <w:rsid w:val="00CD1EA8"/>
    <w:rsid w:val="00CD2740"/>
    <w:rsid w:val="00CD2A16"/>
    <w:rsid w:val="00CD2CCD"/>
    <w:rsid w:val="00CD3239"/>
    <w:rsid w:val="00CD3E9F"/>
    <w:rsid w:val="00CD5438"/>
    <w:rsid w:val="00CD55E2"/>
    <w:rsid w:val="00CD6422"/>
    <w:rsid w:val="00CD6A66"/>
    <w:rsid w:val="00CE0A9B"/>
    <w:rsid w:val="00CE0C7E"/>
    <w:rsid w:val="00CE1B90"/>
    <w:rsid w:val="00CE4634"/>
    <w:rsid w:val="00CE463C"/>
    <w:rsid w:val="00CE7036"/>
    <w:rsid w:val="00CF0350"/>
    <w:rsid w:val="00CF03ED"/>
    <w:rsid w:val="00CF0489"/>
    <w:rsid w:val="00CF1F1C"/>
    <w:rsid w:val="00CF24DD"/>
    <w:rsid w:val="00CF448C"/>
    <w:rsid w:val="00CF51CB"/>
    <w:rsid w:val="00CF51CD"/>
    <w:rsid w:val="00CF5944"/>
    <w:rsid w:val="00CF673A"/>
    <w:rsid w:val="00CF715C"/>
    <w:rsid w:val="00D00014"/>
    <w:rsid w:val="00D000C4"/>
    <w:rsid w:val="00D04660"/>
    <w:rsid w:val="00D052FF"/>
    <w:rsid w:val="00D0551D"/>
    <w:rsid w:val="00D074E5"/>
    <w:rsid w:val="00D10A7A"/>
    <w:rsid w:val="00D14BAC"/>
    <w:rsid w:val="00D1537C"/>
    <w:rsid w:val="00D156CA"/>
    <w:rsid w:val="00D15FDB"/>
    <w:rsid w:val="00D1752D"/>
    <w:rsid w:val="00D20110"/>
    <w:rsid w:val="00D2024A"/>
    <w:rsid w:val="00D22136"/>
    <w:rsid w:val="00D222B7"/>
    <w:rsid w:val="00D23632"/>
    <w:rsid w:val="00D2423C"/>
    <w:rsid w:val="00D254F2"/>
    <w:rsid w:val="00D267AD"/>
    <w:rsid w:val="00D30084"/>
    <w:rsid w:val="00D30A7A"/>
    <w:rsid w:val="00D30D19"/>
    <w:rsid w:val="00D31423"/>
    <w:rsid w:val="00D3177C"/>
    <w:rsid w:val="00D32A6C"/>
    <w:rsid w:val="00D36215"/>
    <w:rsid w:val="00D41BD0"/>
    <w:rsid w:val="00D4633E"/>
    <w:rsid w:val="00D466F7"/>
    <w:rsid w:val="00D471B7"/>
    <w:rsid w:val="00D51737"/>
    <w:rsid w:val="00D5191F"/>
    <w:rsid w:val="00D51C3C"/>
    <w:rsid w:val="00D53835"/>
    <w:rsid w:val="00D5567A"/>
    <w:rsid w:val="00D57F1E"/>
    <w:rsid w:val="00D57F67"/>
    <w:rsid w:val="00D602EA"/>
    <w:rsid w:val="00D604BB"/>
    <w:rsid w:val="00D60D31"/>
    <w:rsid w:val="00D61C53"/>
    <w:rsid w:val="00D62712"/>
    <w:rsid w:val="00D6424F"/>
    <w:rsid w:val="00D6455B"/>
    <w:rsid w:val="00D646E6"/>
    <w:rsid w:val="00D64F33"/>
    <w:rsid w:val="00D66582"/>
    <w:rsid w:val="00D666FF"/>
    <w:rsid w:val="00D668DC"/>
    <w:rsid w:val="00D67B94"/>
    <w:rsid w:val="00D67C29"/>
    <w:rsid w:val="00D70A27"/>
    <w:rsid w:val="00D74CD7"/>
    <w:rsid w:val="00D75F5A"/>
    <w:rsid w:val="00D77570"/>
    <w:rsid w:val="00D81082"/>
    <w:rsid w:val="00D84AE9"/>
    <w:rsid w:val="00D86693"/>
    <w:rsid w:val="00D90C56"/>
    <w:rsid w:val="00D92D8C"/>
    <w:rsid w:val="00D92F89"/>
    <w:rsid w:val="00D936E8"/>
    <w:rsid w:val="00D95197"/>
    <w:rsid w:val="00D958AA"/>
    <w:rsid w:val="00DA0EBE"/>
    <w:rsid w:val="00DA127B"/>
    <w:rsid w:val="00DA25C6"/>
    <w:rsid w:val="00DA2859"/>
    <w:rsid w:val="00DA34D8"/>
    <w:rsid w:val="00DA5F1A"/>
    <w:rsid w:val="00DA66BA"/>
    <w:rsid w:val="00DA7186"/>
    <w:rsid w:val="00DB0019"/>
    <w:rsid w:val="00DB03BA"/>
    <w:rsid w:val="00DB0724"/>
    <w:rsid w:val="00DB153E"/>
    <w:rsid w:val="00DB31BA"/>
    <w:rsid w:val="00DB3EEB"/>
    <w:rsid w:val="00DB41A0"/>
    <w:rsid w:val="00DB4E3B"/>
    <w:rsid w:val="00DB5E36"/>
    <w:rsid w:val="00DB6965"/>
    <w:rsid w:val="00DB7DFA"/>
    <w:rsid w:val="00DC0122"/>
    <w:rsid w:val="00DC1197"/>
    <w:rsid w:val="00DC253E"/>
    <w:rsid w:val="00DC4CEE"/>
    <w:rsid w:val="00DD0568"/>
    <w:rsid w:val="00DD22C2"/>
    <w:rsid w:val="00DD23DA"/>
    <w:rsid w:val="00DD2E7A"/>
    <w:rsid w:val="00DD398A"/>
    <w:rsid w:val="00DE123E"/>
    <w:rsid w:val="00DE237D"/>
    <w:rsid w:val="00DE23D5"/>
    <w:rsid w:val="00DE55E0"/>
    <w:rsid w:val="00DF0E00"/>
    <w:rsid w:val="00DF167F"/>
    <w:rsid w:val="00DF1BA7"/>
    <w:rsid w:val="00DF2CFA"/>
    <w:rsid w:val="00DF3AD2"/>
    <w:rsid w:val="00DF4354"/>
    <w:rsid w:val="00DF444E"/>
    <w:rsid w:val="00DF55A3"/>
    <w:rsid w:val="00E00B58"/>
    <w:rsid w:val="00E01D7A"/>
    <w:rsid w:val="00E0246B"/>
    <w:rsid w:val="00E02EF7"/>
    <w:rsid w:val="00E03F0F"/>
    <w:rsid w:val="00E043D5"/>
    <w:rsid w:val="00E04B5B"/>
    <w:rsid w:val="00E068A5"/>
    <w:rsid w:val="00E06F04"/>
    <w:rsid w:val="00E0742B"/>
    <w:rsid w:val="00E10180"/>
    <w:rsid w:val="00E1101C"/>
    <w:rsid w:val="00E112CC"/>
    <w:rsid w:val="00E131C1"/>
    <w:rsid w:val="00E1351B"/>
    <w:rsid w:val="00E14217"/>
    <w:rsid w:val="00E1476C"/>
    <w:rsid w:val="00E14AEC"/>
    <w:rsid w:val="00E20055"/>
    <w:rsid w:val="00E2063B"/>
    <w:rsid w:val="00E2145B"/>
    <w:rsid w:val="00E216BD"/>
    <w:rsid w:val="00E22719"/>
    <w:rsid w:val="00E2310E"/>
    <w:rsid w:val="00E26BB0"/>
    <w:rsid w:val="00E27FC7"/>
    <w:rsid w:val="00E32B2C"/>
    <w:rsid w:val="00E331BA"/>
    <w:rsid w:val="00E34E11"/>
    <w:rsid w:val="00E354D9"/>
    <w:rsid w:val="00E35B3E"/>
    <w:rsid w:val="00E36DF2"/>
    <w:rsid w:val="00E36EBA"/>
    <w:rsid w:val="00E409D8"/>
    <w:rsid w:val="00E41973"/>
    <w:rsid w:val="00E41D06"/>
    <w:rsid w:val="00E44443"/>
    <w:rsid w:val="00E44BCA"/>
    <w:rsid w:val="00E450FC"/>
    <w:rsid w:val="00E45684"/>
    <w:rsid w:val="00E467CF"/>
    <w:rsid w:val="00E46BE7"/>
    <w:rsid w:val="00E46F25"/>
    <w:rsid w:val="00E47094"/>
    <w:rsid w:val="00E50956"/>
    <w:rsid w:val="00E521E4"/>
    <w:rsid w:val="00E53326"/>
    <w:rsid w:val="00E5381F"/>
    <w:rsid w:val="00E541A2"/>
    <w:rsid w:val="00E54364"/>
    <w:rsid w:val="00E56846"/>
    <w:rsid w:val="00E56DF4"/>
    <w:rsid w:val="00E56F46"/>
    <w:rsid w:val="00E57ED5"/>
    <w:rsid w:val="00E60842"/>
    <w:rsid w:val="00E61268"/>
    <w:rsid w:val="00E64441"/>
    <w:rsid w:val="00E649E5"/>
    <w:rsid w:val="00E6505B"/>
    <w:rsid w:val="00E651CC"/>
    <w:rsid w:val="00E66945"/>
    <w:rsid w:val="00E66FEE"/>
    <w:rsid w:val="00E672E6"/>
    <w:rsid w:val="00E67467"/>
    <w:rsid w:val="00E67CB3"/>
    <w:rsid w:val="00E716EC"/>
    <w:rsid w:val="00E74DB5"/>
    <w:rsid w:val="00E75E56"/>
    <w:rsid w:val="00E7654D"/>
    <w:rsid w:val="00E76B44"/>
    <w:rsid w:val="00E7786B"/>
    <w:rsid w:val="00E77C82"/>
    <w:rsid w:val="00E80CAC"/>
    <w:rsid w:val="00E81B4E"/>
    <w:rsid w:val="00E838AC"/>
    <w:rsid w:val="00E847CF"/>
    <w:rsid w:val="00E855F1"/>
    <w:rsid w:val="00E87CE8"/>
    <w:rsid w:val="00E91720"/>
    <w:rsid w:val="00E92E2E"/>
    <w:rsid w:val="00E92F19"/>
    <w:rsid w:val="00E938A1"/>
    <w:rsid w:val="00E942E0"/>
    <w:rsid w:val="00EA35B8"/>
    <w:rsid w:val="00EA42C1"/>
    <w:rsid w:val="00EA550F"/>
    <w:rsid w:val="00EA56B7"/>
    <w:rsid w:val="00EA6566"/>
    <w:rsid w:val="00EA718E"/>
    <w:rsid w:val="00EA7967"/>
    <w:rsid w:val="00EA7BFA"/>
    <w:rsid w:val="00EB01E1"/>
    <w:rsid w:val="00EB0F9F"/>
    <w:rsid w:val="00EB386D"/>
    <w:rsid w:val="00EC244E"/>
    <w:rsid w:val="00EC361D"/>
    <w:rsid w:val="00EC70CB"/>
    <w:rsid w:val="00EC7E1F"/>
    <w:rsid w:val="00ED11D5"/>
    <w:rsid w:val="00ED1F70"/>
    <w:rsid w:val="00ED62BC"/>
    <w:rsid w:val="00ED6FAF"/>
    <w:rsid w:val="00EE0D61"/>
    <w:rsid w:val="00EE1323"/>
    <w:rsid w:val="00EE1866"/>
    <w:rsid w:val="00EE3684"/>
    <w:rsid w:val="00EE3D6D"/>
    <w:rsid w:val="00EE48BB"/>
    <w:rsid w:val="00EE518A"/>
    <w:rsid w:val="00EF1F42"/>
    <w:rsid w:val="00EF2691"/>
    <w:rsid w:val="00EF2A64"/>
    <w:rsid w:val="00EF2A78"/>
    <w:rsid w:val="00EF2E7E"/>
    <w:rsid w:val="00EF3C5B"/>
    <w:rsid w:val="00EF4373"/>
    <w:rsid w:val="00EF4B3C"/>
    <w:rsid w:val="00EF6118"/>
    <w:rsid w:val="00EF6216"/>
    <w:rsid w:val="00EF7132"/>
    <w:rsid w:val="00F00BF8"/>
    <w:rsid w:val="00F00E19"/>
    <w:rsid w:val="00F03CE4"/>
    <w:rsid w:val="00F03FC0"/>
    <w:rsid w:val="00F05C72"/>
    <w:rsid w:val="00F07503"/>
    <w:rsid w:val="00F104B2"/>
    <w:rsid w:val="00F104BA"/>
    <w:rsid w:val="00F105FC"/>
    <w:rsid w:val="00F107B0"/>
    <w:rsid w:val="00F10C63"/>
    <w:rsid w:val="00F10DBC"/>
    <w:rsid w:val="00F118B5"/>
    <w:rsid w:val="00F14D28"/>
    <w:rsid w:val="00F15FFD"/>
    <w:rsid w:val="00F16009"/>
    <w:rsid w:val="00F178AF"/>
    <w:rsid w:val="00F1799A"/>
    <w:rsid w:val="00F17D13"/>
    <w:rsid w:val="00F23E90"/>
    <w:rsid w:val="00F257C5"/>
    <w:rsid w:val="00F26953"/>
    <w:rsid w:val="00F31610"/>
    <w:rsid w:val="00F35231"/>
    <w:rsid w:val="00F35823"/>
    <w:rsid w:val="00F3675F"/>
    <w:rsid w:val="00F37485"/>
    <w:rsid w:val="00F41CCD"/>
    <w:rsid w:val="00F41E2C"/>
    <w:rsid w:val="00F428FD"/>
    <w:rsid w:val="00F43868"/>
    <w:rsid w:val="00F43B22"/>
    <w:rsid w:val="00F448E9"/>
    <w:rsid w:val="00F47A18"/>
    <w:rsid w:val="00F47C70"/>
    <w:rsid w:val="00F47CD2"/>
    <w:rsid w:val="00F50F24"/>
    <w:rsid w:val="00F53728"/>
    <w:rsid w:val="00F53FB6"/>
    <w:rsid w:val="00F54135"/>
    <w:rsid w:val="00F549A3"/>
    <w:rsid w:val="00F54A82"/>
    <w:rsid w:val="00F5626A"/>
    <w:rsid w:val="00F56A9A"/>
    <w:rsid w:val="00F56D3F"/>
    <w:rsid w:val="00F57AE2"/>
    <w:rsid w:val="00F60BBA"/>
    <w:rsid w:val="00F62894"/>
    <w:rsid w:val="00F62B39"/>
    <w:rsid w:val="00F62D13"/>
    <w:rsid w:val="00F6693B"/>
    <w:rsid w:val="00F66C07"/>
    <w:rsid w:val="00F66C09"/>
    <w:rsid w:val="00F674E1"/>
    <w:rsid w:val="00F675C1"/>
    <w:rsid w:val="00F67A93"/>
    <w:rsid w:val="00F708B0"/>
    <w:rsid w:val="00F74446"/>
    <w:rsid w:val="00F749D6"/>
    <w:rsid w:val="00F74BCE"/>
    <w:rsid w:val="00F74F52"/>
    <w:rsid w:val="00F74FD2"/>
    <w:rsid w:val="00F76350"/>
    <w:rsid w:val="00F76E65"/>
    <w:rsid w:val="00F77F8A"/>
    <w:rsid w:val="00F80E00"/>
    <w:rsid w:val="00F80E87"/>
    <w:rsid w:val="00F80F37"/>
    <w:rsid w:val="00F81145"/>
    <w:rsid w:val="00F832F5"/>
    <w:rsid w:val="00F84915"/>
    <w:rsid w:val="00F8499C"/>
    <w:rsid w:val="00F84B2D"/>
    <w:rsid w:val="00F85901"/>
    <w:rsid w:val="00F869E8"/>
    <w:rsid w:val="00F92D60"/>
    <w:rsid w:val="00F9386B"/>
    <w:rsid w:val="00F94EB5"/>
    <w:rsid w:val="00F972C1"/>
    <w:rsid w:val="00F9783A"/>
    <w:rsid w:val="00FA1199"/>
    <w:rsid w:val="00FA2BC5"/>
    <w:rsid w:val="00FA49FF"/>
    <w:rsid w:val="00FA5D30"/>
    <w:rsid w:val="00FA6550"/>
    <w:rsid w:val="00FA75DE"/>
    <w:rsid w:val="00FA775E"/>
    <w:rsid w:val="00FB08D0"/>
    <w:rsid w:val="00FB16EE"/>
    <w:rsid w:val="00FB1BC4"/>
    <w:rsid w:val="00FB36D3"/>
    <w:rsid w:val="00FB40D5"/>
    <w:rsid w:val="00FB4F89"/>
    <w:rsid w:val="00FB52F1"/>
    <w:rsid w:val="00FB661D"/>
    <w:rsid w:val="00FB7225"/>
    <w:rsid w:val="00FB7E4B"/>
    <w:rsid w:val="00FC05E8"/>
    <w:rsid w:val="00FC0C63"/>
    <w:rsid w:val="00FC1740"/>
    <w:rsid w:val="00FC2AFA"/>
    <w:rsid w:val="00FC3BF9"/>
    <w:rsid w:val="00FC3CF8"/>
    <w:rsid w:val="00FC5C86"/>
    <w:rsid w:val="00FD0EFB"/>
    <w:rsid w:val="00FD21F4"/>
    <w:rsid w:val="00FD28F0"/>
    <w:rsid w:val="00FD2B51"/>
    <w:rsid w:val="00FD3A93"/>
    <w:rsid w:val="00FD494E"/>
    <w:rsid w:val="00FD55DE"/>
    <w:rsid w:val="00FD56A0"/>
    <w:rsid w:val="00FD7C46"/>
    <w:rsid w:val="00FD7F41"/>
    <w:rsid w:val="00FE09E8"/>
    <w:rsid w:val="00FE1A57"/>
    <w:rsid w:val="00FE2C74"/>
    <w:rsid w:val="00FE3C49"/>
    <w:rsid w:val="00FE3DF5"/>
    <w:rsid w:val="00FE5764"/>
    <w:rsid w:val="00FE6AD9"/>
    <w:rsid w:val="00FE7296"/>
    <w:rsid w:val="00FE75C4"/>
    <w:rsid w:val="00FF4110"/>
    <w:rsid w:val="00FF5B92"/>
    <w:rsid w:val="00FF69F6"/>
    <w:rsid w:val="00FF6F74"/>
    <w:rsid w:val="00FF70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EB2414-99C9-43FF-BF20-D29C9003E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49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60CD"/>
    <w:pPr>
      <w:ind w:left="720"/>
      <w:contextualSpacing/>
    </w:pPr>
  </w:style>
  <w:style w:type="paragraph" w:styleId="a4">
    <w:name w:val="Balloon Text"/>
    <w:basedOn w:val="a"/>
    <w:link w:val="a5"/>
    <w:rsid w:val="007A136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7A136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2423C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6">
    <w:name w:val="Table Grid"/>
    <w:basedOn w:val="a1"/>
    <w:rsid w:val="000911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A5F93"/>
    <w:pPr>
      <w:autoSpaceDE w:val="0"/>
      <w:autoSpaceDN w:val="0"/>
      <w:adjustRightInd w:val="0"/>
    </w:pPr>
    <w:rPr>
      <w:rFonts w:ascii="Arial" w:hAnsi="Arial" w:cs="Arial"/>
    </w:rPr>
  </w:style>
  <w:style w:type="character" w:styleId="a7">
    <w:name w:val="Hyperlink"/>
    <w:basedOn w:val="a0"/>
    <w:unhideWhenUsed/>
    <w:rsid w:val="00C53E7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C966FD7D2C9A4BDF95F8522B726F04F29298DE6AAA04C7719BDE5F13C3172ED33D0381AB7876AB82EC55B9P7I" TargetMode="External"/><Relationship Id="rId13" Type="http://schemas.openxmlformats.org/officeDocument/2006/relationships/hyperlink" Target="consultantplus://offline/ref=43C966FD7D2C9A4BDF95F8522B726F04F29298DE6AAA04C7719BDE5F13C3172ED33D0381AB7876AB82ED52B9PEI" TargetMode="External"/><Relationship Id="rId18" Type="http://schemas.openxmlformats.org/officeDocument/2006/relationships/hyperlink" Target="consultantplus://offline/ref=EB9854B23D85897930904516A8A2D5F8695B1BA966EE41B55B1CD5C8FF5364FDE05528CE01A9A7785882AB48wCk2H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A347F4675190830035F2C2E7AD3256B99A5678D14CFC4F41EB89232B432263AE5Dy6d8G" TargetMode="External"/><Relationship Id="rId12" Type="http://schemas.openxmlformats.org/officeDocument/2006/relationships/hyperlink" Target="consultantplus://offline/ref=64B879768051563098362D05F2D34FF67E6663660DCFAD70A288368BD18C866E37A869F9AE14DCE67E3074D7N0XDG" TargetMode="External"/><Relationship Id="rId17" Type="http://schemas.openxmlformats.org/officeDocument/2006/relationships/hyperlink" Target="consultantplus://offline/ref=EB9854B23D85897930904516A8A2D5F8695B1BA966EE41B55B1CD5C8FF5364FDE05528CE01A9A7785882AA40wCkE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CB6ED3B29C1C9A53E770D0FE02696BF0DF44D929BC6AEDCC3AA99D80AC0B64730BB7B44127429C41ED12244AW0dBH" TargetMode="External"/><Relationship Id="rId20" Type="http://schemas.openxmlformats.org/officeDocument/2006/relationships/hyperlink" Target="consultantplus://offline/ref=B8E99973E69221FF685E8CB3C1F05ECA5AB1B5F0E5B22FF83D843F99E21D58334BC6B509BAEEDEA9CB40972FS0J6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55853EE47D130F237F1AA4184F85281B1A59C7180348EC32ABE69C6C972EF5027T4eAH" TargetMode="External"/><Relationship Id="rId11" Type="http://schemas.openxmlformats.org/officeDocument/2006/relationships/hyperlink" Target="consultantplus://offline/ref=E5E205FCB4C8C76786F11D5367D4BCB64369B2893EA2714B4B0785E8F2D064B4518A9FF4BD27809B80C4D3DAH1E6K" TargetMode="External"/><Relationship Id="rId5" Type="http://schemas.openxmlformats.org/officeDocument/2006/relationships/hyperlink" Target="consultantplus://offline/ref=F55853EE47D130F237F1B44C92940D8EB3A8C47D8533859070E36F9196T2e2H" TargetMode="External"/><Relationship Id="rId15" Type="http://schemas.openxmlformats.org/officeDocument/2006/relationships/hyperlink" Target="consultantplus://offline/ref=F55853EE47D130F237F1AA4184F85281B1A59C7188318BC428BC34CCC12BE35220459B99086AB1D117CA2DT5e7H" TargetMode="External"/><Relationship Id="rId10" Type="http://schemas.openxmlformats.org/officeDocument/2006/relationships/hyperlink" Target="consultantplus://offline/ref=B8E99973E69221FF685E8CB3C1F05ECA5AB1B5F0E5B22FF83D843F99E21D58334BC6B509BAEEDEA9CB40972FS0J6G" TargetMode="External"/><Relationship Id="rId19" Type="http://schemas.openxmlformats.org/officeDocument/2006/relationships/hyperlink" Target="consultantplus://offline/ref=B8E99973E69221FF685E8CB3C1F05ECA5AB1B5F0E5B22FF83D843F99E21D58334BC6B509BAEEDEA9CB409627S0JBG" TargetMode="External"/><Relationship Id="rId4" Type="http://schemas.openxmlformats.org/officeDocument/2006/relationships/hyperlink" Target="consultantplus://offline/ref=43C966FD7D2C9A4BDF95F8522B726F04F29298DE62AF01C0739983551B9A1B2CD4B3P2I" TargetMode="External"/><Relationship Id="rId9" Type="http://schemas.openxmlformats.org/officeDocument/2006/relationships/hyperlink" Target="consultantplus://offline/ref=B8E99973E69221FF685E8CB3C1F05ECA5AB1B5F0E5B22FF83D843F99E21D58334BC6B509BAEEDEA9CB409627S0JBG" TargetMode="External"/><Relationship Id="rId14" Type="http://schemas.openxmlformats.org/officeDocument/2006/relationships/hyperlink" Target="consultantplus://offline/ref=178D28526DFD62625FB7277C7EB942CCDAF44882105DC243B92FC71DC31DDCECDFB9F030BE45157927A90DC7OChEG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2649</Words>
  <Characters>15105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Zagrebelnikova</dc:creator>
  <cp:lastModifiedBy>Грицюк Марина Геннадьевна</cp:lastModifiedBy>
  <cp:revision>7</cp:revision>
  <cp:lastPrinted>2015-09-03T09:55:00Z</cp:lastPrinted>
  <dcterms:created xsi:type="dcterms:W3CDTF">2015-09-03T09:25:00Z</dcterms:created>
  <dcterms:modified xsi:type="dcterms:W3CDTF">2015-09-04T08:09:00Z</dcterms:modified>
</cp:coreProperties>
</file>